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468" w:rsidRDefault="00BD6468" w:rsidP="00BD6468">
      <w:pPr>
        <w:spacing w:line="120" w:lineRule="auto"/>
        <w:jc w:val="center"/>
        <w:rPr>
          <w:b/>
          <w:sz w:val="36"/>
          <w:szCs w:val="36"/>
        </w:rPr>
      </w:pPr>
      <w:r w:rsidRPr="00784B7E">
        <w:rPr>
          <w:b/>
          <w:sz w:val="36"/>
          <w:szCs w:val="36"/>
        </w:rPr>
        <w:t>PNC 202</w:t>
      </w:r>
      <w:r w:rsidR="005A46ED">
        <w:rPr>
          <w:rFonts w:hint="eastAsia"/>
          <w:b/>
          <w:sz w:val="36"/>
          <w:szCs w:val="36"/>
        </w:rPr>
        <w:t>4</w:t>
      </w:r>
      <w:r w:rsidRPr="00784B7E">
        <w:rPr>
          <w:b/>
          <w:sz w:val="36"/>
          <w:szCs w:val="36"/>
        </w:rPr>
        <w:t xml:space="preserve"> Session Proposal Form</w:t>
      </w:r>
    </w:p>
    <w:p w:rsidR="00C32815" w:rsidRDefault="005A46ED" w:rsidP="000702C8">
      <w:pPr>
        <w:spacing w:before="60" w:after="60" w:line="240" w:lineRule="exact"/>
        <w:jc w:val="center"/>
        <w:rPr>
          <w:b/>
          <w:i/>
        </w:rPr>
      </w:pPr>
      <w:r w:rsidRPr="005A46ED">
        <w:rPr>
          <w:b/>
          <w:i/>
        </w:rPr>
        <w:t xml:space="preserve">Green, Flow and Signal: </w:t>
      </w:r>
    </w:p>
    <w:p w:rsidR="00BD6468" w:rsidRPr="00784B7E" w:rsidRDefault="005A46ED" w:rsidP="000702C8">
      <w:pPr>
        <w:spacing w:before="60" w:after="60" w:line="240" w:lineRule="exact"/>
        <w:jc w:val="center"/>
        <w:rPr>
          <w:b/>
          <w:i/>
        </w:rPr>
      </w:pPr>
      <w:r w:rsidRPr="005A46ED">
        <w:rPr>
          <w:b/>
          <w:i/>
        </w:rPr>
        <w:t>Reconnecting Fragmented Communities in the Age of Digital Transformation</w:t>
      </w:r>
    </w:p>
    <w:p w:rsidR="007A1E6A" w:rsidRPr="007C42C9" w:rsidRDefault="00BD6468" w:rsidP="00C8715B">
      <w:pPr>
        <w:snapToGrid w:val="0"/>
        <w:spacing w:beforeLines="50" w:before="180"/>
        <w:jc w:val="center"/>
        <w:rPr>
          <w:b/>
          <w:sz w:val="32"/>
          <w:szCs w:val="32"/>
          <w:u w:val="single"/>
        </w:rPr>
      </w:pPr>
      <w:r w:rsidRPr="007C42C9">
        <w:rPr>
          <w:b/>
          <w:sz w:val="32"/>
          <w:szCs w:val="32"/>
          <w:u w:val="single"/>
        </w:rPr>
        <w:t>Topics of Interest</w:t>
      </w:r>
    </w:p>
    <w:p w:rsidR="008277B2" w:rsidRDefault="007A1E6A" w:rsidP="00F15755">
      <w:pPr>
        <w:snapToGrid w:val="0"/>
        <w:jc w:val="center"/>
      </w:pPr>
      <w:r w:rsidRPr="007C42C9">
        <w:t>(includ</w:t>
      </w:r>
      <w:r w:rsidR="00DD28F4">
        <w:t>ing</w:t>
      </w:r>
      <w:r w:rsidRPr="007C42C9">
        <w:t xml:space="preserve"> but not limit</w:t>
      </w:r>
      <w:r w:rsidR="00DD28F4">
        <w:t>ed</w:t>
      </w:r>
      <w:r w:rsidRPr="007C42C9">
        <w:t xml:space="preserve"> to)</w:t>
      </w:r>
    </w:p>
    <w:p w:rsidR="00F15755" w:rsidRDefault="00F15755" w:rsidP="00F15755">
      <w:pPr>
        <w:snapToGrid w:val="0"/>
        <w:jc w:val="center"/>
      </w:pPr>
    </w:p>
    <w:tbl>
      <w:tblPr>
        <w:tblStyle w:val="af2"/>
        <w:tblW w:w="10349" w:type="dxa"/>
        <w:tblInd w:w="-431" w:type="dxa"/>
        <w:tblLook w:val="04A0" w:firstRow="1" w:lastRow="0" w:firstColumn="1" w:lastColumn="0" w:noHBand="0" w:noVBand="1"/>
      </w:tblPr>
      <w:tblGrid>
        <w:gridCol w:w="5118"/>
        <w:gridCol w:w="5231"/>
      </w:tblGrid>
      <w:tr w:rsidR="00BD6468" w:rsidTr="007C42C9">
        <w:trPr>
          <w:trHeight w:val="2794"/>
        </w:trPr>
        <w:tc>
          <w:tcPr>
            <w:tcW w:w="5118" w:type="dxa"/>
          </w:tcPr>
          <w:p w:rsidR="00BD6468" w:rsidRPr="00CB68D0" w:rsidRDefault="008F4C5D" w:rsidP="007C42C9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b/>
              </w:rPr>
            </w:pPr>
            <w:r w:rsidRPr="008F4C5D">
              <w:rPr>
                <w:b/>
              </w:rPr>
              <w:t>Spaces and Places Revisited</w:t>
            </w:r>
          </w:p>
          <w:p w:rsidR="005C3C91" w:rsidRPr="005C3C91" w:rsidRDefault="00861CD9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 xml:space="preserve">□ </w:t>
            </w:r>
            <w:r w:rsidR="00BD6468">
              <w:t xml:space="preserve">1.1 </w:t>
            </w:r>
            <w:r w:rsidR="00364569" w:rsidRPr="00364569">
              <w:t>Spatial Analysis and GIS</w:t>
            </w:r>
          </w:p>
          <w:p w:rsidR="00BD6468" w:rsidRDefault="00861CD9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 xml:space="preserve">□ </w:t>
            </w:r>
            <w:r w:rsidR="00BD6468">
              <w:t>1.2</w:t>
            </w:r>
            <w:r w:rsidR="00364569">
              <w:t xml:space="preserve"> </w:t>
            </w:r>
            <w:r w:rsidR="00364569" w:rsidRPr="00364569">
              <w:t>Digital Sinology</w:t>
            </w:r>
          </w:p>
          <w:p w:rsidR="00BD6468" w:rsidRDefault="00861CD9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BD6468">
              <w:rPr>
                <w:rFonts w:hint="eastAsia"/>
              </w:rPr>
              <w:t xml:space="preserve"> </w:t>
            </w:r>
            <w:r w:rsidR="00BD6468">
              <w:t xml:space="preserve">1.3 </w:t>
            </w:r>
            <w:r w:rsidR="00364569" w:rsidRPr="00364569">
              <w:t>Digital Korean Studies</w:t>
            </w:r>
          </w:p>
          <w:p w:rsidR="00BD6468" w:rsidRDefault="00861CD9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9B5FD8" w:rsidRPr="00CB68D0">
              <w:t xml:space="preserve"> </w:t>
            </w:r>
            <w:r w:rsidR="00BD6468">
              <w:t xml:space="preserve">1.4 </w:t>
            </w:r>
            <w:r w:rsidR="00364569" w:rsidRPr="00364569">
              <w:t>International Relations within and beyond East Asia</w:t>
            </w:r>
          </w:p>
          <w:p w:rsidR="008277B2" w:rsidRDefault="00861CD9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8277B2">
              <w:t xml:space="preserve"> 1.5 </w:t>
            </w:r>
            <w:r w:rsidR="00364569" w:rsidRPr="00364569">
              <w:t>Geopolitics and International Relations</w:t>
            </w:r>
          </w:p>
          <w:p w:rsidR="008277B2" w:rsidRDefault="00861CD9" w:rsidP="008277B2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8277B2">
              <w:t xml:space="preserve"> 1.6 </w:t>
            </w:r>
            <w:r w:rsidR="00364569" w:rsidRPr="00364569">
              <w:t>Holographic/Volumetric Video Broadcast/Capture</w:t>
            </w:r>
          </w:p>
          <w:p w:rsidR="00364569" w:rsidRDefault="00364569" w:rsidP="0036456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1.</w:t>
            </w:r>
            <w:r>
              <w:rPr>
                <w:rFonts w:hint="eastAsia"/>
              </w:rPr>
              <w:t>7</w:t>
            </w:r>
            <w:r>
              <w:t xml:space="preserve"> </w:t>
            </w:r>
            <w:r w:rsidRPr="00364569">
              <w:t>Virtual, Augmented, and Other Mediated Realities</w:t>
            </w:r>
          </w:p>
          <w:p w:rsidR="00364569" w:rsidRPr="00364569" w:rsidRDefault="00364569" w:rsidP="008277B2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1.</w:t>
            </w:r>
            <w:r>
              <w:rPr>
                <w:rFonts w:hint="eastAsia"/>
              </w:rPr>
              <w:t>8</w:t>
            </w:r>
            <w:r>
              <w:t xml:space="preserve"> </w:t>
            </w:r>
            <w:r w:rsidRPr="00364569">
              <w:t>Military Applications of AI</w:t>
            </w:r>
          </w:p>
        </w:tc>
        <w:tc>
          <w:tcPr>
            <w:tcW w:w="5231" w:type="dxa"/>
          </w:tcPr>
          <w:p w:rsidR="00BD6468" w:rsidRDefault="001B7251" w:rsidP="007C42C9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b/>
              </w:rPr>
            </w:pPr>
            <w:r w:rsidRPr="001B7251">
              <w:rPr>
                <w:b/>
              </w:rPr>
              <w:t>Techniques and Technologies of Cultural Memory</w:t>
            </w:r>
            <w:r w:rsidR="0000171D" w:rsidRPr="0000171D">
              <w:rPr>
                <w:b/>
              </w:rPr>
              <w:t xml:space="preserve"> </w:t>
            </w:r>
          </w:p>
          <w:p w:rsidR="0000171D" w:rsidRDefault="00861CD9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964339" w:rsidRPr="00CB68D0">
              <w:t xml:space="preserve"> </w:t>
            </w:r>
            <w:r w:rsidR="0000171D">
              <w:t xml:space="preserve">2.1 </w:t>
            </w:r>
            <w:r w:rsidR="00DD4591" w:rsidRPr="00DD4591">
              <w:t>Digital Libraries</w:t>
            </w:r>
          </w:p>
          <w:p w:rsidR="0000171D" w:rsidRDefault="00861CD9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964339" w:rsidRPr="00CB68D0">
              <w:t xml:space="preserve"> </w:t>
            </w:r>
            <w:r w:rsidR="0000171D">
              <w:t xml:space="preserve">2.2 </w:t>
            </w:r>
            <w:r w:rsidR="00F64555" w:rsidRPr="00F64555">
              <w:t>Digital Museums</w:t>
            </w:r>
          </w:p>
          <w:p w:rsidR="0000171D" w:rsidRDefault="00861CD9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964339" w:rsidRPr="00CB68D0">
              <w:t xml:space="preserve"> </w:t>
            </w:r>
            <w:r w:rsidR="0000171D">
              <w:t>2.3</w:t>
            </w:r>
            <w:r w:rsidR="00F64555">
              <w:t xml:space="preserve"> </w:t>
            </w:r>
            <w:r w:rsidR="00F64555" w:rsidRPr="00F64555">
              <w:t>Digital Archives</w:t>
            </w:r>
            <w:r w:rsidR="0000171D">
              <w:t xml:space="preserve">  </w:t>
            </w:r>
          </w:p>
          <w:p w:rsidR="00DD4591" w:rsidRDefault="00861CD9" w:rsidP="00F64555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 xml:space="preserve">□ </w:t>
            </w:r>
            <w:r w:rsidR="0000171D">
              <w:t xml:space="preserve">2.4 </w:t>
            </w:r>
            <w:r w:rsidR="00F64555" w:rsidRPr="00F64555">
              <w:t>Digital Heritage</w:t>
            </w:r>
          </w:p>
          <w:p w:rsidR="00DD4591" w:rsidRDefault="00DD4591" w:rsidP="00DD4591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Pr="00CB68D0">
              <w:t xml:space="preserve"> </w:t>
            </w:r>
            <w:r>
              <w:t>2.</w:t>
            </w:r>
            <w:r>
              <w:rPr>
                <w:rFonts w:hint="eastAsia"/>
              </w:rPr>
              <w:t>5</w:t>
            </w:r>
            <w:r>
              <w:t xml:space="preserve"> </w:t>
            </w:r>
            <w:r w:rsidRPr="00DD4591">
              <w:t>Digital Humanities</w:t>
            </w:r>
            <w:r>
              <w:t xml:space="preserve">  </w:t>
            </w:r>
          </w:p>
          <w:p w:rsidR="00BD6468" w:rsidRPr="000B0D21" w:rsidRDefault="00DD4591" w:rsidP="00DD4591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 xml:space="preserve">□ </w:t>
            </w:r>
            <w:r>
              <w:t>2.</w:t>
            </w:r>
            <w:r>
              <w:rPr>
                <w:rFonts w:hint="eastAsia"/>
              </w:rPr>
              <w:t>6</w:t>
            </w:r>
            <w:r>
              <w:t xml:space="preserve"> </w:t>
            </w:r>
            <w:r w:rsidRPr="00DD4591">
              <w:t>Cultural Wave in the Age of Digital Transformation</w:t>
            </w:r>
            <w:r w:rsidR="0000171D">
              <w:t xml:space="preserve"> </w:t>
            </w:r>
          </w:p>
        </w:tc>
      </w:tr>
      <w:tr w:rsidR="00BD6468" w:rsidTr="007C42C9">
        <w:trPr>
          <w:trHeight w:val="4664"/>
        </w:trPr>
        <w:tc>
          <w:tcPr>
            <w:tcW w:w="5118" w:type="dxa"/>
          </w:tcPr>
          <w:p w:rsidR="00BD6468" w:rsidRPr="00CB68D0" w:rsidRDefault="008260B2" w:rsidP="007C42C9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b/>
              </w:rPr>
            </w:pPr>
            <w:r w:rsidRPr="008260B2">
              <w:rPr>
                <w:b/>
              </w:rPr>
              <w:t>Reform of Pedagogy and the Liberal Arts</w:t>
            </w:r>
          </w:p>
          <w:p w:rsidR="0000171D" w:rsidRDefault="00392C20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00171D">
              <w:rPr>
                <w:rFonts w:hint="eastAsia"/>
              </w:rPr>
              <w:t xml:space="preserve"> </w:t>
            </w:r>
            <w:r w:rsidR="0000171D">
              <w:t xml:space="preserve">3.1 </w:t>
            </w:r>
            <w:r w:rsidR="00A07923" w:rsidRPr="00A07923">
              <w:t>Classrooms of the Future</w:t>
            </w:r>
          </w:p>
          <w:p w:rsidR="0000171D" w:rsidRDefault="00392C20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590ABA">
              <w:rPr>
                <w:rFonts w:hint="eastAsia"/>
              </w:rPr>
              <w:t xml:space="preserve"> </w:t>
            </w:r>
            <w:r w:rsidR="0000171D">
              <w:t xml:space="preserve">3.2 </w:t>
            </w:r>
            <w:r w:rsidR="00A07923" w:rsidRPr="00A07923">
              <w:t>The Technologies of Learning and Teaching</w:t>
            </w:r>
          </w:p>
          <w:p w:rsidR="0000171D" w:rsidRDefault="00392C20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590ABA" w:rsidRPr="00CB68D0">
              <w:t xml:space="preserve"> </w:t>
            </w:r>
            <w:r w:rsidR="0000171D">
              <w:t xml:space="preserve">3.3 </w:t>
            </w:r>
            <w:r w:rsidR="00A07923" w:rsidRPr="00A07923">
              <w:t>Information Literacy and the Pedagogy of Teaching Technology</w:t>
            </w:r>
          </w:p>
          <w:p w:rsidR="0000171D" w:rsidRDefault="00392C20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590ABA">
              <w:t xml:space="preserve"> </w:t>
            </w:r>
            <w:r w:rsidR="0000171D">
              <w:t xml:space="preserve">3.4 </w:t>
            </w:r>
            <w:r w:rsidR="00A07923" w:rsidRPr="00A07923">
              <w:t>Language Teaching and Learning</w:t>
            </w:r>
          </w:p>
          <w:p w:rsidR="0000171D" w:rsidRDefault="00392C20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00171D">
              <w:rPr>
                <w:rFonts w:hint="eastAsia"/>
              </w:rPr>
              <w:t xml:space="preserve"> </w:t>
            </w:r>
            <w:r w:rsidR="0000171D">
              <w:t xml:space="preserve">3.5 </w:t>
            </w:r>
            <w:r w:rsidR="00B11D35" w:rsidRPr="00B11D35">
              <w:t>Machine Translation / Machine Composition</w:t>
            </w:r>
          </w:p>
          <w:p w:rsidR="0000171D" w:rsidRDefault="00392C20" w:rsidP="00B11D35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00171D">
              <w:rPr>
                <w:rFonts w:hint="eastAsia"/>
              </w:rPr>
              <w:t xml:space="preserve"> </w:t>
            </w:r>
            <w:r w:rsidR="0000171D">
              <w:t xml:space="preserve">3.6 </w:t>
            </w:r>
            <w:r w:rsidR="00B11D35" w:rsidRPr="00B11D35">
              <w:t>Deep Learning, Deep Time, and Deep Fakes</w:t>
            </w:r>
            <w:r w:rsidR="0000171D">
              <w:t xml:space="preserve"> </w:t>
            </w:r>
          </w:p>
          <w:p w:rsidR="0000171D" w:rsidRDefault="00392C20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00171D">
              <w:rPr>
                <w:rFonts w:hint="eastAsia"/>
              </w:rPr>
              <w:t xml:space="preserve"> </w:t>
            </w:r>
            <w:r w:rsidR="0000171D">
              <w:t xml:space="preserve">3.7 </w:t>
            </w:r>
            <w:r w:rsidR="005511A0" w:rsidRPr="005511A0">
              <w:t>The Technologies of History, Literature, and Philosophy</w:t>
            </w:r>
          </w:p>
          <w:p w:rsidR="00BD6468" w:rsidRDefault="00392C20" w:rsidP="007C42C9">
            <w:pPr>
              <w:snapToGrid w:val="0"/>
              <w:spacing w:line="360" w:lineRule="exact"/>
              <w:ind w:left="600" w:hangingChars="250" w:hanging="600"/>
            </w:pPr>
            <w:r>
              <w:rPr>
                <w:rFonts w:ascii="新細明體" w:hAnsi="新細明體" w:hint="eastAsia"/>
              </w:rPr>
              <w:t>□</w:t>
            </w:r>
            <w:r w:rsidR="0000171D">
              <w:rPr>
                <w:rFonts w:hint="eastAsia"/>
              </w:rPr>
              <w:t xml:space="preserve"> </w:t>
            </w:r>
            <w:r w:rsidR="0000171D">
              <w:t xml:space="preserve">3.8 </w:t>
            </w:r>
            <w:r w:rsidR="005511A0" w:rsidRPr="005511A0">
              <w:t>The History, Literature, and Philosophy of Technologies</w:t>
            </w:r>
          </w:p>
          <w:p w:rsidR="008D7D92" w:rsidRPr="008D7D92" w:rsidRDefault="00392C20" w:rsidP="007C42C9">
            <w:pPr>
              <w:snapToGrid w:val="0"/>
              <w:spacing w:line="360" w:lineRule="exact"/>
              <w:ind w:left="600" w:hangingChars="250" w:hanging="600"/>
              <w:rPr>
                <w:b/>
                <w:sz w:val="26"/>
                <w:szCs w:val="26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 w:rsidR="008D7D92">
              <w:rPr>
                <w:rFonts w:hint="eastAsia"/>
              </w:rPr>
              <w:t xml:space="preserve"> </w:t>
            </w:r>
            <w:r w:rsidR="008D7D92">
              <w:t xml:space="preserve">3.9 </w:t>
            </w:r>
            <w:r w:rsidR="008D7D92" w:rsidRPr="008D7D92">
              <w:t>The Tools of Archeology and the Archeology of Tools</w:t>
            </w:r>
          </w:p>
        </w:tc>
        <w:tc>
          <w:tcPr>
            <w:tcW w:w="5231" w:type="dxa"/>
          </w:tcPr>
          <w:p w:rsidR="00BD6468" w:rsidRPr="00CB68D0" w:rsidRDefault="00B348BE" w:rsidP="007C42C9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b/>
              </w:rPr>
            </w:pPr>
            <w:r w:rsidRPr="00B348BE">
              <w:rPr>
                <w:b/>
              </w:rPr>
              <w:t>Socio-cultural Data</w:t>
            </w:r>
          </w:p>
          <w:p w:rsidR="00BD6468" w:rsidRDefault="00392C20" w:rsidP="007C42C9">
            <w:pPr>
              <w:snapToGrid w:val="0"/>
              <w:spacing w:line="360" w:lineRule="exact"/>
            </w:pPr>
            <w:bookmarkStart w:id="0" w:name="_Hlk100826492"/>
            <w:r>
              <w:rPr>
                <w:rFonts w:ascii="新細明體" w:hAnsi="新細明體" w:hint="eastAsia"/>
              </w:rPr>
              <w:t>□</w:t>
            </w:r>
            <w:r w:rsidR="00BD6468">
              <w:rPr>
                <w:rFonts w:hint="eastAsia"/>
              </w:rPr>
              <w:t xml:space="preserve"> 4</w:t>
            </w:r>
            <w:r w:rsidR="00BD6468">
              <w:t xml:space="preserve">.1 </w:t>
            </w:r>
            <w:r w:rsidR="00B348BE" w:rsidRPr="00B348BE">
              <w:t>Socio-cultural Data and Machine Intelligence</w:t>
            </w:r>
            <w:r w:rsidR="00BD6468">
              <w:t xml:space="preserve"> </w:t>
            </w:r>
          </w:p>
          <w:p w:rsidR="00BD6468" w:rsidRDefault="00392C20" w:rsidP="007C42C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BD6468">
              <w:rPr>
                <w:rFonts w:hint="eastAsia"/>
              </w:rPr>
              <w:t xml:space="preserve"> 4</w:t>
            </w:r>
            <w:r w:rsidR="00BD6468">
              <w:t xml:space="preserve">.2 </w:t>
            </w:r>
            <w:proofErr w:type="spellStart"/>
            <w:r w:rsidR="00C01D29" w:rsidRPr="00C01D29">
              <w:t>Digitaltwins</w:t>
            </w:r>
            <w:proofErr w:type="spellEnd"/>
            <w:r w:rsidR="00C01D29" w:rsidRPr="00C01D29">
              <w:t xml:space="preserve"> and </w:t>
            </w:r>
            <w:proofErr w:type="spellStart"/>
            <w:r w:rsidR="00C01D29" w:rsidRPr="00C01D29">
              <w:t>Mirrorworlds</w:t>
            </w:r>
            <w:proofErr w:type="spellEnd"/>
            <w:r w:rsidR="00C01D29" w:rsidRPr="00C01D29">
              <w:t xml:space="preserve"> as Socio-cultural Data</w:t>
            </w:r>
          </w:p>
          <w:p w:rsidR="00BD6468" w:rsidRPr="000B0D21" w:rsidRDefault="00392C20" w:rsidP="002E2DF9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BD6468">
              <w:rPr>
                <w:rFonts w:hint="eastAsia"/>
              </w:rPr>
              <w:t xml:space="preserve"> 4</w:t>
            </w:r>
            <w:r w:rsidR="00BD6468">
              <w:t xml:space="preserve">.3 </w:t>
            </w:r>
            <w:r w:rsidR="00C01D29" w:rsidRPr="00C01D29">
              <w:t>Imaging Technics, Digital Reproduction, and Digital Replicas</w:t>
            </w:r>
            <w:bookmarkEnd w:id="0"/>
          </w:p>
        </w:tc>
      </w:tr>
      <w:tr w:rsidR="008C7227" w:rsidTr="00F31C7C">
        <w:trPr>
          <w:trHeight w:val="3396"/>
        </w:trPr>
        <w:tc>
          <w:tcPr>
            <w:tcW w:w="5118" w:type="dxa"/>
          </w:tcPr>
          <w:p w:rsidR="008C7227" w:rsidRPr="008C7227" w:rsidRDefault="00E66F3E" w:rsidP="007C42C9">
            <w:pPr>
              <w:numPr>
                <w:ilvl w:val="0"/>
                <w:numId w:val="14"/>
              </w:numPr>
              <w:snapToGrid w:val="0"/>
              <w:spacing w:line="360" w:lineRule="exact"/>
            </w:pPr>
            <w:r w:rsidRPr="00E66F3E">
              <w:rPr>
                <w:b/>
              </w:rPr>
              <w:lastRenderedPageBreak/>
              <w:t>Innovation Reform and Renewal in Sciences, Health, and Wellness</w:t>
            </w:r>
          </w:p>
          <w:p w:rsidR="008C7227" w:rsidRPr="008C7227" w:rsidRDefault="00392C20" w:rsidP="008C722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8C7227">
              <w:t>5</w:t>
            </w:r>
            <w:r w:rsidR="008C7227" w:rsidRPr="008C7227">
              <w:t xml:space="preserve">.1 </w:t>
            </w:r>
            <w:r w:rsidR="0096035E" w:rsidRPr="0096035E">
              <w:t>Climate Change and the Changing Seas</w:t>
            </w:r>
          </w:p>
          <w:p w:rsidR="008C7227" w:rsidRPr="008C7227" w:rsidRDefault="00392C20" w:rsidP="008C722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8C7227">
              <w:t>5</w:t>
            </w:r>
            <w:r w:rsidR="008C7227" w:rsidRPr="008C7227">
              <w:t xml:space="preserve">.2 </w:t>
            </w:r>
            <w:r w:rsidR="0096035E" w:rsidRPr="0096035E">
              <w:t>Biodiversity Studies</w:t>
            </w:r>
          </w:p>
          <w:p w:rsidR="006E6E1A" w:rsidRDefault="00392C20" w:rsidP="008C722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8C7227">
              <w:t>5</w:t>
            </w:r>
            <w:r w:rsidR="008C7227" w:rsidRPr="008C7227">
              <w:t xml:space="preserve">.3 </w:t>
            </w:r>
            <w:r w:rsidR="0096035E" w:rsidRPr="0096035E">
              <w:t>Sustainable Agriculture</w:t>
            </w:r>
          </w:p>
          <w:p w:rsidR="008C7227" w:rsidRPr="008C7227" w:rsidRDefault="00392C20" w:rsidP="008C722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8C7227">
              <w:t>5</w:t>
            </w:r>
            <w:r w:rsidR="008C7227" w:rsidRPr="008C7227">
              <w:t xml:space="preserve">.4 </w:t>
            </w:r>
            <w:r w:rsidR="0096035E" w:rsidRPr="0096035E">
              <w:t>E-health and Wellness Studies</w:t>
            </w:r>
          </w:p>
          <w:p w:rsidR="008C7227" w:rsidRPr="008C7227" w:rsidRDefault="00392C20" w:rsidP="008C722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8C7227">
              <w:t>5</w:t>
            </w:r>
            <w:r w:rsidR="008C7227" w:rsidRPr="008C7227">
              <w:t xml:space="preserve">.5 </w:t>
            </w:r>
            <w:r w:rsidR="0096035E" w:rsidRPr="0096035E">
              <w:t>Mindfulness in an Era of Digital Reproduction</w:t>
            </w:r>
          </w:p>
          <w:p w:rsidR="008C7227" w:rsidRPr="008C7227" w:rsidRDefault="00392C20" w:rsidP="008C7227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8C7227">
              <w:t>5</w:t>
            </w:r>
            <w:r w:rsidR="008C7227" w:rsidRPr="008C7227">
              <w:t xml:space="preserve">.6 </w:t>
            </w:r>
            <w:r w:rsidR="0096035E" w:rsidRPr="0096035E">
              <w:t>AI in Healthcare</w:t>
            </w:r>
            <w:r w:rsidR="008C7227" w:rsidRPr="008C7227">
              <w:t xml:space="preserve"> </w:t>
            </w:r>
          </w:p>
        </w:tc>
        <w:tc>
          <w:tcPr>
            <w:tcW w:w="5231" w:type="dxa"/>
          </w:tcPr>
          <w:p w:rsidR="008C7227" w:rsidRDefault="0096035E" w:rsidP="007C42C9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b/>
              </w:rPr>
            </w:pPr>
            <w:r w:rsidRPr="0096035E">
              <w:rPr>
                <w:b/>
              </w:rPr>
              <w:t>AI and Connecting Communities</w:t>
            </w:r>
          </w:p>
          <w:p w:rsidR="00103C17" w:rsidRPr="00103C17" w:rsidRDefault="00392C20" w:rsidP="00103C1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103C17">
              <w:t>6</w:t>
            </w:r>
            <w:r w:rsidR="00103C17" w:rsidRPr="00103C17">
              <w:t xml:space="preserve">.1 </w:t>
            </w:r>
            <w:r w:rsidR="00A838EC" w:rsidRPr="00A838EC">
              <w:t>AI in Social Media</w:t>
            </w:r>
          </w:p>
          <w:p w:rsidR="00103C17" w:rsidRPr="00103C17" w:rsidRDefault="00392C20" w:rsidP="00103C1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103C17">
              <w:t>6</w:t>
            </w:r>
            <w:r w:rsidR="00103C17" w:rsidRPr="00103C17">
              <w:t xml:space="preserve">.2 </w:t>
            </w:r>
            <w:r w:rsidR="00A838EC" w:rsidRPr="00A838EC">
              <w:t>AI in Community Networks</w:t>
            </w:r>
          </w:p>
          <w:p w:rsidR="00103C17" w:rsidRPr="00103C17" w:rsidRDefault="00392C20" w:rsidP="00103C1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103C17">
              <w:t>6</w:t>
            </w:r>
            <w:r w:rsidR="00103C17" w:rsidRPr="00103C17">
              <w:t xml:space="preserve">.3 </w:t>
            </w:r>
            <w:r w:rsidR="00A838EC" w:rsidRPr="00A838EC">
              <w:t>Ethical Considerations in AI-Enabled Information Flow</w:t>
            </w:r>
          </w:p>
          <w:p w:rsidR="00103C17" w:rsidRPr="00103C17" w:rsidRDefault="00392C20" w:rsidP="00103C1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103C17">
              <w:t>6</w:t>
            </w:r>
            <w:r w:rsidR="00103C17" w:rsidRPr="00103C17">
              <w:t xml:space="preserve">.4 </w:t>
            </w:r>
            <w:r w:rsidR="00A838EC" w:rsidRPr="00A838EC">
              <w:t>AI-Enabled Sustainable Practices</w:t>
            </w:r>
          </w:p>
          <w:p w:rsidR="00103C17" w:rsidRPr="00103C17" w:rsidRDefault="00392C20" w:rsidP="00103C17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 w:rsidR="00434A85">
              <w:t xml:space="preserve"> </w:t>
            </w:r>
            <w:r w:rsidR="00103C17">
              <w:t>6</w:t>
            </w:r>
            <w:r w:rsidR="00103C17" w:rsidRPr="00103C17">
              <w:t>.5</w:t>
            </w:r>
            <w:r w:rsidR="00A07370">
              <w:t xml:space="preserve"> </w:t>
            </w:r>
            <w:r w:rsidR="00A838EC" w:rsidRPr="00A838EC">
              <w:t>AI and Environmental Monitoring</w:t>
            </w:r>
          </w:p>
          <w:p w:rsidR="00256CEF" w:rsidRPr="00B348BE" w:rsidRDefault="00256CEF" w:rsidP="00103C17">
            <w:pPr>
              <w:snapToGrid w:val="0"/>
              <w:spacing w:line="360" w:lineRule="exact"/>
              <w:rPr>
                <w:b/>
              </w:rPr>
            </w:pPr>
          </w:p>
        </w:tc>
      </w:tr>
      <w:tr w:rsidR="00E66F3E" w:rsidTr="00D50030">
        <w:trPr>
          <w:trHeight w:val="3104"/>
        </w:trPr>
        <w:tc>
          <w:tcPr>
            <w:tcW w:w="5118" w:type="dxa"/>
          </w:tcPr>
          <w:p w:rsidR="00E66F3E" w:rsidRDefault="00FA5511" w:rsidP="007C42C9">
            <w:pPr>
              <w:numPr>
                <w:ilvl w:val="0"/>
                <w:numId w:val="14"/>
              </w:numPr>
              <w:snapToGrid w:val="0"/>
              <w:spacing w:line="360" w:lineRule="exact"/>
              <w:rPr>
                <w:b/>
              </w:rPr>
            </w:pPr>
            <w:r w:rsidRPr="00FA5511">
              <w:rPr>
                <w:b/>
              </w:rPr>
              <w:t>Innovating Businesses</w:t>
            </w:r>
          </w:p>
          <w:p w:rsidR="00FA5511" w:rsidRPr="008C7227" w:rsidRDefault="00FA5511" w:rsidP="00FA5511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</w:t>
            </w:r>
            <w:r w:rsidR="001D51CC">
              <w:t>7</w:t>
            </w:r>
            <w:r w:rsidRPr="008C7227">
              <w:t xml:space="preserve">.1 </w:t>
            </w:r>
            <w:r w:rsidR="001D51CC" w:rsidRPr="001D51CC">
              <w:t>Consumer Behavior</w:t>
            </w:r>
          </w:p>
          <w:p w:rsidR="00FA5511" w:rsidRPr="008C7227" w:rsidRDefault="00FA5511" w:rsidP="00FA5511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</w:t>
            </w:r>
            <w:r w:rsidR="001D51CC">
              <w:t>7</w:t>
            </w:r>
            <w:r w:rsidRPr="008C7227">
              <w:t xml:space="preserve">.2 </w:t>
            </w:r>
            <w:r w:rsidR="001D51CC" w:rsidRPr="001D51CC">
              <w:t>Data Analysis and Visualization</w:t>
            </w:r>
          </w:p>
          <w:p w:rsidR="00FA5511" w:rsidRDefault="00FA5511" w:rsidP="00FA5511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</w:t>
            </w:r>
            <w:r w:rsidR="001D51CC">
              <w:t>7</w:t>
            </w:r>
            <w:r w:rsidRPr="008C7227">
              <w:t xml:space="preserve">.3 </w:t>
            </w:r>
            <w:r w:rsidR="001D51CC" w:rsidRPr="001D51CC">
              <w:t>Emerging Markets</w:t>
            </w:r>
          </w:p>
          <w:p w:rsidR="00FA5511" w:rsidRPr="008C7227" w:rsidRDefault="00FA5511" w:rsidP="00FA5511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</w:t>
            </w:r>
            <w:r w:rsidR="001D51CC">
              <w:t>7</w:t>
            </w:r>
            <w:r w:rsidRPr="008C7227">
              <w:t xml:space="preserve">.4 </w:t>
            </w:r>
            <w:r w:rsidR="001D51CC" w:rsidRPr="001D51CC">
              <w:t>Innovation &amp; Entrepreneurship Leadership</w:t>
            </w:r>
          </w:p>
          <w:p w:rsidR="00FA5511" w:rsidRPr="008C7227" w:rsidRDefault="00FA5511" w:rsidP="00FA5511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</w:t>
            </w:r>
            <w:r w:rsidR="001D51CC">
              <w:t>7</w:t>
            </w:r>
            <w:r w:rsidRPr="008C7227">
              <w:t xml:space="preserve">.5 </w:t>
            </w:r>
            <w:r w:rsidR="001D51CC" w:rsidRPr="001D51CC">
              <w:t>Managing Across Cultures</w:t>
            </w:r>
          </w:p>
          <w:p w:rsidR="00FA5511" w:rsidRDefault="00FA5511" w:rsidP="00FA5511">
            <w:pPr>
              <w:snapToGrid w:val="0"/>
              <w:spacing w:line="360" w:lineRule="exact"/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</w:t>
            </w:r>
            <w:r w:rsidR="001D51CC">
              <w:t>7</w:t>
            </w:r>
            <w:r w:rsidRPr="008C7227">
              <w:t xml:space="preserve">.6 </w:t>
            </w:r>
            <w:r w:rsidR="001D51CC" w:rsidRPr="001D51CC">
              <w:t>Global Business</w:t>
            </w:r>
          </w:p>
          <w:p w:rsidR="001D51CC" w:rsidRPr="008C7227" w:rsidRDefault="001D51CC" w:rsidP="00FA5511">
            <w:pPr>
              <w:snapToGrid w:val="0"/>
              <w:spacing w:line="360" w:lineRule="exact"/>
              <w:rPr>
                <w:rFonts w:hint="eastAsia"/>
                <w:b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t xml:space="preserve"> 7</w:t>
            </w:r>
            <w:r w:rsidRPr="008C7227">
              <w:t>.</w:t>
            </w:r>
            <w:r>
              <w:t>7</w:t>
            </w:r>
            <w:r w:rsidRPr="008C7227">
              <w:t xml:space="preserve"> </w:t>
            </w:r>
            <w:r w:rsidRPr="001D51CC">
              <w:t>Financial Accounting &amp; Taxation</w:t>
            </w:r>
          </w:p>
        </w:tc>
        <w:tc>
          <w:tcPr>
            <w:tcW w:w="5231" w:type="dxa"/>
          </w:tcPr>
          <w:p w:rsidR="00E66F3E" w:rsidRPr="00256CEF" w:rsidRDefault="00E66F3E" w:rsidP="00F31C7C">
            <w:pPr>
              <w:snapToGrid w:val="0"/>
              <w:spacing w:line="360" w:lineRule="exact"/>
              <w:rPr>
                <w:rFonts w:hint="eastAsia"/>
                <w:b/>
              </w:rPr>
            </w:pPr>
          </w:p>
        </w:tc>
      </w:tr>
    </w:tbl>
    <w:p w:rsidR="003923F0" w:rsidRDefault="003923F0" w:rsidP="00C8715B">
      <w:pPr>
        <w:spacing w:beforeLines="50" w:before="180" w:line="320" w:lineRule="exact"/>
        <w:jc w:val="both"/>
        <w:rPr>
          <w:u w:val="single"/>
        </w:rPr>
      </w:pPr>
    </w:p>
    <w:p w:rsidR="00BD6468" w:rsidRPr="00CB68D0" w:rsidRDefault="00BD6468" w:rsidP="00C8715B">
      <w:pPr>
        <w:spacing w:beforeLines="50" w:before="180" w:line="320" w:lineRule="exact"/>
        <w:jc w:val="both"/>
      </w:pPr>
      <w:r w:rsidRPr="007C42C9">
        <w:rPr>
          <w:u w:val="single"/>
        </w:rPr>
        <w:t>Note</w:t>
      </w:r>
      <w:r w:rsidR="00005E8E" w:rsidRPr="007C42C9">
        <w:rPr>
          <w:u w:val="single"/>
        </w:rPr>
        <w:t>:</w:t>
      </w:r>
    </w:p>
    <w:p w:rsidR="00E70E7D" w:rsidRPr="00E70E7D" w:rsidRDefault="00BD6468" w:rsidP="007C42C9">
      <w:pPr>
        <w:numPr>
          <w:ilvl w:val="0"/>
          <w:numId w:val="30"/>
        </w:numPr>
        <w:spacing w:line="320" w:lineRule="exact"/>
        <w:ind w:left="357" w:hanging="357"/>
      </w:pPr>
      <w:bookmarkStart w:id="1" w:name="_Hlk98170478"/>
      <w:r w:rsidRPr="00CB68D0">
        <w:t>Please choose the topic(s) that best describes the subject of your proposed session (multiple selections accepted)</w:t>
      </w:r>
      <w:r w:rsidR="00B74A6E">
        <w:t xml:space="preserve">. </w:t>
      </w:r>
      <w:r w:rsidR="00E70E7D">
        <w:t xml:space="preserve">Please notice that </w:t>
      </w:r>
      <w:r w:rsidR="00E70E7D" w:rsidRPr="00E70E7D">
        <w:rPr>
          <w:b/>
        </w:rPr>
        <w:t xml:space="preserve">there is no hybrid option. In-person sessions are </w:t>
      </w:r>
      <w:r w:rsidR="00F92DDF">
        <w:rPr>
          <w:b/>
        </w:rPr>
        <w:t>highly</w:t>
      </w:r>
      <w:r w:rsidR="00E70E7D" w:rsidRPr="00E70E7D">
        <w:rPr>
          <w:b/>
        </w:rPr>
        <w:t xml:space="preserve"> recommended.</w:t>
      </w:r>
    </w:p>
    <w:p w:rsidR="00BD6468" w:rsidRPr="007056BD" w:rsidRDefault="007A1E6A" w:rsidP="007C42C9">
      <w:pPr>
        <w:numPr>
          <w:ilvl w:val="0"/>
          <w:numId w:val="30"/>
        </w:numPr>
        <w:spacing w:line="320" w:lineRule="exact"/>
        <w:ind w:left="357" w:hanging="357"/>
      </w:pPr>
      <w:r w:rsidRPr="007056BD">
        <w:t xml:space="preserve">Kindly </w:t>
      </w:r>
      <w:r w:rsidR="00BD6468" w:rsidRPr="007056BD">
        <w:t xml:space="preserve">complete the form and return </w:t>
      </w:r>
      <w:bookmarkEnd w:id="1"/>
      <w:r w:rsidR="00BD6468" w:rsidRPr="007056BD">
        <w:t xml:space="preserve">to PNC Secretariat at </w:t>
      </w:r>
      <w:hyperlink r:id="rId8" w:history="1">
        <w:r w:rsidR="00BD6468" w:rsidRPr="007056BD">
          <w:rPr>
            <w:rStyle w:val="a7"/>
          </w:rPr>
          <w:t>pnc@gate.sinica.edu.tw</w:t>
        </w:r>
      </w:hyperlink>
      <w:r w:rsidR="00BD6468" w:rsidRPr="007056BD">
        <w:t xml:space="preserve"> </w:t>
      </w:r>
      <w:r w:rsidR="00BD6468" w:rsidRPr="00ED38D2">
        <w:rPr>
          <w:b/>
          <w:color w:val="FF0000"/>
          <w:u w:val="single"/>
        </w:rPr>
        <w:t xml:space="preserve">by </w:t>
      </w:r>
      <w:r w:rsidR="00ED38D2" w:rsidRPr="00ED38D2">
        <w:rPr>
          <w:rFonts w:hint="eastAsia"/>
          <w:b/>
          <w:color w:val="FF0000"/>
          <w:u w:val="single"/>
        </w:rPr>
        <w:t>A</w:t>
      </w:r>
      <w:r w:rsidR="00ED38D2" w:rsidRPr="00ED38D2">
        <w:rPr>
          <w:b/>
          <w:color w:val="FF0000"/>
          <w:u w:val="single"/>
        </w:rPr>
        <w:t>pril 15</w:t>
      </w:r>
      <w:r w:rsidR="00BD6468" w:rsidRPr="00ED38D2">
        <w:rPr>
          <w:b/>
          <w:color w:val="FF0000"/>
          <w:u w:val="single"/>
        </w:rPr>
        <w:t>, 202</w:t>
      </w:r>
      <w:r w:rsidR="00ED38D2" w:rsidRPr="00ED38D2">
        <w:rPr>
          <w:b/>
          <w:color w:val="FF0000"/>
          <w:u w:val="single"/>
        </w:rPr>
        <w:t>4</w:t>
      </w:r>
      <w:r w:rsidR="00BD6468" w:rsidRPr="00ED38D2">
        <w:rPr>
          <w:color w:val="FF0000"/>
        </w:rPr>
        <w:t>.</w:t>
      </w:r>
    </w:p>
    <w:p w:rsidR="00BD6468" w:rsidRPr="007056BD" w:rsidRDefault="00BD6468" w:rsidP="007C42C9">
      <w:pPr>
        <w:numPr>
          <w:ilvl w:val="0"/>
          <w:numId w:val="30"/>
        </w:numPr>
        <w:spacing w:line="320" w:lineRule="exact"/>
        <w:ind w:left="357" w:hanging="357"/>
      </w:pPr>
      <w:r w:rsidRPr="007056BD">
        <w:t>Convener</w:t>
      </w:r>
      <w:r w:rsidR="00B045F0" w:rsidRPr="007056BD">
        <w:t>s</w:t>
      </w:r>
      <w:r w:rsidRPr="007056BD">
        <w:t xml:space="preserve"> who would like to submit a session proposal, </w:t>
      </w:r>
      <w:r w:rsidRPr="007056BD">
        <w:rPr>
          <w:b/>
        </w:rPr>
        <w:t>please invite at least two speakers for each session</w:t>
      </w:r>
      <w:r w:rsidRPr="007056BD">
        <w:t xml:space="preserve">. </w:t>
      </w:r>
      <w:r w:rsidRPr="007056BD">
        <w:rPr>
          <w:rFonts w:hint="eastAsia"/>
        </w:rPr>
        <w:t>P</w:t>
      </w:r>
      <w:r w:rsidRPr="007056BD">
        <w:t>NC Program Committee would add and assign speakers with similar interests to join a session if necessary.</w:t>
      </w:r>
    </w:p>
    <w:p w:rsidR="00BD6468" w:rsidRPr="00E0092F" w:rsidRDefault="00BD6468" w:rsidP="007C42C9">
      <w:pPr>
        <w:numPr>
          <w:ilvl w:val="0"/>
          <w:numId w:val="30"/>
        </w:numPr>
        <w:spacing w:line="320" w:lineRule="exact"/>
        <w:ind w:left="357" w:hanging="357"/>
      </w:pPr>
      <w:r w:rsidRPr="007056BD">
        <w:t>We recommend that conveners</w:t>
      </w:r>
      <w:r w:rsidR="00B045F0" w:rsidRPr="007056BD">
        <w:t xml:space="preserve"> </w:t>
      </w:r>
      <w:r w:rsidRPr="007056BD">
        <w:t>invit</w:t>
      </w:r>
      <w:r w:rsidRPr="00E0092F">
        <w:t>e speakers from different count</w:t>
      </w:r>
      <w:r>
        <w:t>r</w:t>
      </w:r>
      <w:r w:rsidRPr="00E0092F">
        <w:t>ies or regions.</w:t>
      </w:r>
    </w:p>
    <w:p w:rsidR="00D50030" w:rsidRDefault="00D50030" w:rsidP="00C8715B">
      <w:pPr>
        <w:widowControl/>
        <w:snapToGrid w:val="0"/>
        <w:spacing w:beforeLines="50" w:before="180" w:afterLines="50" w:after="180" w:line="320" w:lineRule="exact"/>
        <w:ind w:left="357"/>
        <w:jc w:val="center"/>
        <w:rPr>
          <w:rFonts w:eastAsiaTheme="minorEastAsia"/>
          <w:b/>
          <w:color w:val="000000"/>
          <w:kern w:val="0"/>
          <w:sz w:val="36"/>
          <w:szCs w:val="36"/>
        </w:rPr>
      </w:pPr>
    </w:p>
    <w:p w:rsidR="00D50030" w:rsidRDefault="00D50030">
      <w:pPr>
        <w:widowControl/>
        <w:rPr>
          <w:rFonts w:eastAsiaTheme="minorEastAsia"/>
          <w:b/>
          <w:color w:val="000000"/>
          <w:kern w:val="0"/>
          <w:sz w:val="36"/>
          <w:szCs w:val="36"/>
        </w:rPr>
      </w:pPr>
      <w:r>
        <w:rPr>
          <w:rFonts w:eastAsiaTheme="minorEastAsia"/>
          <w:b/>
          <w:color w:val="000000"/>
          <w:kern w:val="0"/>
          <w:sz w:val="36"/>
          <w:szCs w:val="36"/>
        </w:rPr>
        <w:br w:type="page"/>
      </w:r>
    </w:p>
    <w:p w:rsidR="00987030" w:rsidRPr="00CB68D0" w:rsidRDefault="00987030" w:rsidP="00C8715B">
      <w:pPr>
        <w:widowControl/>
        <w:snapToGrid w:val="0"/>
        <w:spacing w:beforeLines="50" w:before="180" w:afterLines="50" w:after="180" w:line="320" w:lineRule="exact"/>
        <w:ind w:left="357"/>
        <w:jc w:val="center"/>
        <w:rPr>
          <w:rFonts w:eastAsia="Calibri"/>
          <w:b/>
          <w:color w:val="000000"/>
          <w:kern w:val="0"/>
          <w:sz w:val="36"/>
          <w:szCs w:val="36"/>
          <w:shd w:val="clear" w:color="auto" w:fill="D9D9D9"/>
        </w:rPr>
      </w:pPr>
      <w:bookmarkStart w:id="2" w:name="_GoBack"/>
      <w:bookmarkEnd w:id="2"/>
      <w:r w:rsidRPr="00CB68D0">
        <w:rPr>
          <w:rFonts w:eastAsia="Calibri"/>
          <w:b/>
          <w:color w:val="000000"/>
          <w:kern w:val="0"/>
          <w:sz w:val="36"/>
          <w:szCs w:val="36"/>
        </w:rPr>
        <w:lastRenderedPageBreak/>
        <w:t>Session Information</w:t>
      </w:r>
    </w:p>
    <w:p w:rsidR="0030775A" w:rsidRPr="00CB68D0" w:rsidRDefault="0030775A" w:rsidP="00C8715B">
      <w:pPr>
        <w:widowControl/>
        <w:spacing w:beforeLines="50" w:before="180" w:afterLines="50" w:after="180" w:line="320" w:lineRule="exact"/>
        <w:ind w:left="357"/>
        <w:jc w:val="center"/>
        <w:rPr>
          <w:color w:val="000000"/>
          <w:kern w:val="0"/>
          <w:shd w:val="pct15" w:color="auto" w:fill="FFFFFF"/>
        </w:rPr>
      </w:pPr>
      <w:r w:rsidRPr="00CB68D0">
        <w:rPr>
          <w:rFonts w:hint="eastAsia"/>
          <w:color w:val="FF0000"/>
          <w:kern w:val="0"/>
        </w:rPr>
        <w:t>*</w:t>
      </w:r>
      <w:r w:rsidRPr="00CB68D0">
        <w:rPr>
          <w:color w:val="000000"/>
          <w:kern w:val="0"/>
        </w:rPr>
        <w:t>All fields are required</w:t>
      </w:r>
      <w:r w:rsidRPr="00CB68D0">
        <w:rPr>
          <w:color w:val="FF0000"/>
          <w:kern w:val="0"/>
        </w:rPr>
        <w:t>*</w:t>
      </w:r>
    </w:p>
    <w:tbl>
      <w:tblPr>
        <w:tblpPr w:leftFromText="180" w:rightFromText="180" w:vertAnchor="text" w:horzAnchor="margin" w:tblpXSpec="center" w:tblpY="77"/>
        <w:tblW w:w="104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54"/>
        <w:gridCol w:w="631"/>
        <w:gridCol w:w="645"/>
        <w:gridCol w:w="3276"/>
      </w:tblGrid>
      <w:tr w:rsidR="00987030" w:rsidRPr="00CB68D0" w:rsidTr="00536248">
        <w:trPr>
          <w:trHeight w:val="827"/>
        </w:trPr>
        <w:tc>
          <w:tcPr>
            <w:tcW w:w="3085" w:type="dxa"/>
            <w:shd w:val="clear" w:color="auto" w:fill="auto"/>
            <w:vAlign w:val="center"/>
          </w:tcPr>
          <w:p w:rsidR="00987030" w:rsidRPr="00CB68D0" w:rsidRDefault="00987030" w:rsidP="002B1A37">
            <w:pPr>
              <w:suppressAutoHyphens/>
              <w:snapToGrid w:val="0"/>
              <w:spacing w:line="360" w:lineRule="exact"/>
              <w:rPr>
                <w:b/>
                <w:bCs/>
                <w:iCs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Session Title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987030" w:rsidRPr="00CB68D0" w:rsidRDefault="00987030" w:rsidP="002B1A37">
            <w:pPr>
              <w:suppressAutoHyphens/>
              <w:autoSpaceDE w:val="0"/>
              <w:snapToGrid w:val="0"/>
              <w:spacing w:line="360" w:lineRule="exact"/>
              <w:rPr>
                <w:color w:val="000000"/>
                <w:kern w:val="1"/>
              </w:rPr>
            </w:pPr>
          </w:p>
        </w:tc>
      </w:tr>
      <w:tr w:rsidR="00B848EB" w:rsidRPr="00CB68D0" w:rsidTr="00536248">
        <w:trPr>
          <w:trHeight w:val="827"/>
        </w:trPr>
        <w:tc>
          <w:tcPr>
            <w:tcW w:w="3085" w:type="dxa"/>
            <w:shd w:val="clear" w:color="auto" w:fill="auto"/>
            <w:vAlign w:val="center"/>
          </w:tcPr>
          <w:p w:rsidR="00B848EB" w:rsidRPr="00CB68D0" w:rsidRDefault="00B848EB" w:rsidP="002B1A37">
            <w:pPr>
              <w:suppressAutoHyphens/>
              <w:snapToGrid w:val="0"/>
              <w:spacing w:line="360" w:lineRule="exac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Related Topic(s)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B848EB" w:rsidRPr="00CB68D0" w:rsidRDefault="00B848EB" w:rsidP="002B1A37">
            <w:pPr>
              <w:suppressAutoHyphens/>
              <w:autoSpaceDE w:val="0"/>
              <w:snapToGrid w:val="0"/>
              <w:spacing w:line="360" w:lineRule="exact"/>
              <w:rPr>
                <w:color w:val="000000"/>
                <w:kern w:val="1"/>
              </w:rPr>
            </w:pPr>
          </w:p>
        </w:tc>
      </w:tr>
      <w:tr w:rsidR="004E422E" w:rsidRPr="00CB68D0" w:rsidTr="004E422E">
        <w:trPr>
          <w:trHeight w:val="540"/>
        </w:trPr>
        <w:tc>
          <w:tcPr>
            <w:tcW w:w="3085" w:type="dxa"/>
            <w:shd w:val="clear" w:color="auto" w:fill="auto"/>
            <w:vAlign w:val="center"/>
          </w:tcPr>
          <w:p w:rsidR="004E422E" w:rsidRPr="00CB68D0" w:rsidRDefault="00CA2F74" w:rsidP="002B1A37">
            <w:pPr>
              <w:suppressAutoHyphens/>
              <w:snapToGrid w:val="0"/>
              <w:spacing w:line="360" w:lineRule="exact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Presentation </w:t>
            </w:r>
            <w:r w:rsidR="005B774B">
              <w:rPr>
                <w:b/>
                <w:kern w:val="1"/>
                <w:lang w:eastAsia="ar-SA"/>
              </w:rPr>
              <w:t>Format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4E422E" w:rsidRPr="00CB68D0" w:rsidRDefault="00DD6A0B" w:rsidP="004E422E">
            <w:pPr>
              <w:suppressAutoHyphens/>
              <w:autoSpaceDE w:val="0"/>
              <w:snapToGrid w:val="0"/>
              <w:spacing w:line="360" w:lineRule="exact"/>
              <w:rPr>
                <w:color w:val="000000"/>
                <w:kern w:val="1"/>
                <w:lang w:eastAsia="ar-SA"/>
              </w:rPr>
            </w:pPr>
            <w:r>
              <w:rPr>
                <w:rFonts w:ascii="新細明體" w:hAnsi="新細明體" w:hint="eastAsia"/>
              </w:rPr>
              <w:t>□</w:t>
            </w:r>
            <w:r w:rsidR="00B17190">
              <w:t xml:space="preserve"> </w:t>
            </w:r>
            <w:r w:rsidR="004E422E" w:rsidRPr="007C42C9">
              <w:rPr>
                <w:rFonts w:eastAsia="Calibri"/>
                <w:color w:val="000000"/>
              </w:rPr>
              <w:t>Presenting in-person</w:t>
            </w:r>
            <w:r w:rsidR="004E422E">
              <w:rPr>
                <w:rFonts w:eastAsia="Calibri"/>
                <w:color w:val="000000"/>
              </w:rPr>
              <w:t xml:space="preserve"> in </w:t>
            </w:r>
            <w:r w:rsidR="00434A85">
              <w:rPr>
                <w:rFonts w:eastAsia="Calibri"/>
                <w:color w:val="000000"/>
              </w:rPr>
              <w:t>Okinawa</w:t>
            </w:r>
            <w:r w:rsidR="004E422E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 w:rsidR="004E422E">
              <w:rPr>
                <w:color w:val="000000"/>
                <w:kern w:val="1"/>
                <w:lang w:eastAsia="ar-SA"/>
              </w:rPr>
              <w:t>with no live streaming</w:t>
            </w:r>
          </w:p>
        </w:tc>
      </w:tr>
      <w:tr w:rsidR="00DC42C6" w:rsidRPr="00CB68D0" w:rsidTr="00536248">
        <w:trPr>
          <w:trHeight w:val="397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DC42C6" w:rsidRPr="00CB68D0" w:rsidRDefault="00DC42C6" w:rsidP="002B1A37">
            <w:pPr>
              <w:suppressAutoHyphens/>
              <w:snapToGrid w:val="0"/>
              <w:spacing w:line="360" w:lineRule="exact"/>
              <w:rPr>
                <w:b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 xml:space="preserve">Session </w:t>
            </w:r>
            <w:r w:rsidR="0005506E">
              <w:rPr>
                <w:b/>
                <w:kern w:val="1"/>
                <w:lang w:eastAsia="ar-SA"/>
              </w:rPr>
              <w:t xml:space="preserve">Convener 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DC42C6" w:rsidRPr="00D31D64" w:rsidRDefault="00DD6A0B" w:rsidP="002B1A37">
            <w:pPr>
              <w:suppressAutoHyphens/>
              <w:autoSpaceDE w:val="0"/>
              <w:snapToGrid w:val="0"/>
              <w:spacing w:line="360" w:lineRule="exact"/>
              <w:jc w:val="both"/>
              <w:rPr>
                <w:rFonts w:eastAsiaTheme="minorEastAsia"/>
                <w:kern w:val="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851C60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DC42C6" w:rsidRPr="00CB68D0">
              <w:rPr>
                <w:rFonts w:eastAsia="Calibri"/>
                <w:color w:val="000000"/>
              </w:rPr>
              <w:t>Prof.</w:t>
            </w:r>
            <w:r w:rsidR="00005E8E">
              <w:rPr>
                <w:rFonts w:eastAsia="Calibri"/>
                <w:color w:val="000000"/>
              </w:rPr>
              <w:t xml:space="preserve">  </w:t>
            </w:r>
            <w:r w:rsidR="00851C60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51C60" w:rsidRPr="00CB68D0">
              <w:rPr>
                <w:rFonts w:eastAsia="Calibri"/>
                <w:color w:val="000000"/>
              </w:rPr>
              <w:t xml:space="preserve"> </w:t>
            </w:r>
            <w:r w:rsidR="00DC42C6" w:rsidRPr="00CB68D0">
              <w:rPr>
                <w:rFonts w:eastAsia="Calibri"/>
                <w:color w:val="000000"/>
              </w:rPr>
              <w:t>Dr.</w:t>
            </w:r>
            <w:r w:rsidR="00DC42C6" w:rsidRPr="00CB68D0">
              <w:rPr>
                <w:color w:val="000000"/>
              </w:rPr>
              <w:t xml:space="preserve">  </w:t>
            </w:r>
            <w:r w:rsidR="00851C60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851C60" w:rsidRPr="00CB68D0">
              <w:rPr>
                <w:rFonts w:eastAsia="Calibri"/>
                <w:color w:val="000000"/>
              </w:rPr>
              <w:t xml:space="preserve"> </w:t>
            </w:r>
            <w:r w:rsidR="00DC42C6" w:rsidRPr="00CB68D0">
              <w:rPr>
                <w:rFonts w:eastAsia="Calibri"/>
                <w:color w:val="000000"/>
              </w:rPr>
              <w:t>Mr.</w:t>
            </w:r>
            <w:r w:rsidR="00DC42C6" w:rsidRPr="00CB68D0">
              <w:rPr>
                <w:color w:val="000000"/>
              </w:rPr>
              <w:t xml:space="preserve">  </w:t>
            </w:r>
            <w:r w:rsidR="00851C60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F10CB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DC42C6" w:rsidRPr="00CB68D0">
              <w:rPr>
                <w:rFonts w:eastAsia="Calibri"/>
                <w:color w:val="000000"/>
              </w:rPr>
              <w:t>Ms.</w:t>
            </w:r>
            <w:r w:rsidR="00E7621E">
              <w:rPr>
                <w:rFonts w:eastAsia="Calibri"/>
                <w:color w:val="000000"/>
              </w:rPr>
              <w:t xml:space="preserve"> </w:t>
            </w:r>
            <w:r w:rsidR="00E7621E" w:rsidRPr="00CB68D0">
              <w:rPr>
                <w:color w:val="000000"/>
              </w:rPr>
              <w:t xml:space="preserve">  </w:t>
            </w:r>
            <w:r w:rsidR="00E7621E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7621E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7621E">
              <w:rPr>
                <w:rFonts w:eastAsia="Calibri"/>
                <w:color w:val="000000"/>
              </w:rPr>
              <w:t>Other_______________</w:t>
            </w:r>
          </w:p>
        </w:tc>
      </w:tr>
      <w:tr w:rsidR="00DC42C6" w:rsidRPr="00CB68D0" w:rsidTr="00536248">
        <w:trPr>
          <w:trHeight w:val="473"/>
        </w:trPr>
        <w:tc>
          <w:tcPr>
            <w:tcW w:w="3085" w:type="dxa"/>
            <w:vMerge/>
            <w:shd w:val="clear" w:color="auto" w:fill="auto"/>
            <w:vAlign w:val="center"/>
          </w:tcPr>
          <w:p w:rsidR="00DC42C6" w:rsidRPr="00CB68D0" w:rsidRDefault="00DC42C6" w:rsidP="002B1A37">
            <w:pPr>
              <w:suppressAutoHyphens/>
              <w:snapToGrid w:val="0"/>
              <w:spacing w:line="360" w:lineRule="exact"/>
              <w:rPr>
                <w:b/>
                <w:kern w:val="1"/>
                <w:lang w:eastAsia="ar-SA"/>
              </w:rPr>
            </w:pP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DC42C6" w:rsidRPr="00CB68D0" w:rsidRDefault="00DC42C6" w:rsidP="00D31D64">
            <w:pPr>
              <w:suppressAutoHyphens/>
              <w:autoSpaceDE w:val="0"/>
              <w:snapToGrid w:val="0"/>
              <w:spacing w:line="360" w:lineRule="exact"/>
              <w:jc w:val="both"/>
              <w:rPr>
                <w:kern w:val="1"/>
              </w:rPr>
            </w:pPr>
            <w:r w:rsidRPr="00CB68D0">
              <w:rPr>
                <w:kern w:val="1"/>
              </w:rPr>
              <w:t xml:space="preserve">First Name: </w:t>
            </w:r>
          </w:p>
        </w:tc>
        <w:tc>
          <w:tcPr>
            <w:tcW w:w="3921" w:type="dxa"/>
            <w:gridSpan w:val="2"/>
            <w:shd w:val="clear" w:color="auto" w:fill="auto"/>
            <w:vAlign w:val="center"/>
          </w:tcPr>
          <w:p w:rsidR="00DC42C6" w:rsidRPr="00CB68D0" w:rsidRDefault="00005E8E" w:rsidP="002B1A37">
            <w:pPr>
              <w:suppressAutoHyphens/>
              <w:autoSpaceDE w:val="0"/>
              <w:snapToGrid w:val="0"/>
              <w:spacing w:line="360" w:lineRule="exact"/>
              <w:jc w:val="both"/>
              <w:rPr>
                <w:kern w:val="1"/>
              </w:rPr>
            </w:pPr>
            <w:r>
              <w:rPr>
                <w:kern w:val="1"/>
              </w:rPr>
              <w:t>Last</w:t>
            </w:r>
            <w:r w:rsidRPr="00CB68D0">
              <w:rPr>
                <w:kern w:val="1"/>
              </w:rPr>
              <w:t xml:space="preserve"> </w:t>
            </w:r>
            <w:r w:rsidR="00DC42C6" w:rsidRPr="00CB68D0">
              <w:rPr>
                <w:kern w:val="1"/>
              </w:rPr>
              <w:t xml:space="preserve">Name:                                                </w:t>
            </w:r>
          </w:p>
        </w:tc>
      </w:tr>
      <w:tr w:rsidR="00DC42C6" w:rsidRPr="00CB68D0" w:rsidTr="00536248">
        <w:trPr>
          <w:trHeight w:val="449"/>
        </w:trPr>
        <w:tc>
          <w:tcPr>
            <w:tcW w:w="3085" w:type="dxa"/>
            <w:vMerge/>
            <w:shd w:val="clear" w:color="auto" w:fill="auto"/>
            <w:vAlign w:val="center"/>
          </w:tcPr>
          <w:p w:rsidR="00DC42C6" w:rsidRPr="00CB68D0" w:rsidRDefault="00DC42C6" w:rsidP="002B1A37">
            <w:pPr>
              <w:suppressAutoHyphens/>
              <w:snapToGrid w:val="0"/>
              <w:spacing w:line="360" w:lineRule="exact"/>
              <w:rPr>
                <w:b/>
                <w:kern w:val="1"/>
                <w:lang w:eastAsia="ar-SA"/>
              </w:rPr>
            </w:pP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DC42C6" w:rsidRPr="00CB68D0" w:rsidRDefault="00BD06BF" w:rsidP="002B1A37">
            <w:pPr>
              <w:suppressAutoHyphens/>
              <w:autoSpaceDE w:val="0"/>
              <w:snapToGrid w:val="0"/>
              <w:spacing w:line="360" w:lineRule="exact"/>
              <w:jc w:val="both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C</w:t>
            </w:r>
            <w:r>
              <w:rPr>
                <w:color w:val="000000"/>
                <w:kern w:val="1"/>
              </w:rPr>
              <w:t>hinese Name (if any)</w:t>
            </w:r>
            <w:r>
              <w:rPr>
                <w:rFonts w:hint="eastAsia"/>
                <w:color w:val="000000"/>
                <w:kern w:val="1"/>
              </w:rPr>
              <w:t>:</w:t>
            </w:r>
            <w:r w:rsidRPr="00CB68D0">
              <w:rPr>
                <w:color w:val="000000"/>
                <w:kern w:val="1"/>
                <w:lang w:eastAsia="ar-SA"/>
              </w:rPr>
              <w:t xml:space="preserve"> </w:t>
            </w:r>
          </w:p>
        </w:tc>
      </w:tr>
      <w:tr w:rsidR="00987030" w:rsidRPr="00CB68D0" w:rsidTr="00536248">
        <w:trPr>
          <w:trHeight w:val="745"/>
        </w:trPr>
        <w:tc>
          <w:tcPr>
            <w:tcW w:w="3085" w:type="dxa"/>
            <w:shd w:val="clear" w:color="auto" w:fill="auto"/>
            <w:vAlign w:val="center"/>
          </w:tcPr>
          <w:p w:rsidR="00987030" w:rsidRPr="00CB68D0" w:rsidRDefault="00987030" w:rsidP="002B1A37">
            <w:pPr>
              <w:suppressAutoHyphens/>
              <w:snapToGrid w:val="0"/>
              <w:spacing w:line="360" w:lineRule="exact"/>
              <w:rPr>
                <w:b/>
                <w:bCs/>
                <w:color w:val="FF0000"/>
                <w:kern w:val="1"/>
                <w:lang w:eastAsia="ar-SA"/>
              </w:rPr>
            </w:pPr>
            <w:r w:rsidRPr="00CB68D0">
              <w:rPr>
                <w:b/>
                <w:bCs/>
                <w:kern w:val="1"/>
                <w:lang w:eastAsia="ar-SA"/>
              </w:rPr>
              <w:t>Institut</w:t>
            </w:r>
            <w:r w:rsidR="00AD2EAF">
              <w:rPr>
                <w:b/>
                <w:bCs/>
                <w:kern w:val="1"/>
                <w:lang w:eastAsia="ar-SA"/>
              </w:rPr>
              <w:t>e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987030" w:rsidRPr="00CB68D0" w:rsidRDefault="00987030" w:rsidP="002B1A37">
            <w:pPr>
              <w:suppressAutoHyphens/>
              <w:snapToGrid w:val="0"/>
              <w:spacing w:line="360" w:lineRule="exact"/>
              <w:jc w:val="both"/>
              <w:rPr>
                <w:kern w:val="1"/>
              </w:rPr>
            </w:pPr>
          </w:p>
        </w:tc>
      </w:tr>
      <w:tr w:rsidR="00987030" w:rsidRPr="00CB68D0" w:rsidTr="00536248">
        <w:trPr>
          <w:trHeight w:val="778"/>
        </w:trPr>
        <w:tc>
          <w:tcPr>
            <w:tcW w:w="3085" w:type="dxa"/>
            <w:shd w:val="clear" w:color="auto" w:fill="auto"/>
            <w:vAlign w:val="center"/>
          </w:tcPr>
          <w:p w:rsidR="00987030" w:rsidRPr="00CB68D0" w:rsidRDefault="00987030" w:rsidP="002B1A37">
            <w:pPr>
              <w:suppressAutoHyphens/>
              <w:snapToGrid w:val="0"/>
              <w:spacing w:line="360" w:lineRule="exact"/>
              <w:rPr>
                <w:b/>
                <w:bCs/>
                <w:kern w:val="1"/>
              </w:rPr>
            </w:pPr>
            <w:r w:rsidRPr="00CB68D0">
              <w:rPr>
                <w:b/>
                <w:bCs/>
                <w:kern w:val="1"/>
              </w:rPr>
              <w:t>Department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987030" w:rsidRPr="00CB68D0" w:rsidRDefault="00987030" w:rsidP="002B1A37">
            <w:pPr>
              <w:suppressAutoHyphens/>
              <w:snapToGrid w:val="0"/>
              <w:spacing w:line="360" w:lineRule="exact"/>
              <w:jc w:val="both"/>
              <w:rPr>
                <w:kern w:val="1"/>
              </w:rPr>
            </w:pPr>
          </w:p>
        </w:tc>
      </w:tr>
      <w:tr w:rsidR="000C0E67" w:rsidRPr="00CB68D0" w:rsidTr="0030629A">
        <w:trPr>
          <w:trHeight w:val="778"/>
        </w:trPr>
        <w:tc>
          <w:tcPr>
            <w:tcW w:w="3085" w:type="dxa"/>
            <w:shd w:val="clear" w:color="auto" w:fill="auto"/>
            <w:vAlign w:val="center"/>
          </w:tcPr>
          <w:p w:rsidR="000C0E67" w:rsidRPr="00CB68D0" w:rsidRDefault="000C0E67" w:rsidP="002B1A37">
            <w:pPr>
              <w:suppressAutoHyphens/>
              <w:snapToGrid w:val="0"/>
              <w:spacing w:line="360" w:lineRule="exact"/>
              <w:rPr>
                <w:b/>
                <w:bCs/>
                <w:kern w:val="1"/>
              </w:rPr>
            </w:pPr>
            <w:r>
              <w:rPr>
                <w:rFonts w:hint="eastAsia"/>
                <w:b/>
                <w:bCs/>
                <w:kern w:val="1"/>
              </w:rPr>
              <w:t>C</w:t>
            </w:r>
            <w:r>
              <w:rPr>
                <w:b/>
                <w:bCs/>
                <w:kern w:val="1"/>
              </w:rPr>
              <w:t>ity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C0E67" w:rsidRPr="00CB68D0" w:rsidRDefault="000C0E67" w:rsidP="002B1A37">
            <w:pPr>
              <w:suppressAutoHyphens/>
              <w:snapToGrid w:val="0"/>
              <w:spacing w:line="360" w:lineRule="exact"/>
              <w:jc w:val="both"/>
              <w:rPr>
                <w:kern w:val="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C0E67" w:rsidRPr="00CB68D0" w:rsidRDefault="000C0E67" w:rsidP="002B1A37">
            <w:pPr>
              <w:suppressAutoHyphens/>
              <w:snapToGrid w:val="0"/>
              <w:spacing w:line="360" w:lineRule="exact"/>
              <w:jc w:val="both"/>
              <w:rPr>
                <w:kern w:val="1"/>
              </w:rPr>
            </w:pPr>
            <w:r>
              <w:rPr>
                <w:rFonts w:hint="eastAsia"/>
                <w:b/>
                <w:bCs/>
                <w:kern w:val="1"/>
              </w:rPr>
              <w:t>C</w:t>
            </w:r>
            <w:r>
              <w:rPr>
                <w:b/>
                <w:bCs/>
                <w:kern w:val="1"/>
              </w:rPr>
              <w:t>ountry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0C0E67" w:rsidRPr="00CB68D0" w:rsidRDefault="000C0E67" w:rsidP="002B1A37">
            <w:pPr>
              <w:suppressAutoHyphens/>
              <w:snapToGrid w:val="0"/>
              <w:spacing w:line="360" w:lineRule="exact"/>
              <w:jc w:val="both"/>
              <w:rPr>
                <w:kern w:val="1"/>
              </w:rPr>
            </w:pPr>
          </w:p>
        </w:tc>
      </w:tr>
      <w:tr w:rsidR="00987030" w:rsidRPr="00CB68D0" w:rsidTr="00536248">
        <w:trPr>
          <w:trHeight w:val="778"/>
        </w:trPr>
        <w:tc>
          <w:tcPr>
            <w:tcW w:w="3085" w:type="dxa"/>
            <w:shd w:val="clear" w:color="auto" w:fill="auto"/>
            <w:vAlign w:val="center"/>
          </w:tcPr>
          <w:p w:rsidR="00987030" w:rsidRPr="00CB68D0" w:rsidRDefault="00987030" w:rsidP="002B1A37">
            <w:pPr>
              <w:suppressAutoHyphens/>
              <w:snapToGrid w:val="0"/>
              <w:spacing w:line="360" w:lineRule="exact"/>
              <w:rPr>
                <w:b/>
                <w:bCs/>
                <w:color w:val="FF0000"/>
                <w:kern w:val="1"/>
                <w:lang w:eastAsia="ar-SA"/>
              </w:rPr>
            </w:pPr>
            <w:r w:rsidRPr="00CB68D0">
              <w:rPr>
                <w:b/>
                <w:bCs/>
                <w:kern w:val="1"/>
                <w:lang w:eastAsia="ar-SA"/>
              </w:rPr>
              <w:t>E-mail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987030" w:rsidRPr="00CB68D0" w:rsidRDefault="00987030" w:rsidP="002B1A37">
            <w:pPr>
              <w:suppressAutoHyphens/>
              <w:snapToGrid w:val="0"/>
              <w:spacing w:line="360" w:lineRule="exact"/>
              <w:jc w:val="both"/>
              <w:rPr>
                <w:kern w:val="1"/>
              </w:rPr>
            </w:pPr>
          </w:p>
        </w:tc>
      </w:tr>
      <w:tr w:rsidR="00DC42C6" w:rsidRPr="00CB68D0" w:rsidTr="00536248">
        <w:trPr>
          <w:trHeight w:val="768"/>
        </w:trPr>
        <w:tc>
          <w:tcPr>
            <w:tcW w:w="308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C42C6" w:rsidRPr="00CB68D0" w:rsidRDefault="007279AC" w:rsidP="002B1A37">
            <w:pPr>
              <w:tabs>
                <w:tab w:val="left" w:pos="2232"/>
              </w:tabs>
              <w:suppressAutoHyphens/>
              <w:snapToGrid w:val="0"/>
              <w:spacing w:line="360" w:lineRule="exact"/>
              <w:ind w:right="120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Contact</w:t>
            </w:r>
          </w:p>
        </w:tc>
        <w:tc>
          <w:tcPr>
            <w:tcW w:w="3485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C42C6" w:rsidRPr="00647680" w:rsidRDefault="00DC42C6" w:rsidP="00FD0297">
            <w:pPr>
              <w:suppressAutoHyphens/>
              <w:snapToGrid w:val="0"/>
              <w:spacing w:line="360" w:lineRule="exact"/>
              <w:jc w:val="both"/>
              <w:rPr>
                <w:bCs/>
                <w:kern w:val="1"/>
              </w:rPr>
            </w:pPr>
            <w:r w:rsidRPr="00CB68D0">
              <w:rPr>
                <w:bCs/>
                <w:kern w:val="1"/>
                <w:lang w:eastAsia="ar-SA"/>
              </w:rPr>
              <w:t>Office:</w:t>
            </w:r>
          </w:p>
        </w:tc>
        <w:tc>
          <w:tcPr>
            <w:tcW w:w="3921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C42C6" w:rsidRPr="00CB68D0" w:rsidRDefault="00DC42C6" w:rsidP="002B1A37">
            <w:pPr>
              <w:suppressAutoHyphens/>
              <w:snapToGrid w:val="0"/>
              <w:spacing w:line="360" w:lineRule="exact"/>
              <w:jc w:val="both"/>
              <w:rPr>
                <w:kern w:val="1"/>
              </w:rPr>
            </w:pPr>
            <w:r w:rsidRPr="00CB68D0">
              <w:rPr>
                <w:bCs/>
                <w:kern w:val="1"/>
                <w:lang w:eastAsia="ar-SA"/>
              </w:rPr>
              <w:t>Mobile:</w:t>
            </w:r>
            <w:r w:rsidR="00FD0297">
              <w:rPr>
                <w:rFonts w:hint="eastAsia"/>
                <w:bCs/>
                <w:kern w:val="1"/>
              </w:rPr>
              <w:t xml:space="preserve"> </w:t>
            </w:r>
          </w:p>
        </w:tc>
      </w:tr>
      <w:tr w:rsidR="003870E8" w:rsidRPr="0038783B" w:rsidTr="00536248">
        <w:trPr>
          <w:trHeight w:val="2275"/>
        </w:trPr>
        <w:tc>
          <w:tcPr>
            <w:tcW w:w="3085" w:type="dxa"/>
            <w:shd w:val="clear" w:color="auto" w:fill="auto"/>
            <w:vAlign w:val="center"/>
          </w:tcPr>
          <w:p w:rsidR="0030775A" w:rsidRPr="00CB68D0" w:rsidRDefault="003870E8" w:rsidP="002B1A37">
            <w:pPr>
              <w:tabs>
                <w:tab w:val="left" w:pos="2232"/>
              </w:tabs>
              <w:suppressAutoHyphens/>
              <w:snapToGrid w:val="0"/>
              <w:spacing w:line="360" w:lineRule="exact"/>
              <w:ind w:right="120"/>
              <w:rPr>
                <w:b/>
                <w:bCs/>
                <w:kern w:val="1"/>
                <w:lang w:eastAsia="ar-SA"/>
              </w:rPr>
            </w:pPr>
            <w:r w:rsidRPr="00CB68D0">
              <w:rPr>
                <w:b/>
                <w:bCs/>
                <w:kern w:val="1"/>
                <w:lang w:eastAsia="ar-SA"/>
              </w:rPr>
              <w:t xml:space="preserve">Session </w:t>
            </w:r>
            <w:r w:rsidR="00EF10CB" w:rsidRPr="00CB68D0">
              <w:rPr>
                <w:b/>
                <w:bCs/>
                <w:kern w:val="1"/>
                <w:lang w:eastAsia="ar-SA"/>
              </w:rPr>
              <w:t>Abstract</w:t>
            </w:r>
          </w:p>
          <w:p w:rsidR="003870E8" w:rsidRPr="00CB68D0" w:rsidRDefault="003870E8" w:rsidP="002B1A37">
            <w:pPr>
              <w:tabs>
                <w:tab w:val="left" w:pos="2232"/>
              </w:tabs>
              <w:suppressAutoHyphens/>
              <w:snapToGrid w:val="0"/>
              <w:spacing w:line="360" w:lineRule="exact"/>
              <w:ind w:right="120"/>
              <w:rPr>
                <w:b/>
                <w:bCs/>
                <w:kern w:val="1"/>
                <w:lang w:eastAsia="ar-SA"/>
              </w:rPr>
            </w:pPr>
            <w:r w:rsidRPr="00CB68D0">
              <w:rPr>
                <w:color w:val="000000"/>
                <w:kern w:val="1"/>
                <w:lang w:eastAsia="ar-SA"/>
              </w:rPr>
              <w:t>(</w:t>
            </w:r>
            <w:r w:rsidR="0030775A" w:rsidRPr="00CB68D0">
              <w:rPr>
                <w:color w:val="000000"/>
                <w:kern w:val="1"/>
                <w:lang w:eastAsia="ar-SA"/>
              </w:rPr>
              <w:t xml:space="preserve">no more than </w:t>
            </w:r>
            <w:r w:rsidRPr="00CB68D0">
              <w:rPr>
                <w:color w:val="000000"/>
                <w:kern w:val="1"/>
                <w:lang w:eastAsia="ar-SA"/>
              </w:rPr>
              <w:t>3</w:t>
            </w:r>
            <w:r w:rsidRPr="00CB68D0">
              <w:rPr>
                <w:color w:val="000000"/>
                <w:kern w:val="1"/>
              </w:rPr>
              <w:t>0</w:t>
            </w:r>
            <w:r w:rsidRPr="00CB68D0">
              <w:rPr>
                <w:color w:val="000000"/>
                <w:kern w:val="1"/>
                <w:lang w:eastAsia="ar-SA"/>
              </w:rPr>
              <w:t>0 words)</w:t>
            </w:r>
          </w:p>
        </w:tc>
        <w:tc>
          <w:tcPr>
            <w:tcW w:w="7406" w:type="dxa"/>
            <w:gridSpan w:val="4"/>
            <w:shd w:val="clear" w:color="auto" w:fill="auto"/>
            <w:vAlign w:val="center"/>
          </w:tcPr>
          <w:p w:rsidR="003870E8" w:rsidRPr="00264EC3" w:rsidRDefault="003870E8" w:rsidP="00264EC3"/>
        </w:tc>
      </w:tr>
    </w:tbl>
    <w:p w:rsidR="002F6354" w:rsidRDefault="002F6354" w:rsidP="001737D0">
      <w:pPr>
        <w:pStyle w:val="ad"/>
        <w:widowControl/>
        <w:spacing w:beforeLines="50" w:before="180" w:afterLines="50" w:after="180" w:line="320" w:lineRule="exact"/>
        <w:ind w:leftChars="0" w:left="0"/>
        <w:rPr>
          <w:rFonts w:eastAsiaTheme="minorEastAsia"/>
          <w:b/>
          <w:color w:val="000000"/>
          <w:kern w:val="0"/>
          <w:sz w:val="36"/>
          <w:szCs w:val="36"/>
        </w:rPr>
      </w:pPr>
      <w:bookmarkStart w:id="3" w:name="_Hlk98320579"/>
    </w:p>
    <w:p w:rsidR="00F92DDF" w:rsidRDefault="00F92DDF" w:rsidP="001737D0">
      <w:pPr>
        <w:pStyle w:val="ad"/>
        <w:widowControl/>
        <w:spacing w:beforeLines="50" w:before="180" w:afterLines="50" w:after="180" w:line="320" w:lineRule="exact"/>
        <w:ind w:leftChars="0" w:left="0"/>
        <w:rPr>
          <w:rFonts w:eastAsiaTheme="minorEastAsia"/>
          <w:b/>
          <w:color w:val="000000"/>
          <w:kern w:val="0"/>
          <w:sz w:val="36"/>
          <w:szCs w:val="36"/>
        </w:rPr>
      </w:pPr>
    </w:p>
    <w:p w:rsidR="00AC5A32" w:rsidRPr="0029655C" w:rsidRDefault="00AC5A32" w:rsidP="001737D0">
      <w:pPr>
        <w:pStyle w:val="ad"/>
        <w:widowControl/>
        <w:spacing w:beforeLines="50" w:before="180" w:afterLines="50" w:after="180" w:line="320" w:lineRule="exact"/>
        <w:ind w:leftChars="0" w:left="0"/>
        <w:rPr>
          <w:rFonts w:eastAsiaTheme="minorEastAsia"/>
          <w:b/>
          <w:color w:val="000000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61"/>
        <w:tblW w:w="104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27"/>
        <w:gridCol w:w="25"/>
        <w:gridCol w:w="1535"/>
        <w:gridCol w:w="2627"/>
      </w:tblGrid>
      <w:tr w:rsidR="0052479D" w:rsidRPr="00CB68D0" w:rsidTr="0029655C">
        <w:trPr>
          <w:trHeight w:val="397"/>
          <w:tblHeader/>
        </w:trPr>
        <w:tc>
          <w:tcPr>
            <w:tcW w:w="10416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479D" w:rsidRPr="0029655C" w:rsidRDefault="0052479D" w:rsidP="0029655C">
            <w:pPr>
              <w:suppressAutoHyphens/>
              <w:autoSpaceDE w:val="0"/>
              <w:snapToGrid w:val="0"/>
              <w:spacing w:line="320" w:lineRule="exac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29655C">
              <w:rPr>
                <w:rFonts w:eastAsia="Calibri"/>
                <w:b/>
                <w:color w:val="000000"/>
                <w:kern w:val="0"/>
                <w:sz w:val="32"/>
                <w:szCs w:val="32"/>
              </w:rPr>
              <w:lastRenderedPageBreak/>
              <w:t>Speaker Information</w:t>
            </w:r>
          </w:p>
        </w:tc>
      </w:tr>
      <w:tr w:rsidR="003B7E46" w:rsidRPr="00CB68D0" w:rsidTr="007C42C9">
        <w:trPr>
          <w:trHeight w:val="519"/>
        </w:trPr>
        <w:tc>
          <w:tcPr>
            <w:tcW w:w="280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:rsidR="003B7E46" w:rsidRPr="00CB68D0" w:rsidRDefault="003B7E46" w:rsidP="003B7E46">
            <w:pPr>
              <w:suppressAutoHyphens/>
              <w:snapToGrid w:val="0"/>
              <w:spacing w:line="320" w:lineRule="exact"/>
              <w:jc w:val="center"/>
              <w:rPr>
                <w:b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Speaker 1</w:t>
            </w:r>
          </w:p>
        </w:tc>
        <w:tc>
          <w:tcPr>
            <w:tcW w:w="761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E46" w:rsidRPr="00D31D64" w:rsidRDefault="00DD6A0B" w:rsidP="003B7E46">
            <w:pPr>
              <w:suppressAutoHyphens/>
              <w:autoSpaceDE w:val="0"/>
              <w:snapToGrid w:val="0"/>
              <w:spacing w:line="360" w:lineRule="exact"/>
              <w:jc w:val="both"/>
              <w:rPr>
                <w:rFonts w:eastAsiaTheme="minorEastAsia"/>
                <w:kern w:val="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3B7E46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3B7E46" w:rsidRPr="00CB68D0">
              <w:rPr>
                <w:rFonts w:eastAsia="Calibri"/>
                <w:color w:val="000000"/>
              </w:rPr>
              <w:t>Prof.</w:t>
            </w:r>
            <w:r w:rsidR="003B7E46">
              <w:rPr>
                <w:rFonts w:eastAsia="Calibri"/>
                <w:color w:val="000000"/>
              </w:rPr>
              <w:t xml:space="preserve">  </w:t>
            </w:r>
            <w:r w:rsidR="003B7E46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3B7E46" w:rsidRPr="00CB68D0">
              <w:rPr>
                <w:rFonts w:eastAsia="Calibri"/>
                <w:color w:val="000000"/>
              </w:rPr>
              <w:t xml:space="preserve"> Dr.</w:t>
            </w:r>
            <w:r w:rsidR="003B7E46" w:rsidRPr="00CB68D0">
              <w:rPr>
                <w:color w:val="000000"/>
              </w:rPr>
              <w:t xml:space="preserve">  </w:t>
            </w:r>
            <w:r w:rsidR="003B7E46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3B7E46" w:rsidRPr="00CB68D0">
              <w:rPr>
                <w:rFonts w:eastAsia="Calibri"/>
                <w:color w:val="000000"/>
              </w:rPr>
              <w:t xml:space="preserve"> Mr.</w:t>
            </w:r>
            <w:r w:rsidR="003B7E46" w:rsidRPr="00CB68D0">
              <w:rPr>
                <w:color w:val="000000"/>
              </w:rPr>
              <w:t xml:space="preserve">  </w:t>
            </w:r>
            <w:r w:rsidR="003B7E46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3B7E46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3B7E46" w:rsidRPr="00CB68D0">
              <w:rPr>
                <w:rFonts w:eastAsia="Calibri"/>
                <w:color w:val="000000"/>
              </w:rPr>
              <w:t>Ms.</w:t>
            </w:r>
            <w:r w:rsidR="003B7E46">
              <w:rPr>
                <w:rFonts w:eastAsia="Calibri"/>
                <w:color w:val="000000"/>
              </w:rPr>
              <w:t xml:space="preserve"> </w:t>
            </w:r>
            <w:r w:rsidR="003B7E46" w:rsidRPr="00CB68D0">
              <w:rPr>
                <w:color w:val="000000"/>
              </w:rPr>
              <w:t xml:space="preserve">  </w:t>
            </w:r>
            <w:r w:rsidR="003B7E46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3B7E46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3B7E46">
              <w:rPr>
                <w:rFonts w:eastAsia="Calibri"/>
                <w:color w:val="000000"/>
              </w:rPr>
              <w:t>Other_______________</w:t>
            </w:r>
          </w:p>
        </w:tc>
      </w:tr>
      <w:tr w:rsidR="00C973DB" w:rsidRPr="00CB68D0" w:rsidTr="007C42C9">
        <w:trPr>
          <w:trHeight w:val="443"/>
        </w:trPr>
        <w:tc>
          <w:tcPr>
            <w:tcW w:w="2802" w:type="dxa"/>
            <w:vMerge/>
            <w:tcBorders>
              <w:top w:val="single" w:sz="6" w:space="0" w:color="000000"/>
            </w:tcBorders>
            <w:shd w:val="clear" w:color="auto" w:fill="DEEAF6" w:themeFill="accent5" w:themeFillTint="33"/>
            <w:vAlign w:val="center"/>
          </w:tcPr>
          <w:p w:rsidR="00C973DB" w:rsidRPr="00CB68D0" w:rsidRDefault="00C973DB" w:rsidP="0029655C">
            <w:pPr>
              <w:suppressAutoHyphens/>
              <w:snapToGrid w:val="0"/>
              <w:spacing w:line="320" w:lineRule="exact"/>
              <w:jc w:val="right"/>
              <w:rPr>
                <w:b/>
                <w:kern w:val="1"/>
                <w:lang w:eastAsia="ar-SA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973DB" w:rsidRPr="00CB68D0" w:rsidRDefault="00C973DB" w:rsidP="0029655C">
            <w:pPr>
              <w:suppressAutoHyphens/>
              <w:autoSpaceDE w:val="0"/>
              <w:snapToGrid w:val="0"/>
              <w:spacing w:line="320" w:lineRule="exact"/>
              <w:rPr>
                <w:kern w:val="1"/>
              </w:rPr>
            </w:pPr>
            <w:r w:rsidRPr="00CB68D0">
              <w:rPr>
                <w:kern w:val="1"/>
              </w:rPr>
              <w:t xml:space="preserve">First Name:                                              </w:t>
            </w:r>
          </w:p>
        </w:tc>
        <w:tc>
          <w:tcPr>
            <w:tcW w:w="4162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973DB" w:rsidRPr="00CB68D0" w:rsidRDefault="00C973DB" w:rsidP="0029655C">
            <w:pPr>
              <w:suppressAutoHyphens/>
              <w:autoSpaceDE w:val="0"/>
              <w:snapToGrid w:val="0"/>
              <w:spacing w:line="320" w:lineRule="exact"/>
              <w:rPr>
                <w:kern w:val="1"/>
              </w:rPr>
            </w:pPr>
            <w:r w:rsidRPr="00CB68D0">
              <w:rPr>
                <w:kern w:val="1"/>
              </w:rPr>
              <w:t>Last Name:</w:t>
            </w:r>
          </w:p>
        </w:tc>
      </w:tr>
      <w:tr w:rsidR="0035366A" w:rsidRPr="00CB68D0" w:rsidTr="007C42C9">
        <w:trPr>
          <w:trHeight w:val="443"/>
        </w:trPr>
        <w:tc>
          <w:tcPr>
            <w:tcW w:w="2802" w:type="dxa"/>
            <w:vMerge/>
            <w:shd w:val="clear" w:color="auto" w:fill="DEEAF6" w:themeFill="accent5" w:themeFillTint="33"/>
            <w:vAlign w:val="center"/>
          </w:tcPr>
          <w:p w:rsidR="0035366A" w:rsidRPr="00CB68D0" w:rsidRDefault="0035366A" w:rsidP="0029655C">
            <w:pPr>
              <w:suppressAutoHyphens/>
              <w:snapToGrid w:val="0"/>
              <w:spacing w:line="320" w:lineRule="exact"/>
              <w:jc w:val="right"/>
              <w:rPr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35366A" w:rsidRPr="00CB68D0" w:rsidRDefault="001A218C" w:rsidP="0029655C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C</w:t>
            </w:r>
            <w:r>
              <w:rPr>
                <w:color w:val="000000"/>
                <w:kern w:val="1"/>
              </w:rPr>
              <w:t>hinese Name (if any)</w:t>
            </w:r>
            <w:r>
              <w:rPr>
                <w:rFonts w:hint="eastAsia"/>
                <w:color w:val="000000"/>
                <w:kern w:val="1"/>
              </w:rPr>
              <w:t>:</w:t>
            </w:r>
          </w:p>
        </w:tc>
      </w:tr>
      <w:bookmarkEnd w:id="3"/>
      <w:tr w:rsidR="0035366A" w:rsidRPr="00CB68D0" w:rsidTr="007C42C9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35366A" w:rsidRPr="00CB68D0" w:rsidRDefault="004925B4" w:rsidP="0029655C">
            <w:pPr>
              <w:suppressAutoHyphens/>
              <w:autoSpaceDE w:val="0"/>
              <w:snapToGrid w:val="0"/>
              <w:spacing w:line="320" w:lineRule="exact"/>
              <w:rPr>
                <w:b/>
                <w:color w:val="000000"/>
                <w:kern w:val="1"/>
                <w:lang w:eastAsia="ar-SA"/>
              </w:rPr>
            </w:pPr>
            <w:r>
              <w:rPr>
                <w:b/>
                <w:color w:val="000000"/>
                <w:kern w:val="1"/>
              </w:rPr>
              <w:t>Paper</w:t>
            </w:r>
            <w:r w:rsidR="0035366A" w:rsidRPr="00CB68D0">
              <w:rPr>
                <w:b/>
                <w:color w:val="000000"/>
                <w:kern w:val="1"/>
              </w:rPr>
              <w:t xml:space="preserve"> T</w:t>
            </w:r>
            <w:r w:rsidR="00EF10CB" w:rsidRPr="00CB68D0">
              <w:rPr>
                <w:b/>
                <w:color w:val="000000"/>
                <w:kern w:val="1"/>
              </w:rPr>
              <w:t>itle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35366A" w:rsidRPr="00CB68D0" w:rsidRDefault="0035366A" w:rsidP="0029655C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35366A" w:rsidRPr="00CB68D0" w:rsidTr="007C42C9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35366A" w:rsidRPr="00CB68D0" w:rsidRDefault="0035366A" w:rsidP="0029655C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Institut</w:t>
            </w:r>
            <w:r w:rsidR="00AD2EAF">
              <w:rPr>
                <w:b/>
                <w:kern w:val="1"/>
                <w:lang w:eastAsia="ar-SA"/>
              </w:rPr>
              <w:t>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35366A" w:rsidRPr="00CB68D0" w:rsidRDefault="0035366A" w:rsidP="0029655C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  <w:lang w:bidi="th-TH"/>
              </w:rPr>
            </w:pPr>
          </w:p>
        </w:tc>
      </w:tr>
      <w:tr w:rsidR="0035366A" w:rsidRPr="00CB68D0" w:rsidTr="007C42C9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35366A" w:rsidRPr="00CB68D0" w:rsidRDefault="0035366A" w:rsidP="0029655C">
            <w:pPr>
              <w:suppressAutoHyphens/>
              <w:snapToGrid w:val="0"/>
              <w:spacing w:line="320" w:lineRule="exact"/>
              <w:rPr>
                <w:b/>
                <w:kern w:val="1"/>
              </w:rPr>
            </w:pPr>
            <w:r w:rsidRPr="00CB68D0">
              <w:rPr>
                <w:b/>
                <w:kern w:val="1"/>
                <w:lang w:eastAsia="ar-SA"/>
              </w:rPr>
              <w:t>Department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35366A" w:rsidRPr="00CB68D0" w:rsidRDefault="0035366A" w:rsidP="007756C9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337752" w:rsidRPr="00CB68D0" w:rsidTr="00337752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337752" w:rsidRPr="00CB68D0" w:rsidRDefault="00337752" w:rsidP="0029655C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C</w:t>
            </w:r>
            <w:r>
              <w:rPr>
                <w:b/>
                <w:kern w:val="1"/>
                <w:lang w:eastAsia="ar-SA"/>
              </w:rPr>
              <w:t>ity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337752" w:rsidRPr="00CB68D0" w:rsidRDefault="00337752" w:rsidP="0029655C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37752" w:rsidRPr="00CB68D0" w:rsidRDefault="00337752" w:rsidP="0029655C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  <w:r w:rsidRPr="00CB68D0">
              <w:rPr>
                <w:b/>
                <w:kern w:val="1"/>
                <w:lang w:eastAsia="ar-SA"/>
              </w:rPr>
              <w:t>Country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337752" w:rsidRPr="00CB68D0" w:rsidRDefault="00337752" w:rsidP="0029655C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BC1C46" w:rsidRPr="00CB68D0" w:rsidTr="007C42C9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BC1C46" w:rsidRPr="00CB68D0" w:rsidRDefault="00BC1C46" w:rsidP="0029655C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E-mail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BC1C46" w:rsidRPr="00CB68D0" w:rsidRDefault="00BC1C46" w:rsidP="0029655C">
            <w:pPr>
              <w:suppressAutoHyphens/>
              <w:snapToGrid w:val="0"/>
              <w:spacing w:line="320" w:lineRule="exact"/>
              <w:rPr>
                <w:kern w:val="1"/>
              </w:rPr>
            </w:pPr>
          </w:p>
        </w:tc>
      </w:tr>
      <w:tr w:rsidR="00EF10CB" w:rsidRPr="00CB68D0" w:rsidTr="007C42C9">
        <w:trPr>
          <w:trHeight w:val="462"/>
        </w:trPr>
        <w:tc>
          <w:tcPr>
            <w:tcW w:w="280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F10CB" w:rsidRPr="00CB68D0" w:rsidRDefault="001A218C" w:rsidP="0029655C">
            <w:pPr>
              <w:tabs>
                <w:tab w:val="left" w:pos="2232"/>
              </w:tabs>
              <w:suppressAutoHyphens/>
              <w:snapToGrid w:val="0"/>
              <w:spacing w:line="320" w:lineRule="exact"/>
              <w:ind w:right="120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Contact</w:t>
            </w:r>
          </w:p>
        </w:tc>
        <w:tc>
          <w:tcPr>
            <w:tcW w:w="3452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F10CB" w:rsidRPr="00647680" w:rsidRDefault="00743E01" w:rsidP="00647680">
            <w:pPr>
              <w:suppressAutoHyphens/>
              <w:snapToGrid w:val="0"/>
              <w:spacing w:line="360" w:lineRule="exact"/>
              <w:jc w:val="both"/>
              <w:rPr>
                <w:bCs/>
                <w:kern w:val="1"/>
              </w:rPr>
            </w:pPr>
            <w:r w:rsidRPr="00CB68D0">
              <w:rPr>
                <w:bCs/>
                <w:kern w:val="1"/>
                <w:lang w:eastAsia="ar-SA"/>
              </w:rPr>
              <w:t>Office:</w:t>
            </w:r>
          </w:p>
        </w:tc>
        <w:tc>
          <w:tcPr>
            <w:tcW w:w="4162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F10CB" w:rsidRPr="00CB68D0" w:rsidRDefault="00743E01" w:rsidP="0029655C">
            <w:pPr>
              <w:tabs>
                <w:tab w:val="left" w:pos="2232"/>
              </w:tabs>
              <w:suppressAutoHyphens/>
              <w:snapToGrid w:val="0"/>
              <w:spacing w:line="320" w:lineRule="exact"/>
              <w:ind w:right="120"/>
              <w:rPr>
                <w:bCs/>
                <w:kern w:val="1"/>
                <w:lang w:eastAsia="ar-SA"/>
              </w:rPr>
            </w:pPr>
            <w:r w:rsidRPr="00CB68D0">
              <w:rPr>
                <w:bCs/>
                <w:kern w:val="1"/>
                <w:lang w:eastAsia="ar-SA"/>
              </w:rPr>
              <w:t>Mobile:</w:t>
            </w:r>
          </w:p>
        </w:tc>
      </w:tr>
      <w:tr w:rsidR="00E50583" w:rsidRPr="00CB68D0" w:rsidTr="00C6070E">
        <w:trPr>
          <w:trHeight w:val="519"/>
        </w:trPr>
        <w:tc>
          <w:tcPr>
            <w:tcW w:w="280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center"/>
              <w:rPr>
                <w:b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 xml:space="preserve">Speaker </w:t>
            </w:r>
            <w:r>
              <w:rPr>
                <w:b/>
                <w:kern w:val="1"/>
                <w:lang w:eastAsia="ar-SA"/>
              </w:rPr>
              <w:t>2</w:t>
            </w:r>
          </w:p>
        </w:tc>
        <w:tc>
          <w:tcPr>
            <w:tcW w:w="761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0583" w:rsidRPr="00D31D64" w:rsidRDefault="00DD6A0B" w:rsidP="00C6070E">
            <w:pPr>
              <w:suppressAutoHyphens/>
              <w:autoSpaceDE w:val="0"/>
              <w:snapToGrid w:val="0"/>
              <w:spacing w:line="360" w:lineRule="exact"/>
              <w:jc w:val="both"/>
              <w:rPr>
                <w:rFonts w:eastAsiaTheme="minorEastAsia"/>
                <w:kern w:val="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 w:rsidRPr="00CB68D0">
              <w:rPr>
                <w:rFonts w:eastAsia="Calibri"/>
                <w:color w:val="000000"/>
              </w:rPr>
              <w:t>Prof.</w:t>
            </w:r>
            <w:r w:rsidR="00E50583">
              <w:rPr>
                <w:rFonts w:eastAsia="Calibri"/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eastAsia="Calibri"/>
                <w:color w:val="000000"/>
              </w:rPr>
              <w:t xml:space="preserve"> Dr.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eastAsia="Calibri"/>
                <w:color w:val="000000"/>
              </w:rPr>
              <w:t xml:space="preserve"> Mr.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 w:rsidRPr="00CB68D0">
              <w:rPr>
                <w:rFonts w:eastAsia="Calibri"/>
                <w:color w:val="000000"/>
              </w:rPr>
              <w:t>Ms.</w:t>
            </w:r>
            <w:r w:rsidR="00E50583">
              <w:rPr>
                <w:rFonts w:eastAsia="Calibri"/>
                <w:color w:val="000000"/>
              </w:rPr>
              <w:t xml:space="preserve"> 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>
              <w:rPr>
                <w:rFonts w:eastAsia="Calibri"/>
                <w:color w:val="000000"/>
              </w:rPr>
              <w:t>Other_______________</w:t>
            </w:r>
          </w:p>
        </w:tc>
      </w:tr>
      <w:tr w:rsidR="00E50583" w:rsidRPr="00CB68D0" w:rsidTr="00C6070E">
        <w:trPr>
          <w:trHeight w:val="443"/>
        </w:trPr>
        <w:tc>
          <w:tcPr>
            <w:tcW w:w="2802" w:type="dxa"/>
            <w:vMerge/>
            <w:tcBorders>
              <w:top w:val="single" w:sz="6" w:space="0" w:color="000000"/>
            </w:tcBorders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right"/>
              <w:rPr>
                <w:b/>
                <w:kern w:val="1"/>
                <w:lang w:eastAsia="ar-SA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kern w:val="1"/>
              </w:rPr>
            </w:pPr>
            <w:r w:rsidRPr="00CB68D0">
              <w:rPr>
                <w:kern w:val="1"/>
              </w:rPr>
              <w:t xml:space="preserve">First Name:                                              </w:t>
            </w:r>
          </w:p>
        </w:tc>
        <w:tc>
          <w:tcPr>
            <w:tcW w:w="4162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kern w:val="1"/>
              </w:rPr>
            </w:pPr>
            <w:r w:rsidRPr="00CB68D0">
              <w:rPr>
                <w:kern w:val="1"/>
              </w:rPr>
              <w:t>Last Name:</w:t>
            </w:r>
          </w:p>
        </w:tc>
      </w:tr>
      <w:tr w:rsidR="00E50583" w:rsidRPr="00CB68D0" w:rsidTr="00C6070E">
        <w:trPr>
          <w:trHeight w:val="443"/>
        </w:trPr>
        <w:tc>
          <w:tcPr>
            <w:tcW w:w="2802" w:type="dxa"/>
            <w:vMerge/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right"/>
              <w:rPr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C</w:t>
            </w:r>
            <w:r>
              <w:rPr>
                <w:color w:val="000000"/>
                <w:kern w:val="1"/>
              </w:rPr>
              <w:t>hinese Name (if any)</w:t>
            </w:r>
            <w:r>
              <w:rPr>
                <w:rFonts w:hint="eastAsia"/>
                <w:color w:val="000000"/>
                <w:kern w:val="1"/>
              </w:rPr>
              <w:t>:</w:t>
            </w: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b/>
                <w:color w:val="000000"/>
                <w:kern w:val="1"/>
                <w:lang w:eastAsia="ar-SA"/>
              </w:rPr>
            </w:pPr>
            <w:r>
              <w:rPr>
                <w:b/>
                <w:color w:val="000000"/>
                <w:kern w:val="1"/>
              </w:rPr>
              <w:t>Paper</w:t>
            </w:r>
            <w:r w:rsidRPr="00CB68D0">
              <w:rPr>
                <w:b/>
                <w:color w:val="000000"/>
                <w:kern w:val="1"/>
              </w:rPr>
              <w:t xml:space="preserve"> Title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Institut</w:t>
            </w:r>
            <w:r>
              <w:rPr>
                <w:b/>
                <w:kern w:val="1"/>
                <w:lang w:eastAsia="ar-SA"/>
              </w:rPr>
              <w:t>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  <w:lang w:bidi="th-TH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kern w:val="1"/>
              </w:rPr>
            </w:pPr>
            <w:r w:rsidRPr="00CB68D0">
              <w:rPr>
                <w:b/>
                <w:kern w:val="1"/>
                <w:lang w:eastAsia="ar-SA"/>
              </w:rPr>
              <w:t>Department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C</w:t>
            </w:r>
            <w:r>
              <w:rPr>
                <w:b/>
                <w:kern w:val="1"/>
                <w:lang w:eastAsia="ar-SA"/>
              </w:rPr>
              <w:t>ity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  <w:r w:rsidRPr="00CB68D0">
              <w:rPr>
                <w:b/>
                <w:kern w:val="1"/>
                <w:lang w:eastAsia="ar-SA"/>
              </w:rPr>
              <w:t>Country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E-mail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tabs>
                <w:tab w:val="left" w:pos="2232"/>
              </w:tabs>
              <w:suppressAutoHyphens/>
              <w:snapToGrid w:val="0"/>
              <w:spacing w:line="320" w:lineRule="exact"/>
              <w:ind w:right="120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Contact</w:t>
            </w:r>
          </w:p>
        </w:tc>
        <w:tc>
          <w:tcPr>
            <w:tcW w:w="3452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647680" w:rsidRDefault="00E50583" w:rsidP="00647680">
            <w:pPr>
              <w:suppressAutoHyphens/>
              <w:snapToGrid w:val="0"/>
              <w:spacing w:line="360" w:lineRule="exact"/>
              <w:jc w:val="both"/>
              <w:rPr>
                <w:bCs/>
                <w:kern w:val="1"/>
              </w:rPr>
            </w:pPr>
            <w:r w:rsidRPr="00CB68D0">
              <w:rPr>
                <w:bCs/>
                <w:kern w:val="1"/>
                <w:lang w:eastAsia="ar-SA"/>
              </w:rPr>
              <w:t>Office:</w:t>
            </w:r>
          </w:p>
        </w:tc>
        <w:tc>
          <w:tcPr>
            <w:tcW w:w="4162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tabs>
                <w:tab w:val="left" w:pos="2232"/>
              </w:tabs>
              <w:suppressAutoHyphens/>
              <w:snapToGrid w:val="0"/>
              <w:spacing w:line="320" w:lineRule="exact"/>
              <w:ind w:right="120"/>
              <w:rPr>
                <w:bCs/>
                <w:kern w:val="1"/>
                <w:lang w:eastAsia="ar-SA"/>
              </w:rPr>
            </w:pPr>
            <w:r w:rsidRPr="00CB68D0">
              <w:rPr>
                <w:bCs/>
                <w:kern w:val="1"/>
                <w:lang w:eastAsia="ar-SA"/>
              </w:rPr>
              <w:t>Mobile:</w:t>
            </w:r>
          </w:p>
        </w:tc>
      </w:tr>
      <w:tr w:rsidR="00E50583" w:rsidRPr="00CB68D0" w:rsidTr="00C6070E">
        <w:trPr>
          <w:trHeight w:val="519"/>
        </w:trPr>
        <w:tc>
          <w:tcPr>
            <w:tcW w:w="280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center"/>
              <w:rPr>
                <w:b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 xml:space="preserve">Speaker </w:t>
            </w:r>
            <w:r>
              <w:rPr>
                <w:b/>
                <w:kern w:val="1"/>
                <w:lang w:eastAsia="ar-SA"/>
              </w:rPr>
              <w:t>3</w:t>
            </w:r>
          </w:p>
        </w:tc>
        <w:tc>
          <w:tcPr>
            <w:tcW w:w="761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0583" w:rsidRPr="00D31D64" w:rsidRDefault="00DD6A0B" w:rsidP="00C6070E">
            <w:pPr>
              <w:suppressAutoHyphens/>
              <w:autoSpaceDE w:val="0"/>
              <w:snapToGrid w:val="0"/>
              <w:spacing w:line="360" w:lineRule="exact"/>
              <w:jc w:val="both"/>
              <w:rPr>
                <w:rFonts w:eastAsiaTheme="minorEastAsia"/>
                <w:kern w:val="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 w:rsidRPr="00CB68D0">
              <w:rPr>
                <w:rFonts w:eastAsia="Calibri"/>
                <w:color w:val="000000"/>
              </w:rPr>
              <w:t>Prof.</w:t>
            </w:r>
            <w:r w:rsidR="00E50583">
              <w:rPr>
                <w:rFonts w:eastAsia="Calibri"/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eastAsia="Calibri"/>
                <w:color w:val="000000"/>
              </w:rPr>
              <w:t xml:space="preserve"> Dr.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eastAsia="Calibri"/>
                <w:color w:val="000000"/>
              </w:rPr>
              <w:t xml:space="preserve"> Mr.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 w:rsidRPr="00CB68D0">
              <w:rPr>
                <w:rFonts w:eastAsia="Calibri"/>
                <w:color w:val="000000"/>
              </w:rPr>
              <w:t>Ms.</w:t>
            </w:r>
            <w:r w:rsidR="00E50583">
              <w:rPr>
                <w:rFonts w:eastAsia="Calibri"/>
                <w:color w:val="000000"/>
              </w:rPr>
              <w:t xml:space="preserve"> 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>
              <w:rPr>
                <w:rFonts w:eastAsia="Calibri"/>
                <w:color w:val="000000"/>
              </w:rPr>
              <w:t>Other_______________</w:t>
            </w:r>
          </w:p>
        </w:tc>
      </w:tr>
      <w:tr w:rsidR="00E50583" w:rsidRPr="00CB68D0" w:rsidTr="00C6070E">
        <w:trPr>
          <w:trHeight w:val="443"/>
        </w:trPr>
        <w:tc>
          <w:tcPr>
            <w:tcW w:w="2802" w:type="dxa"/>
            <w:vMerge/>
            <w:tcBorders>
              <w:top w:val="single" w:sz="6" w:space="0" w:color="000000"/>
            </w:tcBorders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right"/>
              <w:rPr>
                <w:b/>
                <w:kern w:val="1"/>
                <w:lang w:eastAsia="ar-SA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kern w:val="1"/>
              </w:rPr>
            </w:pPr>
            <w:r w:rsidRPr="00CB68D0">
              <w:rPr>
                <w:kern w:val="1"/>
              </w:rPr>
              <w:t xml:space="preserve">First Name:                                              </w:t>
            </w:r>
          </w:p>
        </w:tc>
        <w:tc>
          <w:tcPr>
            <w:tcW w:w="4162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kern w:val="1"/>
              </w:rPr>
            </w:pPr>
            <w:r w:rsidRPr="00CB68D0">
              <w:rPr>
                <w:kern w:val="1"/>
              </w:rPr>
              <w:t>Last Name:</w:t>
            </w:r>
          </w:p>
        </w:tc>
      </w:tr>
      <w:tr w:rsidR="00E50583" w:rsidRPr="00CB68D0" w:rsidTr="00C6070E">
        <w:trPr>
          <w:trHeight w:val="443"/>
        </w:trPr>
        <w:tc>
          <w:tcPr>
            <w:tcW w:w="2802" w:type="dxa"/>
            <w:vMerge/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right"/>
              <w:rPr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C</w:t>
            </w:r>
            <w:r>
              <w:rPr>
                <w:color w:val="000000"/>
                <w:kern w:val="1"/>
              </w:rPr>
              <w:t>hinese Name (if any)</w:t>
            </w:r>
            <w:r>
              <w:rPr>
                <w:rFonts w:hint="eastAsia"/>
                <w:color w:val="000000"/>
                <w:kern w:val="1"/>
              </w:rPr>
              <w:t>:</w:t>
            </w: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b/>
                <w:color w:val="000000"/>
                <w:kern w:val="1"/>
                <w:lang w:eastAsia="ar-SA"/>
              </w:rPr>
            </w:pPr>
            <w:r>
              <w:rPr>
                <w:b/>
                <w:color w:val="000000"/>
                <w:kern w:val="1"/>
              </w:rPr>
              <w:t>Paper</w:t>
            </w:r>
            <w:r w:rsidRPr="00CB68D0">
              <w:rPr>
                <w:b/>
                <w:color w:val="000000"/>
                <w:kern w:val="1"/>
              </w:rPr>
              <w:t xml:space="preserve"> Title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Institut</w:t>
            </w:r>
            <w:r>
              <w:rPr>
                <w:b/>
                <w:kern w:val="1"/>
                <w:lang w:eastAsia="ar-SA"/>
              </w:rPr>
              <w:t>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  <w:lang w:bidi="th-TH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kern w:val="1"/>
              </w:rPr>
            </w:pPr>
            <w:r w:rsidRPr="00CB68D0">
              <w:rPr>
                <w:b/>
                <w:kern w:val="1"/>
                <w:lang w:eastAsia="ar-SA"/>
              </w:rPr>
              <w:t>Department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C</w:t>
            </w:r>
            <w:r>
              <w:rPr>
                <w:b/>
                <w:kern w:val="1"/>
                <w:lang w:eastAsia="ar-SA"/>
              </w:rPr>
              <w:t>ity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  <w:r w:rsidRPr="00CB68D0">
              <w:rPr>
                <w:b/>
                <w:kern w:val="1"/>
                <w:lang w:eastAsia="ar-SA"/>
              </w:rPr>
              <w:t>Country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E-mail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tabs>
                <w:tab w:val="left" w:pos="2232"/>
              </w:tabs>
              <w:suppressAutoHyphens/>
              <w:snapToGrid w:val="0"/>
              <w:spacing w:line="320" w:lineRule="exact"/>
              <w:ind w:right="120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Contact</w:t>
            </w:r>
          </w:p>
        </w:tc>
        <w:tc>
          <w:tcPr>
            <w:tcW w:w="3452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647680" w:rsidRDefault="00E50583" w:rsidP="00647680">
            <w:pPr>
              <w:suppressAutoHyphens/>
              <w:snapToGrid w:val="0"/>
              <w:spacing w:line="360" w:lineRule="exact"/>
              <w:jc w:val="both"/>
              <w:rPr>
                <w:bCs/>
                <w:kern w:val="1"/>
              </w:rPr>
            </w:pPr>
            <w:r w:rsidRPr="00CB68D0">
              <w:rPr>
                <w:bCs/>
                <w:kern w:val="1"/>
                <w:lang w:eastAsia="ar-SA"/>
              </w:rPr>
              <w:t>Office:</w:t>
            </w:r>
          </w:p>
        </w:tc>
        <w:tc>
          <w:tcPr>
            <w:tcW w:w="4162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tabs>
                <w:tab w:val="left" w:pos="2232"/>
              </w:tabs>
              <w:suppressAutoHyphens/>
              <w:snapToGrid w:val="0"/>
              <w:spacing w:line="320" w:lineRule="exact"/>
              <w:ind w:right="120"/>
              <w:rPr>
                <w:bCs/>
                <w:kern w:val="1"/>
                <w:lang w:eastAsia="ar-SA"/>
              </w:rPr>
            </w:pPr>
            <w:r w:rsidRPr="00CB68D0">
              <w:rPr>
                <w:bCs/>
                <w:kern w:val="1"/>
                <w:lang w:eastAsia="ar-SA"/>
              </w:rPr>
              <w:t>Mobile:</w:t>
            </w:r>
          </w:p>
        </w:tc>
      </w:tr>
      <w:tr w:rsidR="00E50583" w:rsidRPr="00CB68D0" w:rsidTr="00C6070E">
        <w:trPr>
          <w:trHeight w:val="519"/>
        </w:trPr>
        <w:tc>
          <w:tcPr>
            <w:tcW w:w="280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center"/>
              <w:rPr>
                <w:b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lastRenderedPageBreak/>
              <w:t xml:space="preserve">Speaker </w:t>
            </w:r>
            <w:r>
              <w:rPr>
                <w:b/>
                <w:kern w:val="1"/>
                <w:lang w:eastAsia="ar-SA"/>
              </w:rPr>
              <w:t>4</w:t>
            </w:r>
          </w:p>
        </w:tc>
        <w:tc>
          <w:tcPr>
            <w:tcW w:w="761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50583" w:rsidRPr="00D31D64" w:rsidRDefault="00DD6A0B" w:rsidP="00C6070E">
            <w:pPr>
              <w:suppressAutoHyphens/>
              <w:autoSpaceDE w:val="0"/>
              <w:snapToGrid w:val="0"/>
              <w:spacing w:line="360" w:lineRule="exact"/>
              <w:jc w:val="both"/>
              <w:rPr>
                <w:rFonts w:eastAsiaTheme="minorEastAsia"/>
                <w:kern w:val="1"/>
              </w:rPr>
            </w:pP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 w:rsidRPr="00CB68D0">
              <w:rPr>
                <w:rFonts w:eastAsia="Calibri"/>
                <w:color w:val="000000"/>
              </w:rPr>
              <w:t>Prof.</w:t>
            </w:r>
            <w:r w:rsidR="00E50583">
              <w:rPr>
                <w:rFonts w:eastAsia="Calibri"/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eastAsia="Calibri"/>
                <w:color w:val="000000"/>
              </w:rPr>
              <w:t xml:space="preserve"> Dr.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eastAsia="Calibri"/>
                <w:color w:val="000000"/>
              </w:rPr>
              <w:t xml:space="preserve"> Mr.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 w:rsidRPr="00CB68D0">
              <w:rPr>
                <w:rFonts w:eastAsia="Calibri"/>
                <w:color w:val="000000"/>
              </w:rPr>
              <w:t>Ms.</w:t>
            </w:r>
            <w:r w:rsidR="00E50583">
              <w:rPr>
                <w:rFonts w:eastAsia="Calibri"/>
                <w:color w:val="000000"/>
              </w:rPr>
              <w:t xml:space="preserve"> </w:t>
            </w:r>
            <w:r w:rsidR="00E50583" w:rsidRPr="00CB68D0">
              <w:rPr>
                <w:color w:val="000000"/>
              </w:rPr>
              <w:t xml:space="preserve">  </w:t>
            </w:r>
            <w:r w:rsidR="00E50583"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E50583" w:rsidRPr="00CB68D0">
              <w:rPr>
                <w:rFonts w:ascii="新細明體" w:hAnsi="新細明體"/>
                <w:color w:val="000000"/>
              </w:rPr>
              <w:t xml:space="preserve"> </w:t>
            </w:r>
            <w:r w:rsidR="00E50583">
              <w:rPr>
                <w:rFonts w:eastAsia="Calibri"/>
                <w:color w:val="000000"/>
              </w:rPr>
              <w:t>Other_______________</w:t>
            </w:r>
          </w:p>
        </w:tc>
      </w:tr>
      <w:tr w:rsidR="00E50583" w:rsidRPr="00CB68D0" w:rsidTr="00C6070E">
        <w:trPr>
          <w:trHeight w:val="443"/>
        </w:trPr>
        <w:tc>
          <w:tcPr>
            <w:tcW w:w="2802" w:type="dxa"/>
            <w:vMerge/>
            <w:tcBorders>
              <w:top w:val="single" w:sz="6" w:space="0" w:color="000000"/>
            </w:tcBorders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right"/>
              <w:rPr>
                <w:b/>
                <w:kern w:val="1"/>
                <w:lang w:eastAsia="ar-SA"/>
              </w:rPr>
            </w:pPr>
          </w:p>
        </w:tc>
        <w:tc>
          <w:tcPr>
            <w:tcW w:w="3452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kern w:val="1"/>
              </w:rPr>
            </w:pPr>
            <w:r w:rsidRPr="00CB68D0">
              <w:rPr>
                <w:kern w:val="1"/>
              </w:rPr>
              <w:t xml:space="preserve">First Name:                                              </w:t>
            </w:r>
          </w:p>
        </w:tc>
        <w:tc>
          <w:tcPr>
            <w:tcW w:w="4162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kern w:val="1"/>
              </w:rPr>
            </w:pPr>
            <w:r w:rsidRPr="00CB68D0">
              <w:rPr>
                <w:kern w:val="1"/>
              </w:rPr>
              <w:t>Last Name:</w:t>
            </w:r>
          </w:p>
        </w:tc>
      </w:tr>
      <w:tr w:rsidR="00E50583" w:rsidRPr="00CB68D0" w:rsidTr="00C6070E">
        <w:trPr>
          <w:trHeight w:val="443"/>
        </w:trPr>
        <w:tc>
          <w:tcPr>
            <w:tcW w:w="2802" w:type="dxa"/>
            <w:vMerge/>
            <w:shd w:val="clear" w:color="auto" w:fill="DEEAF6" w:themeFill="accent5" w:themeFillTint="33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jc w:val="right"/>
              <w:rPr>
                <w:b/>
                <w:color w:val="000000"/>
                <w:kern w:val="1"/>
                <w:lang w:eastAsia="ar-SA"/>
              </w:rPr>
            </w:pP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  <w:lang w:eastAsia="ar-SA"/>
              </w:rPr>
            </w:pPr>
            <w:r>
              <w:rPr>
                <w:rFonts w:hint="eastAsia"/>
                <w:color w:val="000000"/>
                <w:kern w:val="1"/>
              </w:rPr>
              <w:t>C</w:t>
            </w:r>
            <w:r>
              <w:rPr>
                <w:color w:val="000000"/>
                <w:kern w:val="1"/>
              </w:rPr>
              <w:t>hinese Name (if any)</w:t>
            </w:r>
            <w:r>
              <w:rPr>
                <w:rFonts w:hint="eastAsia"/>
                <w:color w:val="000000"/>
                <w:kern w:val="1"/>
              </w:rPr>
              <w:t>:</w:t>
            </w: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b/>
                <w:color w:val="000000"/>
                <w:kern w:val="1"/>
                <w:lang w:eastAsia="ar-SA"/>
              </w:rPr>
            </w:pPr>
            <w:r>
              <w:rPr>
                <w:b/>
                <w:color w:val="000000"/>
                <w:kern w:val="1"/>
              </w:rPr>
              <w:t>Paper</w:t>
            </w:r>
            <w:r w:rsidRPr="00CB68D0">
              <w:rPr>
                <w:b/>
                <w:color w:val="000000"/>
                <w:kern w:val="1"/>
              </w:rPr>
              <w:t xml:space="preserve"> Title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Institut</w:t>
            </w:r>
            <w:r>
              <w:rPr>
                <w:b/>
                <w:kern w:val="1"/>
                <w:lang w:eastAsia="ar-SA"/>
              </w:rPr>
              <w:t>e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  <w:lang w:bidi="th-TH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kern w:val="1"/>
              </w:rPr>
            </w:pPr>
            <w:r w:rsidRPr="00CB68D0">
              <w:rPr>
                <w:b/>
                <w:kern w:val="1"/>
                <w:lang w:eastAsia="ar-SA"/>
              </w:rPr>
              <w:t>Department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C</w:t>
            </w:r>
            <w:r>
              <w:rPr>
                <w:b/>
                <w:kern w:val="1"/>
                <w:lang w:eastAsia="ar-SA"/>
              </w:rPr>
              <w:t>ity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  <w:r w:rsidRPr="00CB68D0">
              <w:rPr>
                <w:b/>
                <w:kern w:val="1"/>
                <w:lang w:eastAsia="ar-SA"/>
              </w:rPr>
              <w:t>Country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autoSpaceDE w:val="0"/>
              <w:snapToGrid w:val="0"/>
              <w:spacing w:line="320" w:lineRule="exact"/>
              <w:rPr>
                <w:color w:val="000000"/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b/>
                <w:color w:val="FF0000"/>
                <w:kern w:val="1"/>
                <w:lang w:eastAsia="ar-SA"/>
              </w:rPr>
            </w:pPr>
            <w:r w:rsidRPr="00CB68D0">
              <w:rPr>
                <w:b/>
                <w:kern w:val="1"/>
                <w:lang w:eastAsia="ar-SA"/>
              </w:rPr>
              <w:t>E-mail</w:t>
            </w:r>
          </w:p>
        </w:tc>
        <w:tc>
          <w:tcPr>
            <w:tcW w:w="7614" w:type="dxa"/>
            <w:gridSpan w:val="4"/>
            <w:shd w:val="clear" w:color="auto" w:fill="auto"/>
            <w:vAlign w:val="center"/>
          </w:tcPr>
          <w:p w:rsidR="00E50583" w:rsidRPr="00CB68D0" w:rsidRDefault="00E50583" w:rsidP="00C6070E">
            <w:pPr>
              <w:suppressAutoHyphens/>
              <w:snapToGrid w:val="0"/>
              <w:spacing w:line="320" w:lineRule="exact"/>
              <w:rPr>
                <w:kern w:val="1"/>
              </w:rPr>
            </w:pPr>
          </w:p>
        </w:tc>
      </w:tr>
      <w:tr w:rsidR="00E50583" w:rsidRPr="00CB68D0" w:rsidTr="00C6070E">
        <w:trPr>
          <w:trHeight w:val="462"/>
        </w:trPr>
        <w:tc>
          <w:tcPr>
            <w:tcW w:w="2802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tabs>
                <w:tab w:val="left" w:pos="2232"/>
              </w:tabs>
              <w:suppressAutoHyphens/>
              <w:snapToGrid w:val="0"/>
              <w:spacing w:line="320" w:lineRule="exact"/>
              <w:ind w:right="120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Contact</w:t>
            </w:r>
          </w:p>
        </w:tc>
        <w:tc>
          <w:tcPr>
            <w:tcW w:w="3452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647680" w:rsidRDefault="00E50583" w:rsidP="00647680">
            <w:pPr>
              <w:suppressAutoHyphens/>
              <w:snapToGrid w:val="0"/>
              <w:spacing w:line="360" w:lineRule="exact"/>
              <w:jc w:val="both"/>
              <w:rPr>
                <w:bCs/>
                <w:kern w:val="1"/>
              </w:rPr>
            </w:pPr>
            <w:r w:rsidRPr="00CB68D0">
              <w:rPr>
                <w:bCs/>
                <w:kern w:val="1"/>
                <w:lang w:eastAsia="ar-SA"/>
              </w:rPr>
              <w:t>Office:</w:t>
            </w:r>
          </w:p>
        </w:tc>
        <w:tc>
          <w:tcPr>
            <w:tcW w:w="4162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50583" w:rsidRPr="00CB68D0" w:rsidRDefault="00E50583" w:rsidP="00C6070E">
            <w:pPr>
              <w:tabs>
                <w:tab w:val="left" w:pos="2232"/>
              </w:tabs>
              <w:suppressAutoHyphens/>
              <w:snapToGrid w:val="0"/>
              <w:spacing w:line="320" w:lineRule="exact"/>
              <w:ind w:right="120"/>
              <w:rPr>
                <w:bCs/>
                <w:kern w:val="1"/>
                <w:lang w:eastAsia="ar-SA"/>
              </w:rPr>
            </w:pPr>
            <w:r w:rsidRPr="00CB68D0">
              <w:rPr>
                <w:bCs/>
                <w:kern w:val="1"/>
                <w:lang w:eastAsia="ar-SA"/>
              </w:rPr>
              <w:t>Mobile:</w:t>
            </w:r>
          </w:p>
        </w:tc>
      </w:tr>
    </w:tbl>
    <w:p w:rsidR="00E50583" w:rsidRDefault="00E50583"/>
    <w:sectPr w:rsidR="00E50583" w:rsidSect="00B02FF0">
      <w:headerReference w:type="default" r:id="rId9"/>
      <w:footerReference w:type="default" r:id="rId10"/>
      <w:pgSz w:w="11906" w:h="16838"/>
      <w:pgMar w:top="966" w:right="1133" w:bottom="567" w:left="1276" w:header="284" w:footer="21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A87" w:rsidRDefault="009A7A87" w:rsidP="00E27045">
      <w:r>
        <w:separator/>
      </w:r>
    </w:p>
  </w:endnote>
  <w:endnote w:type="continuationSeparator" w:id="0">
    <w:p w:rsidR="009A7A87" w:rsidRDefault="009A7A87" w:rsidP="00E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3BE" w:rsidRPr="00862B3E" w:rsidRDefault="00DC33BE" w:rsidP="007C42C9">
    <w:pPr>
      <w:pStyle w:val="ab"/>
      <w:spacing w:before="60"/>
      <w:jc w:val="center"/>
      <w:rPr>
        <w:sz w:val="18"/>
        <w:szCs w:val="18"/>
      </w:rPr>
    </w:pPr>
    <w:r w:rsidRPr="00862B3E">
      <w:rPr>
        <w:sz w:val="18"/>
        <w:szCs w:val="18"/>
        <w:lang w:val="zh-TW"/>
      </w:rPr>
      <w:t xml:space="preserve"> </w:t>
    </w:r>
    <w:r w:rsidR="00C8715B" w:rsidRPr="00862B3E">
      <w:rPr>
        <w:bCs/>
        <w:sz w:val="18"/>
        <w:szCs w:val="18"/>
      </w:rPr>
      <w:fldChar w:fldCharType="begin"/>
    </w:r>
    <w:r w:rsidRPr="00862B3E">
      <w:rPr>
        <w:bCs/>
        <w:sz w:val="18"/>
        <w:szCs w:val="18"/>
      </w:rPr>
      <w:instrText>PAGE</w:instrText>
    </w:r>
    <w:r w:rsidR="00C8715B" w:rsidRPr="00862B3E">
      <w:rPr>
        <w:bCs/>
        <w:sz w:val="18"/>
        <w:szCs w:val="18"/>
      </w:rPr>
      <w:fldChar w:fldCharType="separate"/>
    </w:r>
    <w:r w:rsidR="00264EC3">
      <w:rPr>
        <w:bCs/>
        <w:noProof/>
        <w:sz w:val="18"/>
        <w:szCs w:val="18"/>
      </w:rPr>
      <w:t>4</w:t>
    </w:r>
    <w:r w:rsidR="00C8715B" w:rsidRPr="00862B3E">
      <w:rPr>
        <w:bCs/>
        <w:sz w:val="18"/>
        <w:szCs w:val="18"/>
      </w:rPr>
      <w:fldChar w:fldCharType="end"/>
    </w:r>
    <w:r w:rsidRPr="00862B3E">
      <w:rPr>
        <w:rFonts w:hint="eastAsia"/>
        <w:sz w:val="18"/>
        <w:szCs w:val="18"/>
        <w:lang w:val="zh-TW"/>
      </w:rPr>
      <w:t>/</w:t>
    </w:r>
    <w:r w:rsidR="00C8715B" w:rsidRPr="00862B3E">
      <w:rPr>
        <w:bCs/>
        <w:sz w:val="18"/>
        <w:szCs w:val="18"/>
      </w:rPr>
      <w:fldChar w:fldCharType="begin"/>
    </w:r>
    <w:r w:rsidRPr="00862B3E">
      <w:rPr>
        <w:bCs/>
        <w:sz w:val="18"/>
        <w:szCs w:val="18"/>
      </w:rPr>
      <w:instrText>NUMPAGES</w:instrText>
    </w:r>
    <w:r w:rsidR="00C8715B" w:rsidRPr="00862B3E">
      <w:rPr>
        <w:bCs/>
        <w:sz w:val="18"/>
        <w:szCs w:val="18"/>
      </w:rPr>
      <w:fldChar w:fldCharType="separate"/>
    </w:r>
    <w:r w:rsidR="00264EC3">
      <w:rPr>
        <w:bCs/>
        <w:noProof/>
        <w:sz w:val="18"/>
        <w:szCs w:val="18"/>
      </w:rPr>
      <w:t>4</w:t>
    </w:r>
    <w:r w:rsidR="00C8715B" w:rsidRPr="00862B3E">
      <w:rPr>
        <w:bCs/>
        <w:sz w:val="18"/>
        <w:szCs w:val="18"/>
      </w:rPr>
      <w:fldChar w:fldCharType="end"/>
    </w:r>
  </w:p>
  <w:p w:rsidR="00FD2470" w:rsidRDefault="00FD24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A87" w:rsidRDefault="009A7A87" w:rsidP="00E27045">
      <w:r>
        <w:separator/>
      </w:r>
    </w:p>
  </w:footnote>
  <w:footnote w:type="continuationSeparator" w:id="0">
    <w:p w:rsidR="009A7A87" w:rsidRDefault="009A7A87" w:rsidP="00E2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601" w:type="dxa"/>
      <w:tblBorders>
        <w:bottom w:val="single" w:sz="12" w:space="0" w:color="2F5496"/>
      </w:tblBorders>
      <w:tblLayout w:type="fixed"/>
      <w:tblLook w:val="04A0" w:firstRow="1" w:lastRow="0" w:firstColumn="1" w:lastColumn="0" w:noHBand="0" w:noVBand="1"/>
    </w:tblPr>
    <w:tblGrid>
      <w:gridCol w:w="2836"/>
      <w:gridCol w:w="7938"/>
    </w:tblGrid>
    <w:tr w:rsidR="00272992" w:rsidRPr="00B045F0" w:rsidTr="004D2E00">
      <w:trPr>
        <w:trHeight w:val="1843"/>
      </w:trPr>
      <w:tc>
        <w:tcPr>
          <w:tcW w:w="2836" w:type="dxa"/>
          <w:shd w:val="clear" w:color="auto" w:fill="auto"/>
        </w:tcPr>
        <w:p w:rsidR="00272992" w:rsidRPr="007B771D" w:rsidRDefault="00A50A57" w:rsidP="007B771D">
          <w:pPr>
            <w:autoSpaceDE w:val="0"/>
            <w:autoSpaceDN w:val="0"/>
            <w:adjustRightInd w:val="0"/>
            <w:rPr>
              <w:rFonts w:ascii="Calibri" w:hAnsi="Calibri"/>
              <w:b/>
              <w:bCs/>
              <w:color w:val="000000"/>
              <w:kern w:val="0"/>
              <w:sz w:val="21"/>
            </w:rPr>
          </w:pPr>
          <w:r>
            <w:rPr>
              <w:rFonts w:ascii="Calibri" w:hAnsi="Calibri" w:hint="eastAsia"/>
              <w:b/>
              <w:iCs/>
              <w:color w:val="000000"/>
              <w:kern w:val="0"/>
              <w:sz w:val="40"/>
              <w:szCs w:val="40"/>
            </w:rPr>
            <w:t xml:space="preserve"> </w:t>
          </w:r>
          <w:r w:rsidR="00D32664"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20955</wp:posOffset>
                </wp:positionV>
                <wp:extent cx="1478915" cy="1093470"/>
                <wp:effectExtent l="0" t="0" r="0" b="0"/>
                <wp:wrapNone/>
                <wp:docPr id="2" name="圖片 2" descr="PN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N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15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shd w:val="clear" w:color="auto" w:fill="auto"/>
        </w:tcPr>
        <w:p w:rsidR="00272992" w:rsidRPr="007B771D" w:rsidRDefault="00272992" w:rsidP="00C8715B">
          <w:pPr>
            <w:autoSpaceDE w:val="0"/>
            <w:autoSpaceDN w:val="0"/>
            <w:adjustRightInd w:val="0"/>
            <w:spacing w:beforeLines="100" w:before="240"/>
            <w:rPr>
              <w:b/>
              <w:bCs/>
              <w:color w:val="000000"/>
              <w:kern w:val="0"/>
              <w:sz w:val="28"/>
              <w:szCs w:val="28"/>
            </w:rPr>
          </w:pPr>
          <w:r w:rsidRPr="007B771D">
            <w:rPr>
              <w:b/>
              <w:bCs/>
              <w:color w:val="000000"/>
              <w:kern w:val="0"/>
              <w:sz w:val="28"/>
              <w:szCs w:val="28"/>
            </w:rPr>
            <w:t>Pacific Neighborhood Consortium (PNC)</w:t>
          </w:r>
        </w:p>
        <w:p w:rsidR="004A6398" w:rsidRPr="00993DCE" w:rsidRDefault="00DE01AD" w:rsidP="005C73EB">
          <w:pPr>
            <w:autoSpaceDE w:val="0"/>
            <w:autoSpaceDN w:val="0"/>
            <w:adjustRightInd w:val="0"/>
            <w:rPr>
              <w:bCs/>
              <w:color w:val="000000"/>
              <w:kern w:val="0"/>
              <w:sz w:val="20"/>
              <w:szCs w:val="20"/>
            </w:rPr>
          </w:pPr>
          <w:r>
            <w:rPr>
              <w:rFonts w:hint="eastAsia"/>
              <w:bCs/>
              <w:color w:val="000000"/>
              <w:kern w:val="0"/>
              <w:sz w:val="20"/>
              <w:szCs w:val="20"/>
            </w:rPr>
            <w:t>P</w:t>
          </w:r>
          <w:r w:rsidR="004A6398" w:rsidRPr="00993DCE">
            <w:rPr>
              <w:bCs/>
              <w:color w:val="000000"/>
              <w:kern w:val="0"/>
              <w:sz w:val="20"/>
              <w:szCs w:val="20"/>
            </w:rPr>
            <w:t>NC Secretariat</w:t>
          </w:r>
        </w:p>
        <w:p w:rsidR="004A6398" w:rsidRPr="00264EC3" w:rsidRDefault="004A6398" w:rsidP="005C73EB">
          <w:pPr>
            <w:autoSpaceDE w:val="0"/>
            <w:autoSpaceDN w:val="0"/>
            <w:adjustRightInd w:val="0"/>
            <w:rPr>
              <w:bCs/>
              <w:color w:val="000000"/>
              <w:kern w:val="0"/>
              <w:sz w:val="20"/>
              <w:szCs w:val="20"/>
              <w:lang w:val="en-GB"/>
            </w:rPr>
          </w:pPr>
          <w:r w:rsidRPr="00264EC3">
            <w:rPr>
              <w:bCs/>
              <w:color w:val="000000"/>
              <w:kern w:val="0"/>
              <w:sz w:val="20"/>
              <w:szCs w:val="20"/>
              <w:lang w:val="en-GB"/>
            </w:rPr>
            <w:t>Tel: +886-2-2652</w:t>
          </w:r>
          <w:r w:rsidR="0042723C">
            <w:rPr>
              <w:bCs/>
              <w:color w:val="000000"/>
              <w:kern w:val="0"/>
              <w:sz w:val="20"/>
              <w:szCs w:val="20"/>
              <w:lang w:val="en-GB"/>
            </w:rPr>
            <w:t>-</w:t>
          </w:r>
          <w:r w:rsidRPr="00264EC3">
            <w:rPr>
              <w:bCs/>
              <w:color w:val="000000"/>
              <w:kern w:val="0"/>
              <w:sz w:val="20"/>
              <w:szCs w:val="20"/>
              <w:lang w:val="en-GB"/>
            </w:rPr>
            <w:t>1885</w:t>
          </w:r>
          <w:r w:rsidR="00606B58" w:rsidRPr="00264EC3">
            <w:rPr>
              <w:bCs/>
              <w:color w:val="000000"/>
              <w:kern w:val="0"/>
              <w:sz w:val="20"/>
              <w:szCs w:val="20"/>
              <w:lang w:val="en-GB"/>
            </w:rPr>
            <w:t xml:space="preserve"> </w:t>
          </w:r>
          <w:r w:rsidR="004D7BE2" w:rsidRPr="00264EC3">
            <w:rPr>
              <w:bCs/>
              <w:color w:val="000000"/>
              <w:kern w:val="0"/>
              <w:sz w:val="20"/>
              <w:szCs w:val="20"/>
              <w:lang w:val="en-GB"/>
            </w:rPr>
            <w:t>#30</w:t>
          </w:r>
          <w:r w:rsidR="004D7BE2">
            <w:rPr>
              <w:rFonts w:hint="eastAsia"/>
              <w:bCs/>
              <w:color w:val="000000"/>
              <w:kern w:val="0"/>
              <w:sz w:val="20"/>
              <w:szCs w:val="20"/>
              <w:lang w:val="en-GB"/>
            </w:rPr>
            <w:t>6</w:t>
          </w:r>
        </w:p>
        <w:p w:rsidR="004A6398" w:rsidRPr="00264EC3" w:rsidRDefault="004A6398" w:rsidP="005C73EB">
          <w:pPr>
            <w:autoSpaceDE w:val="0"/>
            <w:autoSpaceDN w:val="0"/>
            <w:adjustRightInd w:val="0"/>
            <w:rPr>
              <w:bCs/>
              <w:color w:val="000000"/>
              <w:kern w:val="0"/>
              <w:sz w:val="20"/>
              <w:szCs w:val="20"/>
              <w:lang w:val="en-GB"/>
            </w:rPr>
          </w:pPr>
          <w:r w:rsidRPr="00264EC3">
            <w:rPr>
              <w:bCs/>
              <w:color w:val="000000"/>
              <w:kern w:val="0"/>
              <w:sz w:val="20"/>
              <w:szCs w:val="20"/>
              <w:lang w:val="en-GB"/>
            </w:rPr>
            <w:t xml:space="preserve">Email: </w:t>
          </w:r>
          <w:hyperlink r:id="rId2" w:history="1">
            <w:r w:rsidRPr="00264EC3">
              <w:rPr>
                <w:rStyle w:val="a7"/>
                <w:bCs/>
                <w:kern w:val="0"/>
                <w:sz w:val="20"/>
                <w:szCs w:val="20"/>
                <w:lang w:val="en-GB"/>
              </w:rPr>
              <w:t>pnc@gate.sinica.edu.tw</w:t>
            </w:r>
          </w:hyperlink>
        </w:p>
        <w:p w:rsidR="004A6398" w:rsidRPr="007C42C9" w:rsidRDefault="004A6398" w:rsidP="005C73EB">
          <w:pPr>
            <w:autoSpaceDE w:val="0"/>
            <w:autoSpaceDN w:val="0"/>
            <w:adjustRightInd w:val="0"/>
            <w:rPr>
              <w:bCs/>
              <w:color w:val="000000"/>
              <w:kern w:val="0"/>
              <w:sz w:val="20"/>
              <w:szCs w:val="20"/>
              <w:lang w:val="pt-BR"/>
            </w:rPr>
          </w:pPr>
          <w:r w:rsidRPr="007C42C9">
            <w:rPr>
              <w:bCs/>
              <w:color w:val="000000"/>
              <w:kern w:val="0"/>
              <w:sz w:val="20"/>
              <w:szCs w:val="20"/>
              <w:lang w:val="pt-BR"/>
            </w:rPr>
            <w:t xml:space="preserve">Website: </w:t>
          </w:r>
          <w:hyperlink r:id="rId3" w:history="1">
            <w:r w:rsidRPr="007C42C9">
              <w:rPr>
                <w:rStyle w:val="a7"/>
                <w:bCs/>
                <w:kern w:val="0"/>
                <w:sz w:val="20"/>
                <w:szCs w:val="20"/>
                <w:lang w:val="pt-BR"/>
              </w:rPr>
              <w:t>https://www.pnclink.org/</w:t>
            </w:r>
          </w:hyperlink>
        </w:p>
        <w:p w:rsidR="004A6398" w:rsidRPr="007C42C9" w:rsidRDefault="004A6398" w:rsidP="008544F6">
          <w:pPr>
            <w:autoSpaceDE w:val="0"/>
            <w:autoSpaceDN w:val="0"/>
            <w:adjustRightInd w:val="0"/>
            <w:spacing w:after="60"/>
            <w:rPr>
              <w:bCs/>
              <w:color w:val="000000"/>
              <w:kern w:val="0"/>
              <w:sz w:val="21"/>
              <w:lang w:val="pt-BR"/>
            </w:rPr>
          </w:pPr>
          <w:r w:rsidRPr="007C42C9">
            <w:rPr>
              <w:bCs/>
              <w:color w:val="000000"/>
              <w:kern w:val="0"/>
              <w:sz w:val="20"/>
              <w:szCs w:val="20"/>
              <w:lang w:val="pt-BR"/>
            </w:rPr>
            <w:t>P.O. Box 76 Academia Sinica, Taipei 1159</w:t>
          </w:r>
          <w:r w:rsidR="00E70E7D">
            <w:rPr>
              <w:bCs/>
              <w:color w:val="000000"/>
              <w:kern w:val="0"/>
              <w:sz w:val="20"/>
              <w:szCs w:val="20"/>
              <w:lang w:val="pt-BR"/>
            </w:rPr>
            <w:t>62</w:t>
          </w:r>
          <w:r w:rsidRPr="007C42C9">
            <w:rPr>
              <w:bCs/>
              <w:color w:val="000000"/>
              <w:kern w:val="0"/>
              <w:sz w:val="20"/>
              <w:szCs w:val="20"/>
              <w:lang w:val="pt-BR"/>
            </w:rPr>
            <w:t>, Taiwan</w:t>
          </w:r>
        </w:p>
      </w:tc>
    </w:tr>
  </w:tbl>
  <w:p w:rsidR="00F20A7F" w:rsidRPr="007C42C9" w:rsidRDefault="00F20A7F" w:rsidP="00B02FF0">
    <w:pPr>
      <w:pStyle w:val="a9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pt;height:12pt" o:bullet="t">
        <v:imagedata r:id="rId1" o:title="BD15132_"/>
      </v:shape>
    </w:pict>
  </w:numPicBullet>
  <w:numPicBullet w:numPicBulletId="1">
    <w:pict>
      <v:shape id="_x0000_i1069" type="#_x0000_t75" style="width:12pt;height:12pt" o:bullet="t">
        <v:imagedata r:id="rId2" o:title="j0115844"/>
      </v:shape>
    </w:pict>
  </w:numPicBullet>
  <w:abstractNum w:abstractNumId="0" w15:restartNumberingAfterBreak="0">
    <w:nsid w:val="FFFFFF7C"/>
    <w:multiLevelType w:val="singleLevel"/>
    <w:tmpl w:val="8E280B6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DF6481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E073C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178946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ECA04E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9A687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04786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3C4895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B4C43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BEEBBF8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052829"/>
    <w:multiLevelType w:val="multilevel"/>
    <w:tmpl w:val="E0CCA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032F50DC"/>
    <w:multiLevelType w:val="hybridMultilevel"/>
    <w:tmpl w:val="82D6B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B4857E">
      <w:start w:val="1"/>
      <w:numFmt w:val="bullet"/>
      <w:lvlText w:val="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3725B17"/>
    <w:multiLevelType w:val="multilevel"/>
    <w:tmpl w:val="34867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abstractNum w:abstractNumId="13" w15:restartNumberingAfterBreak="0">
    <w:nsid w:val="06EC3C2C"/>
    <w:multiLevelType w:val="hybridMultilevel"/>
    <w:tmpl w:val="547440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EAD29F7"/>
    <w:multiLevelType w:val="hybridMultilevel"/>
    <w:tmpl w:val="EC56646E"/>
    <w:lvl w:ilvl="0" w:tplc="609CC684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16EF0EBC"/>
    <w:multiLevelType w:val="multilevel"/>
    <w:tmpl w:val="4AFCF7B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1BF66AF3"/>
    <w:multiLevelType w:val="hybridMultilevel"/>
    <w:tmpl w:val="2EC0E896"/>
    <w:lvl w:ilvl="0" w:tplc="4BB4857E">
      <w:start w:val="1"/>
      <w:numFmt w:val="bullet"/>
      <w:lvlText w:val="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7" w15:restartNumberingAfterBreak="0">
    <w:nsid w:val="25490A3C"/>
    <w:multiLevelType w:val="hybridMultilevel"/>
    <w:tmpl w:val="F1888640"/>
    <w:lvl w:ilvl="0" w:tplc="4BB4857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64031FD"/>
    <w:multiLevelType w:val="hybridMultilevel"/>
    <w:tmpl w:val="5552AE58"/>
    <w:lvl w:ilvl="0" w:tplc="79226FB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BCB4F29"/>
    <w:multiLevelType w:val="hybridMultilevel"/>
    <w:tmpl w:val="DFAC6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B4857E">
      <w:start w:val="1"/>
      <w:numFmt w:val="bullet"/>
      <w:lvlText w:val="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A78491D"/>
    <w:multiLevelType w:val="hybridMultilevel"/>
    <w:tmpl w:val="4F5C14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BB4857E">
      <w:start w:val="1"/>
      <w:numFmt w:val="bullet"/>
      <w:lvlText w:val="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C357987"/>
    <w:multiLevelType w:val="hybridMultilevel"/>
    <w:tmpl w:val="3184F3D4"/>
    <w:lvl w:ilvl="0" w:tplc="A78ADEE2">
      <w:start w:val="5"/>
      <w:numFmt w:val="decimal"/>
      <w:lvlText w:val="%1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041F12"/>
    <w:multiLevelType w:val="hybridMultilevel"/>
    <w:tmpl w:val="5972F6F4"/>
    <w:lvl w:ilvl="0" w:tplc="AC02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DA2DD6"/>
    <w:multiLevelType w:val="multilevel"/>
    <w:tmpl w:val="34BC9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4" w15:restartNumberingAfterBreak="0">
    <w:nsid w:val="53EA7FA4"/>
    <w:multiLevelType w:val="hybridMultilevel"/>
    <w:tmpl w:val="918AE2FC"/>
    <w:lvl w:ilvl="0" w:tplc="6A744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B46B65"/>
    <w:multiLevelType w:val="hybridMultilevel"/>
    <w:tmpl w:val="ADD2F6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A614A25"/>
    <w:multiLevelType w:val="hybridMultilevel"/>
    <w:tmpl w:val="B0DC6C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8634C5E"/>
    <w:multiLevelType w:val="hybridMultilevel"/>
    <w:tmpl w:val="5B4CE384"/>
    <w:lvl w:ilvl="0" w:tplc="3E72E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AF448D"/>
    <w:multiLevelType w:val="hybridMultilevel"/>
    <w:tmpl w:val="2A80DA1A"/>
    <w:lvl w:ilvl="0" w:tplc="79226FB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E7A6990"/>
    <w:multiLevelType w:val="multilevel"/>
    <w:tmpl w:val="0158D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20"/>
  </w:num>
  <w:num w:numId="4">
    <w:abstractNumId w:val="11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27"/>
  </w:num>
  <w:num w:numId="10">
    <w:abstractNumId w:val="28"/>
  </w:num>
  <w:num w:numId="11">
    <w:abstractNumId w:val="18"/>
  </w:num>
  <w:num w:numId="12">
    <w:abstractNumId w:val="21"/>
  </w:num>
  <w:num w:numId="13">
    <w:abstractNumId w:val="13"/>
  </w:num>
  <w:num w:numId="14">
    <w:abstractNumId w:val="10"/>
  </w:num>
  <w:num w:numId="15">
    <w:abstractNumId w:val="15"/>
  </w:num>
  <w:num w:numId="16">
    <w:abstractNumId w:val="23"/>
  </w:num>
  <w:num w:numId="17">
    <w:abstractNumId w:val="12"/>
  </w:num>
  <w:num w:numId="18">
    <w:abstractNumId w:val="29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DYyNDI3NDE2tDRU0lEKTi0uzszPAykwNKsFADmowkUtAAAA"/>
  </w:docVars>
  <w:rsids>
    <w:rsidRoot w:val="00876316"/>
    <w:rsid w:val="0000069F"/>
    <w:rsid w:val="0000171D"/>
    <w:rsid w:val="00003636"/>
    <w:rsid w:val="00004855"/>
    <w:rsid w:val="00005E8E"/>
    <w:rsid w:val="00006101"/>
    <w:rsid w:val="00010C2F"/>
    <w:rsid w:val="00011416"/>
    <w:rsid w:val="00020334"/>
    <w:rsid w:val="00021E6D"/>
    <w:rsid w:val="00023322"/>
    <w:rsid w:val="00024E11"/>
    <w:rsid w:val="000268A3"/>
    <w:rsid w:val="00026FFD"/>
    <w:rsid w:val="0003264B"/>
    <w:rsid w:val="000361EC"/>
    <w:rsid w:val="00041BF4"/>
    <w:rsid w:val="00042F64"/>
    <w:rsid w:val="00043E6E"/>
    <w:rsid w:val="00044AF2"/>
    <w:rsid w:val="00046A1D"/>
    <w:rsid w:val="0004723B"/>
    <w:rsid w:val="00051DFD"/>
    <w:rsid w:val="00052C7F"/>
    <w:rsid w:val="00052FBC"/>
    <w:rsid w:val="0005506E"/>
    <w:rsid w:val="000576CC"/>
    <w:rsid w:val="00060151"/>
    <w:rsid w:val="00060D3F"/>
    <w:rsid w:val="0006257B"/>
    <w:rsid w:val="00062CA8"/>
    <w:rsid w:val="00065372"/>
    <w:rsid w:val="000702C8"/>
    <w:rsid w:val="00075DAA"/>
    <w:rsid w:val="000776E9"/>
    <w:rsid w:val="000860DA"/>
    <w:rsid w:val="00086980"/>
    <w:rsid w:val="00086A3B"/>
    <w:rsid w:val="00087D8A"/>
    <w:rsid w:val="00092A42"/>
    <w:rsid w:val="00093D63"/>
    <w:rsid w:val="00094357"/>
    <w:rsid w:val="00096388"/>
    <w:rsid w:val="00097075"/>
    <w:rsid w:val="00097DF3"/>
    <w:rsid w:val="000A65F1"/>
    <w:rsid w:val="000A689D"/>
    <w:rsid w:val="000B025D"/>
    <w:rsid w:val="000B114B"/>
    <w:rsid w:val="000B1201"/>
    <w:rsid w:val="000B4433"/>
    <w:rsid w:val="000C0E67"/>
    <w:rsid w:val="000C2011"/>
    <w:rsid w:val="000C22D5"/>
    <w:rsid w:val="000C3986"/>
    <w:rsid w:val="000C5DAC"/>
    <w:rsid w:val="000D0395"/>
    <w:rsid w:val="000D2150"/>
    <w:rsid w:val="000D5945"/>
    <w:rsid w:val="000D5D14"/>
    <w:rsid w:val="000E34CE"/>
    <w:rsid w:val="000E3F16"/>
    <w:rsid w:val="000E4019"/>
    <w:rsid w:val="000E4E7A"/>
    <w:rsid w:val="000E5B87"/>
    <w:rsid w:val="000E5DC0"/>
    <w:rsid w:val="000E6A78"/>
    <w:rsid w:val="000E78F0"/>
    <w:rsid w:val="000F1168"/>
    <w:rsid w:val="000F232F"/>
    <w:rsid w:val="000F2572"/>
    <w:rsid w:val="000F32EE"/>
    <w:rsid w:val="0010100D"/>
    <w:rsid w:val="00103C17"/>
    <w:rsid w:val="00105E77"/>
    <w:rsid w:val="00110323"/>
    <w:rsid w:val="00112657"/>
    <w:rsid w:val="001238C1"/>
    <w:rsid w:val="00127EFC"/>
    <w:rsid w:val="00131826"/>
    <w:rsid w:val="00132007"/>
    <w:rsid w:val="00132500"/>
    <w:rsid w:val="00132756"/>
    <w:rsid w:val="00135AEE"/>
    <w:rsid w:val="0013602E"/>
    <w:rsid w:val="00136D75"/>
    <w:rsid w:val="0013741F"/>
    <w:rsid w:val="00137B8C"/>
    <w:rsid w:val="00140C1C"/>
    <w:rsid w:val="001439B5"/>
    <w:rsid w:val="00151B97"/>
    <w:rsid w:val="001539DC"/>
    <w:rsid w:val="001546D1"/>
    <w:rsid w:val="001558CF"/>
    <w:rsid w:val="0016397A"/>
    <w:rsid w:val="00163B24"/>
    <w:rsid w:val="00164D49"/>
    <w:rsid w:val="001737D0"/>
    <w:rsid w:val="00174716"/>
    <w:rsid w:val="00177454"/>
    <w:rsid w:val="00177AB9"/>
    <w:rsid w:val="00181CE0"/>
    <w:rsid w:val="00184E4F"/>
    <w:rsid w:val="0018526E"/>
    <w:rsid w:val="0018547B"/>
    <w:rsid w:val="00185624"/>
    <w:rsid w:val="00185B62"/>
    <w:rsid w:val="001868CA"/>
    <w:rsid w:val="00191A28"/>
    <w:rsid w:val="001922A7"/>
    <w:rsid w:val="00193DA2"/>
    <w:rsid w:val="00194248"/>
    <w:rsid w:val="001951EA"/>
    <w:rsid w:val="001951FD"/>
    <w:rsid w:val="00197C9C"/>
    <w:rsid w:val="00197D9C"/>
    <w:rsid w:val="001A191E"/>
    <w:rsid w:val="001A218C"/>
    <w:rsid w:val="001A3DCC"/>
    <w:rsid w:val="001A4BF8"/>
    <w:rsid w:val="001A55A3"/>
    <w:rsid w:val="001A58AE"/>
    <w:rsid w:val="001A58B9"/>
    <w:rsid w:val="001A594E"/>
    <w:rsid w:val="001A6A1B"/>
    <w:rsid w:val="001A6A5C"/>
    <w:rsid w:val="001A7003"/>
    <w:rsid w:val="001A75BD"/>
    <w:rsid w:val="001B0A9F"/>
    <w:rsid w:val="001B1A2C"/>
    <w:rsid w:val="001B3854"/>
    <w:rsid w:val="001B432A"/>
    <w:rsid w:val="001B47B8"/>
    <w:rsid w:val="001B7251"/>
    <w:rsid w:val="001B7296"/>
    <w:rsid w:val="001B7C2B"/>
    <w:rsid w:val="001C3F9F"/>
    <w:rsid w:val="001C4644"/>
    <w:rsid w:val="001C6EB4"/>
    <w:rsid w:val="001C7128"/>
    <w:rsid w:val="001D0694"/>
    <w:rsid w:val="001D1E63"/>
    <w:rsid w:val="001D36A6"/>
    <w:rsid w:val="001D39A1"/>
    <w:rsid w:val="001D3A6B"/>
    <w:rsid w:val="001D4EB0"/>
    <w:rsid w:val="001D51CC"/>
    <w:rsid w:val="001D636D"/>
    <w:rsid w:val="001D6AAE"/>
    <w:rsid w:val="001E025A"/>
    <w:rsid w:val="001E366D"/>
    <w:rsid w:val="001E5997"/>
    <w:rsid w:val="001F06AD"/>
    <w:rsid w:val="001F097A"/>
    <w:rsid w:val="001F1E5E"/>
    <w:rsid w:val="001F4DF2"/>
    <w:rsid w:val="001F6368"/>
    <w:rsid w:val="001F6609"/>
    <w:rsid w:val="001F78F3"/>
    <w:rsid w:val="00202B3A"/>
    <w:rsid w:val="00206800"/>
    <w:rsid w:val="0021047C"/>
    <w:rsid w:val="002108BA"/>
    <w:rsid w:val="0021101B"/>
    <w:rsid w:val="0021224D"/>
    <w:rsid w:val="0021393D"/>
    <w:rsid w:val="00214502"/>
    <w:rsid w:val="00215443"/>
    <w:rsid w:val="00220179"/>
    <w:rsid w:val="00220391"/>
    <w:rsid w:val="002217C8"/>
    <w:rsid w:val="002234B4"/>
    <w:rsid w:val="00223B85"/>
    <w:rsid w:val="0022472E"/>
    <w:rsid w:val="00226487"/>
    <w:rsid w:val="00226E8A"/>
    <w:rsid w:val="0022742F"/>
    <w:rsid w:val="002303A7"/>
    <w:rsid w:val="0023205B"/>
    <w:rsid w:val="00233F0D"/>
    <w:rsid w:val="002369A2"/>
    <w:rsid w:val="002428FA"/>
    <w:rsid w:val="002446A9"/>
    <w:rsid w:val="00244B7F"/>
    <w:rsid w:val="00244E1A"/>
    <w:rsid w:val="00247F8C"/>
    <w:rsid w:val="0025405C"/>
    <w:rsid w:val="00255169"/>
    <w:rsid w:val="00256CEF"/>
    <w:rsid w:val="00257DD5"/>
    <w:rsid w:val="00260269"/>
    <w:rsid w:val="0026241E"/>
    <w:rsid w:val="00262DE6"/>
    <w:rsid w:val="00264EC3"/>
    <w:rsid w:val="00265AF0"/>
    <w:rsid w:val="00271699"/>
    <w:rsid w:val="00271A04"/>
    <w:rsid w:val="00271CE7"/>
    <w:rsid w:val="00272098"/>
    <w:rsid w:val="00272992"/>
    <w:rsid w:val="00274DB1"/>
    <w:rsid w:val="00275E56"/>
    <w:rsid w:val="00283187"/>
    <w:rsid w:val="00290101"/>
    <w:rsid w:val="002923AD"/>
    <w:rsid w:val="00292974"/>
    <w:rsid w:val="00293538"/>
    <w:rsid w:val="00293BD3"/>
    <w:rsid w:val="0029655C"/>
    <w:rsid w:val="0029726D"/>
    <w:rsid w:val="002A1646"/>
    <w:rsid w:val="002A20A0"/>
    <w:rsid w:val="002A2D48"/>
    <w:rsid w:val="002A5B57"/>
    <w:rsid w:val="002B085D"/>
    <w:rsid w:val="002B0920"/>
    <w:rsid w:val="002B1A37"/>
    <w:rsid w:val="002B5A38"/>
    <w:rsid w:val="002C0E47"/>
    <w:rsid w:val="002C25AC"/>
    <w:rsid w:val="002C33F6"/>
    <w:rsid w:val="002C4040"/>
    <w:rsid w:val="002C622C"/>
    <w:rsid w:val="002D0BBD"/>
    <w:rsid w:val="002D29AE"/>
    <w:rsid w:val="002D2B13"/>
    <w:rsid w:val="002D3287"/>
    <w:rsid w:val="002D3435"/>
    <w:rsid w:val="002D5EEB"/>
    <w:rsid w:val="002D642B"/>
    <w:rsid w:val="002D6AB8"/>
    <w:rsid w:val="002E25EF"/>
    <w:rsid w:val="002E2DF9"/>
    <w:rsid w:val="002E59C4"/>
    <w:rsid w:val="002E6C82"/>
    <w:rsid w:val="002E7926"/>
    <w:rsid w:val="002F0C18"/>
    <w:rsid w:val="002F5376"/>
    <w:rsid w:val="002F6354"/>
    <w:rsid w:val="002F6B70"/>
    <w:rsid w:val="002F7445"/>
    <w:rsid w:val="002F780B"/>
    <w:rsid w:val="0030116C"/>
    <w:rsid w:val="003011B1"/>
    <w:rsid w:val="00301687"/>
    <w:rsid w:val="003021B2"/>
    <w:rsid w:val="0030629A"/>
    <w:rsid w:val="003074DC"/>
    <w:rsid w:val="003075FC"/>
    <w:rsid w:val="0030775A"/>
    <w:rsid w:val="00311E5B"/>
    <w:rsid w:val="0031249F"/>
    <w:rsid w:val="00312E14"/>
    <w:rsid w:val="003149EB"/>
    <w:rsid w:val="0031678C"/>
    <w:rsid w:val="003213CD"/>
    <w:rsid w:val="00323EDC"/>
    <w:rsid w:val="0032466B"/>
    <w:rsid w:val="00326216"/>
    <w:rsid w:val="00330775"/>
    <w:rsid w:val="00331B94"/>
    <w:rsid w:val="00333209"/>
    <w:rsid w:val="003339AD"/>
    <w:rsid w:val="00334165"/>
    <w:rsid w:val="00334459"/>
    <w:rsid w:val="00337752"/>
    <w:rsid w:val="003440E6"/>
    <w:rsid w:val="00344CCF"/>
    <w:rsid w:val="003452E4"/>
    <w:rsid w:val="00346DF3"/>
    <w:rsid w:val="003470AF"/>
    <w:rsid w:val="0034724A"/>
    <w:rsid w:val="00347811"/>
    <w:rsid w:val="00350F52"/>
    <w:rsid w:val="0035366A"/>
    <w:rsid w:val="003562B8"/>
    <w:rsid w:val="003562F0"/>
    <w:rsid w:val="003570F2"/>
    <w:rsid w:val="0036224B"/>
    <w:rsid w:val="00362F3C"/>
    <w:rsid w:val="00364170"/>
    <w:rsid w:val="00364569"/>
    <w:rsid w:val="003649DA"/>
    <w:rsid w:val="003669C0"/>
    <w:rsid w:val="00370D9C"/>
    <w:rsid w:val="00371CD4"/>
    <w:rsid w:val="00381178"/>
    <w:rsid w:val="003845EC"/>
    <w:rsid w:val="00384984"/>
    <w:rsid w:val="00385A39"/>
    <w:rsid w:val="00386C8E"/>
    <w:rsid w:val="003870E8"/>
    <w:rsid w:val="0038783B"/>
    <w:rsid w:val="00387F2E"/>
    <w:rsid w:val="003923F0"/>
    <w:rsid w:val="00392C20"/>
    <w:rsid w:val="00394B1F"/>
    <w:rsid w:val="003A0D0F"/>
    <w:rsid w:val="003A39FB"/>
    <w:rsid w:val="003A55CE"/>
    <w:rsid w:val="003A6159"/>
    <w:rsid w:val="003A7433"/>
    <w:rsid w:val="003A7DA9"/>
    <w:rsid w:val="003B0095"/>
    <w:rsid w:val="003B0AE8"/>
    <w:rsid w:val="003B2B98"/>
    <w:rsid w:val="003B3F45"/>
    <w:rsid w:val="003B72A7"/>
    <w:rsid w:val="003B7E46"/>
    <w:rsid w:val="003C0242"/>
    <w:rsid w:val="003C0DD9"/>
    <w:rsid w:val="003C4E6B"/>
    <w:rsid w:val="003C5A9F"/>
    <w:rsid w:val="003C7BCE"/>
    <w:rsid w:val="003D1722"/>
    <w:rsid w:val="003D6625"/>
    <w:rsid w:val="003D6E9E"/>
    <w:rsid w:val="003E348D"/>
    <w:rsid w:val="003E52DF"/>
    <w:rsid w:val="003E536F"/>
    <w:rsid w:val="003E67FC"/>
    <w:rsid w:val="003E7EA9"/>
    <w:rsid w:val="003F0782"/>
    <w:rsid w:val="003F18BB"/>
    <w:rsid w:val="003F21E0"/>
    <w:rsid w:val="003F2E29"/>
    <w:rsid w:val="003F2E46"/>
    <w:rsid w:val="003F451F"/>
    <w:rsid w:val="003F4628"/>
    <w:rsid w:val="003F6082"/>
    <w:rsid w:val="003F7306"/>
    <w:rsid w:val="003F76C3"/>
    <w:rsid w:val="00402951"/>
    <w:rsid w:val="00402A8B"/>
    <w:rsid w:val="00402B01"/>
    <w:rsid w:val="0040415A"/>
    <w:rsid w:val="0040754F"/>
    <w:rsid w:val="004123BC"/>
    <w:rsid w:val="004231B6"/>
    <w:rsid w:val="0042361D"/>
    <w:rsid w:val="00423A7C"/>
    <w:rsid w:val="0042534C"/>
    <w:rsid w:val="0042572D"/>
    <w:rsid w:val="0042723C"/>
    <w:rsid w:val="00427C42"/>
    <w:rsid w:val="00431F2D"/>
    <w:rsid w:val="0043387F"/>
    <w:rsid w:val="00434671"/>
    <w:rsid w:val="00434A85"/>
    <w:rsid w:val="00434B95"/>
    <w:rsid w:val="00434EDF"/>
    <w:rsid w:val="004367F6"/>
    <w:rsid w:val="00437058"/>
    <w:rsid w:val="00437C87"/>
    <w:rsid w:val="00443EFD"/>
    <w:rsid w:val="00444337"/>
    <w:rsid w:val="0044682D"/>
    <w:rsid w:val="00447517"/>
    <w:rsid w:val="00451FC0"/>
    <w:rsid w:val="00454DEE"/>
    <w:rsid w:val="00455017"/>
    <w:rsid w:val="004602AF"/>
    <w:rsid w:val="00461124"/>
    <w:rsid w:val="004623D3"/>
    <w:rsid w:val="0046601B"/>
    <w:rsid w:val="0046630F"/>
    <w:rsid w:val="00466969"/>
    <w:rsid w:val="004751F8"/>
    <w:rsid w:val="00475640"/>
    <w:rsid w:val="00477A1F"/>
    <w:rsid w:val="00483163"/>
    <w:rsid w:val="00483E53"/>
    <w:rsid w:val="00484155"/>
    <w:rsid w:val="00485593"/>
    <w:rsid w:val="004865DF"/>
    <w:rsid w:val="004902D4"/>
    <w:rsid w:val="004925B4"/>
    <w:rsid w:val="00492D27"/>
    <w:rsid w:val="00493D5F"/>
    <w:rsid w:val="004A1A1C"/>
    <w:rsid w:val="004A4127"/>
    <w:rsid w:val="004A5D8C"/>
    <w:rsid w:val="004A6398"/>
    <w:rsid w:val="004B4EDC"/>
    <w:rsid w:val="004C008B"/>
    <w:rsid w:val="004C0564"/>
    <w:rsid w:val="004C3CF1"/>
    <w:rsid w:val="004C441B"/>
    <w:rsid w:val="004C46A6"/>
    <w:rsid w:val="004C5853"/>
    <w:rsid w:val="004C6BCC"/>
    <w:rsid w:val="004D0EE4"/>
    <w:rsid w:val="004D2E00"/>
    <w:rsid w:val="004D513B"/>
    <w:rsid w:val="004D7BE2"/>
    <w:rsid w:val="004E04C4"/>
    <w:rsid w:val="004E05AC"/>
    <w:rsid w:val="004E2B0F"/>
    <w:rsid w:val="004E422E"/>
    <w:rsid w:val="004E46E0"/>
    <w:rsid w:val="004E63FC"/>
    <w:rsid w:val="004F1E21"/>
    <w:rsid w:val="004F5A44"/>
    <w:rsid w:val="004F6FF0"/>
    <w:rsid w:val="00503BA5"/>
    <w:rsid w:val="00506B32"/>
    <w:rsid w:val="0051030D"/>
    <w:rsid w:val="005104DE"/>
    <w:rsid w:val="00510803"/>
    <w:rsid w:val="0051108E"/>
    <w:rsid w:val="005115F5"/>
    <w:rsid w:val="00511BF9"/>
    <w:rsid w:val="0051639A"/>
    <w:rsid w:val="005175DB"/>
    <w:rsid w:val="00521327"/>
    <w:rsid w:val="00521A2E"/>
    <w:rsid w:val="00523C88"/>
    <w:rsid w:val="0052479D"/>
    <w:rsid w:val="00524966"/>
    <w:rsid w:val="005256D0"/>
    <w:rsid w:val="00526044"/>
    <w:rsid w:val="005272C9"/>
    <w:rsid w:val="00530E01"/>
    <w:rsid w:val="00535990"/>
    <w:rsid w:val="00535C5D"/>
    <w:rsid w:val="00536248"/>
    <w:rsid w:val="00541C2B"/>
    <w:rsid w:val="00547957"/>
    <w:rsid w:val="005511A0"/>
    <w:rsid w:val="005520C9"/>
    <w:rsid w:val="0056619F"/>
    <w:rsid w:val="005715D5"/>
    <w:rsid w:val="00573C40"/>
    <w:rsid w:val="00574601"/>
    <w:rsid w:val="005808DC"/>
    <w:rsid w:val="00581656"/>
    <w:rsid w:val="005834C2"/>
    <w:rsid w:val="00586649"/>
    <w:rsid w:val="005871F0"/>
    <w:rsid w:val="00587D7D"/>
    <w:rsid w:val="00590ABA"/>
    <w:rsid w:val="0059423D"/>
    <w:rsid w:val="00595088"/>
    <w:rsid w:val="00596C3A"/>
    <w:rsid w:val="005A22AA"/>
    <w:rsid w:val="005A3107"/>
    <w:rsid w:val="005A33BF"/>
    <w:rsid w:val="005A3DBA"/>
    <w:rsid w:val="005A46ED"/>
    <w:rsid w:val="005B286A"/>
    <w:rsid w:val="005B3DBF"/>
    <w:rsid w:val="005B774B"/>
    <w:rsid w:val="005B79F4"/>
    <w:rsid w:val="005C0346"/>
    <w:rsid w:val="005C0D24"/>
    <w:rsid w:val="005C3C91"/>
    <w:rsid w:val="005C3E83"/>
    <w:rsid w:val="005C73EB"/>
    <w:rsid w:val="005D05E1"/>
    <w:rsid w:val="005D1FE0"/>
    <w:rsid w:val="005D7433"/>
    <w:rsid w:val="005E072D"/>
    <w:rsid w:val="005E191E"/>
    <w:rsid w:val="005E2F65"/>
    <w:rsid w:val="005E32FA"/>
    <w:rsid w:val="005E475B"/>
    <w:rsid w:val="005E47A3"/>
    <w:rsid w:val="005E5137"/>
    <w:rsid w:val="005F4F96"/>
    <w:rsid w:val="005F5D41"/>
    <w:rsid w:val="005F78B8"/>
    <w:rsid w:val="00600B64"/>
    <w:rsid w:val="006017CE"/>
    <w:rsid w:val="00603095"/>
    <w:rsid w:val="00603756"/>
    <w:rsid w:val="00603C49"/>
    <w:rsid w:val="00603F8A"/>
    <w:rsid w:val="00606293"/>
    <w:rsid w:val="00606B58"/>
    <w:rsid w:val="0061167B"/>
    <w:rsid w:val="00611F27"/>
    <w:rsid w:val="00613169"/>
    <w:rsid w:val="006152A8"/>
    <w:rsid w:val="00616EAF"/>
    <w:rsid w:val="006179DC"/>
    <w:rsid w:val="00617FF2"/>
    <w:rsid w:val="006218F9"/>
    <w:rsid w:val="006223CF"/>
    <w:rsid w:val="006233EB"/>
    <w:rsid w:val="00625207"/>
    <w:rsid w:val="00625F0B"/>
    <w:rsid w:val="00631EAE"/>
    <w:rsid w:val="00631F80"/>
    <w:rsid w:val="00633078"/>
    <w:rsid w:val="00633744"/>
    <w:rsid w:val="00634769"/>
    <w:rsid w:val="00635C08"/>
    <w:rsid w:val="00635D86"/>
    <w:rsid w:val="006402A4"/>
    <w:rsid w:val="006460AB"/>
    <w:rsid w:val="0064703F"/>
    <w:rsid w:val="00647680"/>
    <w:rsid w:val="006535B2"/>
    <w:rsid w:val="00653928"/>
    <w:rsid w:val="00656BF5"/>
    <w:rsid w:val="006621E7"/>
    <w:rsid w:val="00663088"/>
    <w:rsid w:val="0066402C"/>
    <w:rsid w:val="0067037D"/>
    <w:rsid w:val="00671B0F"/>
    <w:rsid w:val="00672D37"/>
    <w:rsid w:val="00676847"/>
    <w:rsid w:val="00683731"/>
    <w:rsid w:val="006853CD"/>
    <w:rsid w:val="00690C3F"/>
    <w:rsid w:val="00692882"/>
    <w:rsid w:val="00692B3A"/>
    <w:rsid w:val="006940A6"/>
    <w:rsid w:val="00694176"/>
    <w:rsid w:val="00694F32"/>
    <w:rsid w:val="00695C2C"/>
    <w:rsid w:val="00695D0F"/>
    <w:rsid w:val="006A1478"/>
    <w:rsid w:val="006A26C7"/>
    <w:rsid w:val="006A35C2"/>
    <w:rsid w:val="006A3EB1"/>
    <w:rsid w:val="006A43E4"/>
    <w:rsid w:val="006A74BD"/>
    <w:rsid w:val="006B3DE5"/>
    <w:rsid w:val="006B52FC"/>
    <w:rsid w:val="006B55E1"/>
    <w:rsid w:val="006B793D"/>
    <w:rsid w:val="006B7C05"/>
    <w:rsid w:val="006C0C38"/>
    <w:rsid w:val="006C3D40"/>
    <w:rsid w:val="006C7111"/>
    <w:rsid w:val="006D190D"/>
    <w:rsid w:val="006D1EA4"/>
    <w:rsid w:val="006D3245"/>
    <w:rsid w:val="006D4EBE"/>
    <w:rsid w:val="006D6E90"/>
    <w:rsid w:val="006E1B18"/>
    <w:rsid w:val="006E2164"/>
    <w:rsid w:val="006E58E5"/>
    <w:rsid w:val="006E6204"/>
    <w:rsid w:val="006E6340"/>
    <w:rsid w:val="006E6D5B"/>
    <w:rsid w:val="006E6E1A"/>
    <w:rsid w:val="006F210B"/>
    <w:rsid w:val="006F2650"/>
    <w:rsid w:val="006F4109"/>
    <w:rsid w:val="006F4BC1"/>
    <w:rsid w:val="006F70F9"/>
    <w:rsid w:val="006F78F3"/>
    <w:rsid w:val="00700B74"/>
    <w:rsid w:val="007031E5"/>
    <w:rsid w:val="007037F4"/>
    <w:rsid w:val="007040CA"/>
    <w:rsid w:val="0070433E"/>
    <w:rsid w:val="007056BD"/>
    <w:rsid w:val="0071015C"/>
    <w:rsid w:val="00712525"/>
    <w:rsid w:val="00713365"/>
    <w:rsid w:val="007150DC"/>
    <w:rsid w:val="0071713F"/>
    <w:rsid w:val="0072177B"/>
    <w:rsid w:val="00722BBA"/>
    <w:rsid w:val="00723004"/>
    <w:rsid w:val="00723F13"/>
    <w:rsid w:val="00724FE2"/>
    <w:rsid w:val="00727623"/>
    <w:rsid w:val="00727740"/>
    <w:rsid w:val="0072791E"/>
    <w:rsid w:val="007279AC"/>
    <w:rsid w:val="00731E08"/>
    <w:rsid w:val="0073296E"/>
    <w:rsid w:val="00736E64"/>
    <w:rsid w:val="00741F6B"/>
    <w:rsid w:val="0074217D"/>
    <w:rsid w:val="00743B00"/>
    <w:rsid w:val="00743E01"/>
    <w:rsid w:val="00746E09"/>
    <w:rsid w:val="007472CF"/>
    <w:rsid w:val="00747893"/>
    <w:rsid w:val="00747FB8"/>
    <w:rsid w:val="00750F98"/>
    <w:rsid w:val="007527E2"/>
    <w:rsid w:val="00752C97"/>
    <w:rsid w:val="00753CE1"/>
    <w:rsid w:val="007545FE"/>
    <w:rsid w:val="00756D2D"/>
    <w:rsid w:val="00756E2A"/>
    <w:rsid w:val="00757EB3"/>
    <w:rsid w:val="00763C48"/>
    <w:rsid w:val="00765A77"/>
    <w:rsid w:val="00766429"/>
    <w:rsid w:val="0077141B"/>
    <w:rsid w:val="00771995"/>
    <w:rsid w:val="00771C7C"/>
    <w:rsid w:val="00772A2F"/>
    <w:rsid w:val="007756C9"/>
    <w:rsid w:val="00775C87"/>
    <w:rsid w:val="0077616E"/>
    <w:rsid w:val="007814B8"/>
    <w:rsid w:val="00784B7E"/>
    <w:rsid w:val="0079084A"/>
    <w:rsid w:val="007921C3"/>
    <w:rsid w:val="00792F15"/>
    <w:rsid w:val="00793F64"/>
    <w:rsid w:val="00796706"/>
    <w:rsid w:val="007A1327"/>
    <w:rsid w:val="007A1E6A"/>
    <w:rsid w:val="007A718C"/>
    <w:rsid w:val="007B16F8"/>
    <w:rsid w:val="007B3545"/>
    <w:rsid w:val="007B4338"/>
    <w:rsid w:val="007B502A"/>
    <w:rsid w:val="007B55A1"/>
    <w:rsid w:val="007B74D9"/>
    <w:rsid w:val="007B771D"/>
    <w:rsid w:val="007C0D94"/>
    <w:rsid w:val="007C3495"/>
    <w:rsid w:val="007C3C6C"/>
    <w:rsid w:val="007C42C9"/>
    <w:rsid w:val="007C44F6"/>
    <w:rsid w:val="007C55E4"/>
    <w:rsid w:val="007C6A63"/>
    <w:rsid w:val="007C6AC5"/>
    <w:rsid w:val="007D0073"/>
    <w:rsid w:val="007D0E76"/>
    <w:rsid w:val="007D60FA"/>
    <w:rsid w:val="007D66F3"/>
    <w:rsid w:val="007E04BB"/>
    <w:rsid w:val="007E28C3"/>
    <w:rsid w:val="007E384B"/>
    <w:rsid w:val="007E3D0E"/>
    <w:rsid w:val="007E4D57"/>
    <w:rsid w:val="007E53A2"/>
    <w:rsid w:val="007E7814"/>
    <w:rsid w:val="007F1918"/>
    <w:rsid w:val="007F19F6"/>
    <w:rsid w:val="0080177D"/>
    <w:rsid w:val="00805148"/>
    <w:rsid w:val="0080564E"/>
    <w:rsid w:val="00806667"/>
    <w:rsid w:val="00806F65"/>
    <w:rsid w:val="00806FD1"/>
    <w:rsid w:val="00807856"/>
    <w:rsid w:val="00812434"/>
    <w:rsid w:val="00812533"/>
    <w:rsid w:val="00813CAD"/>
    <w:rsid w:val="00814FF9"/>
    <w:rsid w:val="00816D1A"/>
    <w:rsid w:val="00821117"/>
    <w:rsid w:val="00822519"/>
    <w:rsid w:val="0082333A"/>
    <w:rsid w:val="008260B2"/>
    <w:rsid w:val="00826AC8"/>
    <w:rsid w:val="008277B2"/>
    <w:rsid w:val="00832330"/>
    <w:rsid w:val="00834FDA"/>
    <w:rsid w:val="00837D47"/>
    <w:rsid w:val="00841363"/>
    <w:rsid w:val="00843ECC"/>
    <w:rsid w:val="00846732"/>
    <w:rsid w:val="00846F51"/>
    <w:rsid w:val="00847CE5"/>
    <w:rsid w:val="00851777"/>
    <w:rsid w:val="00851C60"/>
    <w:rsid w:val="008524EB"/>
    <w:rsid w:val="00853BF6"/>
    <w:rsid w:val="00853C13"/>
    <w:rsid w:val="008544F6"/>
    <w:rsid w:val="0085490D"/>
    <w:rsid w:val="00854FE6"/>
    <w:rsid w:val="008562C2"/>
    <w:rsid w:val="00861CD9"/>
    <w:rsid w:val="008620AC"/>
    <w:rsid w:val="00862B3E"/>
    <w:rsid w:val="00870D32"/>
    <w:rsid w:val="00873F4E"/>
    <w:rsid w:val="00876316"/>
    <w:rsid w:val="00876402"/>
    <w:rsid w:val="0087668C"/>
    <w:rsid w:val="00877184"/>
    <w:rsid w:val="008822B9"/>
    <w:rsid w:val="008836E5"/>
    <w:rsid w:val="008837D8"/>
    <w:rsid w:val="00883D2B"/>
    <w:rsid w:val="008877A7"/>
    <w:rsid w:val="008932E4"/>
    <w:rsid w:val="00895FF6"/>
    <w:rsid w:val="008963BA"/>
    <w:rsid w:val="008978A2"/>
    <w:rsid w:val="008A1052"/>
    <w:rsid w:val="008A20AE"/>
    <w:rsid w:val="008A3F4E"/>
    <w:rsid w:val="008B0440"/>
    <w:rsid w:val="008B20B2"/>
    <w:rsid w:val="008B26ED"/>
    <w:rsid w:val="008B295E"/>
    <w:rsid w:val="008B7147"/>
    <w:rsid w:val="008C050D"/>
    <w:rsid w:val="008C0C57"/>
    <w:rsid w:val="008C2332"/>
    <w:rsid w:val="008C267C"/>
    <w:rsid w:val="008C5DD3"/>
    <w:rsid w:val="008C71BB"/>
    <w:rsid w:val="008C7227"/>
    <w:rsid w:val="008D0AD8"/>
    <w:rsid w:val="008D105B"/>
    <w:rsid w:val="008D20F3"/>
    <w:rsid w:val="008D2E5B"/>
    <w:rsid w:val="008D4159"/>
    <w:rsid w:val="008D7D92"/>
    <w:rsid w:val="008D7EF6"/>
    <w:rsid w:val="008E0AE8"/>
    <w:rsid w:val="008E39A2"/>
    <w:rsid w:val="008E3DE3"/>
    <w:rsid w:val="008F115D"/>
    <w:rsid w:val="008F1329"/>
    <w:rsid w:val="008F2069"/>
    <w:rsid w:val="008F4C5D"/>
    <w:rsid w:val="00900F24"/>
    <w:rsid w:val="00901761"/>
    <w:rsid w:val="00902421"/>
    <w:rsid w:val="009061AD"/>
    <w:rsid w:val="00907FAC"/>
    <w:rsid w:val="00910369"/>
    <w:rsid w:val="009106C9"/>
    <w:rsid w:val="00912D2F"/>
    <w:rsid w:val="00916972"/>
    <w:rsid w:val="009172B7"/>
    <w:rsid w:val="009213F8"/>
    <w:rsid w:val="00921730"/>
    <w:rsid w:val="00921D90"/>
    <w:rsid w:val="00921EF9"/>
    <w:rsid w:val="00922180"/>
    <w:rsid w:val="00923ABB"/>
    <w:rsid w:val="00931BFC"/>
    <w:rsid w:val="00932DBC"/>
    <w:rsid w:val="00933805"/>
    <w:rsid w:val="00937CAB"/>
    <w:rsid w:val="00940EB1"/>
    <w:rsid w:val="00944504"/>
    <w:rsid w:val="009462C0"/>
    <w:rsid w:val="00951806"/>
    <w:rsid w:val="0095227C"/>
    <w:rsid w:val="0095304C"/>
    <w:rsid w:val="0096035E"/>
    <w:rsid w:val="00961185"/>
    <w:rsid w:val="00962AEA"/>
    <w:rsid w:val="00964339"/>
    <w:rsid w:val="00967226"/>
    <w:rsid w:val="00967562"/>
    <w:rsid w:val="00967F04"/>
    <w:rsid w:val="00972034"/>
    <w:rsid w:val="00973854"/>
    <w:rsid w:val="0097471C"/>
    <w:rsid w:val="009748C6"/>
    <w:rsid w:val="009826FF"/>
    <w:rsid w:val="009839B7"/>
    <w:rsid w:val="00984F4C"/>
    <w:rsid w:val="009852D6"/>
    <w:rsid w:val="00986859"/>
    <w:rsid w:val="00986976"/>
    <w:rsid w:val="00986DC9"/>
    <w:rsid w:val="00987030"/>
    <w:rsid w:val="00990515"/>
    <w:rsid w:val="00990565"/>
    <w:rsid w:val="00990C4F"/>
    <w:rsid w:val="00990CBB"/>
    <w:rsid w:val="00991F83"/>
    <w:rsid w:val="0099226F"/>
    <w:rsid w:val="00993DCE"/>
    <w:rsid w:val="00994B9A"/>
    <w:rsid w:val="00995E9D"/>
    <w:rsid w:val="00997042"/>
    <w:rsid w:val="00997F4C"/>
    <w:rsid w:val="009A1958"/>
    <w:rsid w:val="009A2813"/>
    <w:rsid w:val="009A4590"/>
    <w:rsid w:val="009A7126"/>
    <w:rsid w:val="009A7A87"/>
    <w:rsid w:val="009B2371"/>
    <w:rsid w:val="009B45FD"/>
    <w:rsid w:val="009B4971"/>
    <w:rsid w:val="009B5159"/>
    <w:rsid w:val="009B5FD8"/>
    <w:rsid w:val="009B6762"/>
    <w:rsid w:val="009B7938"/>
    <w:rsid w:val="009C3393"/>
    <w:rsid w:val="009C45CB"/>
    <w:rsid w:val="009D0516"/>
    <w:rsid w:val="009D083A"/>
    <w:rsid w:val="009D0C04"/>
    <w:rsid w:val="009D6D17"/>
    <w:rsid w:val="009D791E"/>
    <w:rsid w:val="009E13E2"/>
    <w:rsid w:val="009E16ED"/>
    <w:rsid w:val="009E18ED"/>
    <w:rsid w:val="009E1A5A"/>
    <w:rsid w:val="009E4D5C"/>
    <w:rsid w:val="009E5135"/>
    <w:rsid w:val="009E55C9"/>
    <w:rsid w:val="009E77AD"/>
    <w:rsid w:val="009F0647"/>
    <w:rsid w:val="009F251E"/>
    <w:rsid w:val="009F2A48"/>
    <w:rsid w:val="009F2FDB"/>
    <w:rsid w:val="009F366B"/>
    <w:rsid w:val="009F4701"/>
    <w:rsid w:val="009F7793"/>
    <w:rsid w:val="009F77F2"/>
    <w:rsid w:val="00A034C8"/>
    <w:rsid w:val="00A0590C"/>
    <w:rsid w:val="00A071BF"/>
    <w:rsid w:val="00A07370"/>
    <w:rsid w:val="00A07923"/>
    <w:rsid w:val="00A079B6"/>
    <w:rsid w:val="00A07DA5"/>
    <w:rsid w:val="00A17B2F"/>
    <w:rsid w:val="00A24246"/>
    <w:rsid w:val="00A265AF"/>
    <w:rsid w:val="00A26908"/>
    <w:rsid w:val="00A3130F"/>
    <w:rsid w:val="00A31E68"/>
    <w:rsid w:val="00A4224A"/>
    <w:rsid w:val="00A42644"/>
    <w:rsid w:val="00A42F14"/>
    <w:rsid w:val="00A475CA"/>
    <w:rsid w:val="00A47ADC"/>
    <w:rsid w:val="00A501C6"/>
    <w:rsid w:val="00A506B2"/>
    <w:rsid w:val="00A50A57"/>
    <w:rsid w:val="00A51535"/>
    <w:rsid w:val="00A55469"/>
    <w:rsid w:val="00A558EB"/>
    <w:rsid w:val="00A60C3B"/>
    <w:rsid w:val="00A60CA3"/>
    <w:rsid w:val="00A6252C"/>
    <w:rsid w:val="00A64B37"/>
    <w:rsid w:val="00A67E47"/>
    <w:rsid w:val="00A71967"/>
    <w:rsid w:val="00A72195"/>
    <w:rsid w:val="00A73DA9"/>
    <w:rsid w:val="00A758C0"/>
    <w:rsid w:val="00A765EC"/>
    <w:rsid w:val="00A76783"/>
    <w:rsid w:val="00A772C1"/>
    <w:rsid w:val="00A80DE9"/>
    <w:rsid w:val="00A8137F"/>
    <w:rsid w:val="00A82416"/>
    <w:rsid w:val="00A82427"/>
    <w:rsid w:val="00A8284D"/>
    <w:rsid w:val="00A83249"/>
    <w:rsid w:val="00A838EC"/>
    <w:rsid w:val="00A84964"/>
    <w:rsid w:val="00A85F73"/>
    <w:rsid w:val="00A863B6"/>
    <w:rsid w:val="00A90064"/>
    <w:rsid w:val="00A93457"/>
    <w:rsid w:val="00A942EC"/>
    <w:rsid w:val="00A9656C"/>
    <w:rsid w:val="00A96747"/>
    <w:rsid w:val="00AA3E0C"/>
    <w:rsid w:val="00AA418E"/>
    <w:rsid w:val="00AA5B42"/>
    <w:rsid w:val="00AB16D1"/>
    <w:rsid w:val="00AB5F6D"/>
    <w:rsid w:val="00AC03AB"/>
    <w:rsid w:val="00AC48DF"/>
    <w:rsid w:val="00AC5A32"/>
    <w:rsid w:val="00AC60DC"/>
    <w:rsid w:val="00AC6748"/>
    <w:rsid w:val="00AD16CF"/>
    <w:rsid w:val="00AD2376"/>
    <w:rsid w:val="00AD2EAF"/>
    <w:rsid w:val="00AE306E"/>
    <w:rsid w:val="00AE480A"/>
    <w:rsid w:val="00AE6FC4"/>
    <w:rsid w:val="00AF019B"/>
    <w:rsid w:val="00AF1501"/>
    <w:rsid w:val="00AF1A60"/>
    <w:rsid w:val="00AF6DE4"/>
    <w:rsid w:val="00AF7AB2"/>
    <w:rsid w:val="00B016F1"/>
    <w:rsid w:val="00B02FF0"/>
    <w:rsid w:val="00B045F0"/>
    <w:rsid w:val="00B061D3"/>
    <w:rsid w:val="00B06518"/>
    <w:rsid w:val="00B0683A"/>
    <w:rsid w:val="00B10A4D"/>
    <w:rsid w:val="00B10BBF"/>
    <w:rsid w:val="00B11D35"/>
    <w:rsid w:val="00B127A3"/>
    <w:rsid w:val="00B14812"/>
    <w:rsid w:val="00B15C9D"/>
    <w:rsid w:val="00B17190"/>
    <w:rsid w:val="00B17A2F"/>
    <w:rsid w:val="00B2041A"/>
    <w:rsid w:val="00B243F8"/>
    <w:rsid w:val="00B267E0"/>
    <w:rsid w:val="00B333E7"/>
    <w:rsid w:val="00B33A3E"/>
    <w:rsid w:val="00B348BE"/>
    <w:rsid w:val="00B36E43"/>
    <w:rsid w:val="00B37FD4"/>
    <w:rsid w:val="00B42B10"/>
    <w:rsid w:val="00B527DE"/>
    <w:rsid w:val="00B53820"/>
    <w:rsid w:val="00B550D1"/>
    <w:rsid w:val="00B56F80"/>
    <w:rsid w:val="00B57AD8"/>
    <w:rsid w:val="00B63271"/>
    <w:rsid w:val="00B640CC"/>
    <w:rsid w:val="00B74322"/>
    <w:rsid w:val="00B74A6E"/>
    <w:rsid w:val="00B764FF"/>
    <w:rsid w:val="00B801CE"/>
    <w:rsid w:val="00B84423"/>
    <w:rsid w:val="00B848EB"/>
    <w:rsid w:val="00B85357"/>
    <w:rsid w:val="00B875EB"/>
    <w:rsid w:val="00B900BA"/>
    <w:rsid w:val="00B95AD6"/>
    <w:rsid w:val="00B9654A"/>
    <w:rsid w:val="00B97698"/>
    <w:rsid w:val="00BA26A7"/>
    <w:rsid w:val="00BB150D"/>
    <w:rsid w:val="00BB1906"/>
    <w:rsid w:val="00BB20B0"/>
    <w:rsid w:val="00BB3FFB"/>
    <w:rsid w:val="00BB60F8"/>
    <w:rsid w:val="00BB7731"/>
    <w:rsid w:val="00BC0027"/>
    <w:rsid w:val="00BC1425"/>
    <w:rsid w:val="00BC1C46"/>
    <w:rsid w:val="00BC41AD"/>
    <w:rsid w:val="00BC46F3"/>
    <w:rsid w:val="00BC4BD7"/>
    <w:rsid w:val="00BC5EF6"/>
    <w:rsid w:val="00BC63CD"/>
    <w:rsid w:val="00BC6598"/>
    <w:rsid w:val="00BD06BF"/>
    <w:rsid w:val="00BD0C84"/>
    <w:rsid w:val="00BD1111"/>
    <w:rsid w:val="00BD6468"/>
    <w:rsid w:val="00BD65C8"/>
    <w:rsid w:val="00BE5C3B"/>
    <w:rsid w:val="00BE724B"/>
    <w:rsid w:val="00BE7F46"/>
    <w:rsid w:val="00BF0B62"/>
    <w:rsid w:val="00BF0EBD"/>
    <w:rsid w:val="00BF12AF"/>
    <w:rsid w:val="00BF56CA"/>
    <w:rsid w:val="00BF793A"/>
    <w:rsid w:val="00C017DE"/>
    <w:rsid w:val="00C01D29"/>
    <w:rsid w:val="00C02B71"/>
    <w:rsid w:val="00C03895"/>
    <w:rsid w:val="00C04F15"/>
    <w:rsid w:val="00C1268D"/>
    <w:rsid w:val="00C169F0"/>
    <w:rsid w:val="00C16F2F"/>
    <w:rsid w:val="00C17447"/>
    <w:rsid w:val="00C17C0C"/>
    <w:rsid w:val="00C213CA"/>
    <w:rsid w:val="00C22A29"/>
    <w:rsid w:val="00C24B58"/>
    <w:rsid w:val="00C24BC3"/>
    <w:rsid w:val="00C2759F"/>
    <w:rsid w:val="00C278BD"/>
    <w:rsid w:val="00C32366"/>
    <w:rsid w:val="00C32815"/>
    <w:rsid w:val="00C33C60"/>
    <w:rsid w:val="00C35D6F"/>
    <w:rsid w:val="00C370D5"/>
    <w:rsid w:val="00C434CA"/>
    <w:rsid w:val="00C440CB"/>
    <w:rsid w:val="00C45C38"/>
    <w:rsid w:val="00C51A06"/>
    <w:rsid w:val="00C5317B"/>
    <w:rsid w:val="00C5327E"/>
    <w:rsid w:val="00C54D38"/>
    <w:rsid w:val="00C54DC4"/>
    <w:rsid w:val="00C55160"/>
    <w:rsid w:val="00C55369"/>
    <w:rsid w:val="00C560C9"/>
    <w:rsid w:val="00C60337"/>
    <w:rsid w:val="00C606B8"/>
    <w:rsid w:val="00C609C0"/>
    <w:rsid w:val="00C63A8B"/>
    <w:rsid w:val="00C65089"/>
    <w:rsid w:val="00C66669"/>
    <w:rsid w:val="00C708EB"/>
    <w:rsid w:val="00C712B3"/>
    <w:rsid w:val="00C712EA"/>
    <w:rsid w:val="00C72699"/>
    <w:rsid w:val="00C74440"/>
    <w:rsid w:val="00C76C5F"/>
    <w:rsid w:val="00C81837"/>
    <w:rsid w:val="00C81BBD"/>
    <w:rsid w:val="00C81DB6"/>
    <w:rsid w:val="00C823B6"/>
    <w:rsid w:val="00C82646"/>
    <w:rsid w:val="00C82E5C"/>
    <w:rsid w:val="00C8369C"/>
    <w:rsid w:val="00C8715B"/>
    <w:rsid w:val="00C93F78"/>
    <w:rsid w:val="00C950FC"/>
    <w:rsid w:val="00C9532E"/>
    <w:rsid w:val="00C9585C"/>
    <w:rsid w:val="00C96190"/>
    <w:rsid w:val="00C973DB"/>
    <w:rsid w:val="00CA2F74"/>
    <w:rsid w:val="00CB3446"/>
    <w:rsid w:val="00CB3735"/>
    <w:rsid w:val="00CB3B83"/>
    <w:rsid w:val="00CB4792"/>
    <w:rsid w:val="00CB4DC8"/>
    <w:rsid w:val="00CB50B1"/>
    <w:rsid w:val="00CB50BF"/>
    <w:rsid w:val="00CB565B"/>
    <w:rsid w:val="00CB68D0"/>
    <w:rsid w:val="00CB78FB"/>
    <w:rsid w:val="00CC2CD7"/>
    <w:rsid w:val="00CC3828"/>
    <w:rsid w:val="00CC5A19"/>
    <w:rsid w:val="00CC798E"/>
    <w:rsid w:val="00CD0346"/>
    <w:rsid w:val="00CD1EFD"/>
    <w:rsid w:val="00CD2831"/>
    <w:rsid w:val="00CD4812"/>
    <w:rsid w:val="00CD48A4"/>
    <w:rsid w:val="00CD7B5A"/>
    <w:rsid w:val="00CE15B9"/>
    <w:rsid w:val="00CE5FF9"/>
    <w:rsid w:val="00CF3EC5"/>
    <w:rsid w:val="00CF4646"/>
    <w:rsid w:val="00CF5AC6"/>
    <w:rsid w:val="00CF7734"/>
    <w:rsid w:val="00D022FA"/>
    <w:rsid w:val="00D0517A"/>
    <w:rsid w:val="00D10EF6"/>
    <w:rsid w:val="00D13FBD"/>
    <w:rsid w:val="00D200EB"/>
    <w:rsid w:val="00D22BA8"/>
    <w:rsid w:val="00D24AC1"/>
    <w:rsid w:val="00D31D64"/>
    <w:rsid w:val="00D32664"/>
    <w:rsid w:val="00D40A70"/>
    <w:rsid w:val="00D42F03"/>
    <w:rsid w:val="00D43667"/>
    <w:rsid w:val="00D44B5C"/>
    <w:rsid w:val="00D44C2B"/>
    <w:rsid w:val="00D44F61"/>
    <w:rsid w:val="00D46E2C"/>
    <w:rsid w:val="00D4701F"/>
    <w:rsid w:val="00D50030"/>
    <w:rsid w:val="00D51940"/>
    <w:rsid w:val="00D52419"/>
    <w:rsid w:val="00D54B43"/>
    <w:rsid w:val="00D6064C"/>
    <w:rsid w:val="00D61E39"/>
    <w:rsid w:val="00D62F7F"/>
    <w:rsid w:val="00D66CFE"/>
    <w:rsid w:val="00D7099A"/>
    <w:rsid w:val="00D70F13"/>
    <w:rsid w:val="00D80F0E"/>
    <w:rsid w:val="00D8296E"/>
    <w:rsid w:val="00D83259"/>
    <w:rsid w:val="00D8693E"/>
    <w:rsid w:val="00D86AA6"/>
    <w:rsid w:val="00D87026"/>
    <w:rsid w:val="00D87F65"/>
    <w:rsid w:val="00D90B53"/>
    <w:rsid w:val="00D930CB"/>
    <w:rsid w:val="00D935F8"/>
    <w:rsid w:val="00D94068"/>
    <w:rsid w:val="00D94538"/>
    <w:rsid w:val="00D94A3A"/>
    <w:rsid w:val="00D95BA3"/>
    <w:rsid w:val="00D9637F"/>
    <w:rsid w:val="00D97F87"/>
    <w:rsid w:val="00DA0264"/>
    <w:rsid w:val="00DA281C"/>
    <w:rsid w:val="00DA2D02"/>
    <w:rsid w:val="00DA57E2"/>
    <w:rsid w:val="00DB0DC4"/>
    <w:rsid w:val="00DB1E66"/>
    <w:rsid w:val="00DB2D28"/>
    <w:rsid w:val="00DB3B49"/>
    <w:rsid w:val="00DB3CA6"/>
    <w:rsid w:val="00DB50C1"/>
    <w:rsid w:val="00DB58F5"/>
    <w:rsid w:val="00DB5D53"/>
    <w:rsid w:val="00DB6B1C"/>
    <w:rsid w:val="00DC0C00"/>
    <w:rsid w:val="00DC2A4A"/>
    <w:rsid w:val="00DC33BE"/>
    <w:rsid w:val="00DC42C6"/>
    <w:rsid w:val="00DC6C42"/>
    <w:rsid w:val="00DC7088"/>
    <w:rsid w:val="00DC7B5C"/>
    <w:rsid w:val="00DD274C"/>
    <w:rsid w:val="00DD28F4"/>
    <w:rsid w:val="00DD3E71"/>
    <w:rsid w:val="00DD4591"/>
    <w:rsid w:val="00DD6A0B"/>
    <w:rsid w:val="00DE01AD"/>
    <w:rsid w:val="00DE0C68"/>
    <w:rsid w:val="00DE33F1"/>
    <w:rsid w:val="00DF33F3"/>
    <w:rsid w:val="00DF374B"/>
    <w:rsid w:val="00DF39CA"/>
    <w:rsid w:val="00DF4CDF"/>
    <w:rsid w:val="00E006C8"/>
    <w:rsid w:val="00E0092F"/>
    <w:rsid w:val="00E00AD0"/>
    <w:rsid w:val="00E03E85"/>
    <w:rsid w:val="00E04292"/>
    <w:rsid w:val="00E0621E"/>
    <w:rsid w:val="00E06711"/>
    <w:rsid w:val="00E07D1C"/>
    <w:rsid w:val="00E1204E"/>
    <w:rsid w:val="00E12AE5"/>
    <w:rsid w:val="00E15207"/>
    <w:rsid w:val="00E1765B"/>
    <w:rsid w:val="00E17FA0"/>
    <w:rsid w:val="00E22441"/>
    <w:rsid w:val="00E22822"/>
    <w:rsid w:val="00E23902"/>
    <w:rsid w:val="00E27045"/>
    <w:rsid w:val="00E2751B"/>
    <w:rsid w:val="00E332E4"/>
    <w:rsid w:val="00E33581"/>
    <w:rsid w:val="00E3506C"/>
    <w:rsid w:val="00E35688"/>
    <w:rsid w:val="00E35C0C"/>
    <w:rsid w:val="00E36023"/>
    <w:rsid w:val="00E36515"/>
    <w:rsid w:val="00E377AD"/>
    <w:rsid w:val="00E41B36"/>
    <w:rsid w:val="00E4371C"/>
    <w:rsid w:val="00E444AA"/>
    <w:rsid w:val="00E46051"/>
    <w:rsid w:val="00E47CDD"/>
    <w:rsid w:val="00E500B9"/>
    <w:rsid w:val="00E50583"/>
    <w:rsid w:val="00E52A67"/>
    <w:rsid w:val="00E52D21"/>
    <w:rsid w:val="00E52E5F"/>
    <w:rsid w:val="00E544F6"/>
    <w:rsid w:val="00E54504"/>
    <w:rsid w:val="00E6095B"/>
    <w:rsid w:val="00E60DA2"/>
    <w:rsid w:val="00E630B8"/>
    <w:rsid w:val="00E655F3"/>
    <w:rsid w:val="00E66E35"/>
    <w:rsid w:val="00E66F3E"/>
    <w:rsid w:val="00E67646"/>
    <w:rsid w:val="00E70E7D"/>
    <w:rsid w:val="00E727C4"/>
    <w:rsid w:val="00E7555C"/>
    <w:rsid w:val="00E75A6F"/>
    <w:rsid w:val="00E7621E"/>
    <w:rsid w:val="00E8000B"/>
    <w:rsid w:val="00E83011"/>
    <w:rsid w:val="00E831F1"/>
    <w:rsid w:val="00E8458A"/>
    <w:rsid w:val="00E8623D"/>
    <w:rsid w:val="00E8673B"/>
    <w:rsid w:val="00E87531"/>
    <w:rsid w:val="00E901B1"/>
    <w:rsid w:val="00E96E2B"/>
    <w:rsid w:val="00EA11C9"/>
    <w:rsid w:val="00EA11E1"/>
    <w:rsid w:val="00EA5FD4"/>
    <w:rsid w:val="00EA7029"/>
    <w:rsid w:val="00EA723D"/>
    <w:rsid w:val="00EB0B30"/>
    <w:rsid w:val="00EB10B5"/>
    <w:rsid w:val="00EB2E30"/>
    <w:rsid w:val="00EB75DB"/>
    <w:rsid w:val="00EB79BB"/>
    <w:rsid w:val="00EC128C"/>
    <w:rsid w:val="00EC4EF5"/>
    <w:rsid w:val="00EC7CB6"/>
    <w:rsid w:val="00ED38D2"/>
    <w:rsid w:val="00ED6315"/>
    <w:rsid w:val="00ED7FD3"/>
    <w:rsid w:val="00EE0C12"/>
    <w:rsid w:val="00EE1E86"/>
    <w:rsid w:val="00EE381A"/>
    <w:rsid w:val="00EE4158"/>
    <w:rsid w:val="00EE460A"/>
    <w:rsid w:val="00EE54C4"/>
    <w:rsid w:val="00EE59BC"/>
    <w:rsid w:val="00EE649D"/>
    <w:rsid w:val="00EE715A"/>
    <w:rsid w:val="00EF10CB"/>
    <w:rsid w:val="00EF14F5"/>
    <w:rsid w:val="00EF1872"/>
    <w:rsid w:val="00EF42A5"/>
    <w:rsid w:val="00F016F0"/>
    <w:rsid w:val="00F04ED2"/>
    <w:rsid w:val="00F06852"/>
    <w:rsid w:val="00F06AB0"/>
    <w:rsid w:val="00F13AD2"/>
    <w:rsid w:val="00F14033"/>
    <w:rsid w:val="00F15755"/>
    <w:rsid w:val="00F16B59"/>
    <w:rsid w:val="00F20A7F"/>
    <w:rsid w:val="00F21FEF"/>
    <w:rsid w:val="00F226E6"/>
    <w:rsid w:val="00F23FDE"/>
    <w:rsid w:val="00F246BF"/>
    <w:rsid w:val="00F2574A"/>
    <w:rsid w:val="00F260ED"/>
    <w:rsid w:val="00F31C7C"/>
    <w:rsid w:val="00F33C49"/>
    <w:rsid w:val="00F3620B"/>
    <w:rsid w:val="00F36D3B"/>
    <w:rsid w:val="00F41F60"/>
    <w:rsid w:val="00F43A31"/>
    <w:rsid w:val="00F46E59"/>
    <w:rsid w:val="00F5198E"/>
    <w:rsid w:val="00F55636"/>
    <w:rsid w:val="00F55CF2"/>
    <w:rsid w:val="00F56C85"/>
    <w:rsid w:val="00F62901"/>
    <w:rsid w:val="00F63907"/>
    <w:rsid w:val="00F64555"/>
    <w:rsid w:val="00F66142"/>
    <w:rsid w:val="00F67249"/>
    <w:rsid w:val="00F72905"/>
    <w:rsid w:val="00F73C2C"/>
    <w:rsid w:val="00F769A1"/>
    <w:rsid w:val="00F81B33"/>
    <w:rsid w:val="00F81DE8"/>
    <w:rsid w:val="00F8338C"/>
    <w:rsid w:val="00F8523C"/>
    <w:rsid w:val="00F8705C"/>
    <w:rsid w:val="00F87298"/>
    <w:rsid w:val="00F9117C"/>
    <w:rsid w:val="00F91ED4"/>
    <w:rsid w:val="00F92DDF"/>
    <w:rsid w:val="00F9532F"/>
    <w:rsid w:val="00F95C49"/>
    <w:rsid w:val="00F961E8"/>
    <w:rsid w:val="00F97711"/>
    <w:rsid w:val="00FA118A"/>
    <w:rsid w:val="00FA2D55"/>
    <w:rsid w:val="00FA45DC"/>
    <w:rsid w:val="00FA5511"/>
    <w:rsid w:val="00FA5AF3"/>
    <w:rsid w:val="00FB1D6A"/>
    <w:rsid w:val="00FB72DD"/>
    <w:rsid w:val="00FC4D52"/>
    <w:rsid w:val="00FC51A4"/>
    <w:rsid w:val="00FC5BF8"/>
    <w:rsid w:val="00FC649E"/>
    <w:rsid w:val="00FC6BCA"/>
    <w:rsid w:val="00FC7C68"/>
    <w:rsid w:val="00FD0297"/>
    <w:rsid w:val="00FD2470"/>
    <w:rsid w:val="00FD2943"/>
    <w:rsid w:val="00FD2F47"/>
    <w:rsid w:val="00FD346E"/>
    <w:rsid w:val="00FD6E42"/>
    <w:rsid w:val="00FE05BC"/>
    <w:rsid w:val="00FE2EAA"/>
    <w:rsid w:val="00FE3BDE"/>
    <w:rsid w:val="00FE4FD4"/>
    <w:rsid w:val="00FE5449"/>
    <w:rsid w:val="00FE66AF"/>
    <w:rsid w:val="00FE727C"/>
    <w:rsid w:val="00FF21DE"/>
    <w:rsid w:val="00FF5476"/>
    <w:rsid w:val="00FF5BB0"/>
    <w:rsid w:val="00FF5EC8"/>
    <w:rsid w:val="00FF63BB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150C3"/>
  <w15:docId w15:val="{FAD70EC1-BDA2-4F4B-B045-8506FEEA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9E55C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2E59C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2E59C4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E59C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qFormat/>
    <w:rsid w:val="0087631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paragraph" w:styleId="51">
    <w:name w:val="heading 5"/>
    <w:basedOn w:val="a1"/>
    <w:next w:val="a1"/>
    <w:link w:val="52"/>
    <w:semiHidden/>
    <w:unhideWhenUsed/>
    <w:qFormat/>
    <w:rsid w:val="002E59C4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E59C4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E59C4"/>
    <w:pPr>
      <w:keepNext/>
      <w:spacing w:line="720" w:lineRule="auto"/>
      <w:ind w:leftChars="400"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E59C4"/>
    <w:pPr>
      <w:keepNext/>
      <w:spacing w:line="720" w:lineRule="auto"/>
      <w:ind w:leftChars="400"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E59C4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qFormat/>
    <w:rsid w:val="00876316"/>
    <w:rPr>
      <w:b w:val="0"/>
      <w:bCs w:val="0"/>
      <w:i w:val="0"/>
      <w:iCs w:val="0"/>
    </w:rPr>
  </w:style>
  <w:style w:type="character" w:styleId="a6">
    <w:name w:val="Strong"/>
    <w:qFormat/>
    <w:rsid w:val="00876316"/>
    <w:rPr>
      <w:b w:val="0"/>
      <w:bCs w:val="0"/>
      <w:i w:val="0"/>
      <w:iCs w:val="0"/>
    </w:rPr>
  </w:style>
  <w:style w:type="character" w:customStyle="1" w:styleId="bold2">
    <w:name w:val="bold2"/>
    <w:rsid w:val="00876316"/>
    <w:rPr>
      <w:b/>
      <w:bCs/>
    </w:rPr>
  </w:style>
  <w:style w:type="character" w:customStyle="1" w:styleId="style71">
    <w:name w:val="style71"/>
    <w:rsid w:val="00876316"/>
    <w:rPr>
      <w:color w:val="000000"/>
      <w:sz w:val="18"/>
      <w:szCs w:val="18"/>
    </w:rPr>
  </w:style>
  <w:style w:type="character" w:styleId="a7">
    <w:name w:val="Hyperlink"/>
    <w:rsid w:val="00876316"/>
    <w:rPr>
      <w:color w:val="0000FF"/>
      <w:u w:val="single"/>
    </w:rPr>
  </w:style>
  <w:style w:type="character" w:styleId="a8">
    <w:name w:val="FollowedHyperlink"/>
    <w:rsid w:val="00771C7C"/>
    <w:rPr>
      <w:color w:val="800080"/>
      <w:u w:val="single"/>
    </w:rPr>
  </w:style>
  <w:style w:type="paragraph" w:styleId="a9">
    <w:name w:val="header"/>
    <w:basedOn w:val="a1"/>
    <w:link w:val="aa"/>
    <w:uiPriority w:val="99"/>
    <w:rsid w:val="00E27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27045"/>
    <w:rPr>
      <w:kern w:val="2"/>
    </w:rPr>
  </w:style>
  <w:style w:type="paragraph" w:styleId="ab">
    <w:name w:val="footer"/>
    <w:basedOn w:val="a1"/>
    <w:link w:val="ac"/>
    <w:uiPriority w:val="99"/>
    <w:rsid w:val="00E27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27045"/>
    <w:rPr>
      <w:kern w:val="2"/>
    </w:rPr>
  </w:style>
  <w:style w:type="paragraph" w:styleId="ad">
    <w:name w:val="List Paragraph"/>
    <w:basedOn w:val="a1"/>
    <w:uiPriority w:val="34"/>
    <w:qFormat/>
    <w:rsid w:val="0000069F"/>
    <w:pPr>
      <w:ind w:leftChars="200" w:left="480"/>
    </w:pPr>
    <w:rPr>
      <w:szCs w:val="20"/>
    </w:rPr>
  </w:style>
  <w:style w:type="character" w:customStyle="1" w:styleId="tabbedpanelscontent1">
    <w:name w:val="tabbedpanelscontent1"/>
    <w:rsid w:val="0000069F"/>
    <w:rPr>
      <w:b w:val="0"/>
      <w:bCs w:val="0"/>
    </w:rPr>
  </w:style>
  <w:style w:type="character" w:customStyle="1" w:styleId="bold21">
    <w:name w:val="bold21"/>
    <w:rsid w:val="0000069F"/>
    <w:rPr>
      <w:b/>
      <w:bCs/>
      <w:sz w:val="21"/>
      <w:szCs w:val="21"/>
    </w:rPr>
  </w:style>
  <w:style w:type="paragraph" w:styleId="ae">
    <w:name w:val="Balloon Text"/>
    <w:basedOn w:val="a1"/>
    <w:link w:val="af"/>
    <w:rsid w:val="00595088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95088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Plain Text"/>
    <w:basedOn w:val="a1"/>
    <w:link w:val="af1"/>
    <w:uiPriority w:val="99"/>
    <w:unhideWhenUsed/>
    <w:rsid w:val="00547957"/>
    <w:rPr>
      <w:rFonts w:ascii="Calibri" w:hAnsi="Courier New" w:cs="Courier New"/>
    </w:rPr>
  </w:style>
  <w:style w:type="character" w:customStyle="1" w:styleId="af1">
    <w:name w:val="純文字 字元"/>
    <w:link w:val="af0"/>
    <w:uiPriority w:val="99"/>
    <w:rsid w:val="00547957"/>
    <w:rPr>
      <w:rFonts w:ascii="Calibri" w:hAnsi="Courier New" w:cs="Courier New"/>
      <w:kern w:val="2"/>
      <w:sz w:val="24"/>
      <w:szCs w:val="24"/>
    </w:rPr>
  </w:style>
  <w:style w:type="table" w:styleId="af2">
    <w:name w:val="Table Grid"/>
    <w:basedOn w:val="a3"/>
    <w:rsid w:val="0027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uiPriority w:val="99"/>
    <w:semiHidden/>
    <w:unhideWhenUsed/>
    <w:rsid w:val="004A6398"/>
    <w:rPr>
      <w:color w:val="605E5C"/>
      <w:shd w:val="clear" w:color="auto" w:fill="E1DFDD"/>
    </w:rPr>
  </w:style>
  <w:style w:type="paragraph" w:styleId="HTML">
    <w:name w:val="HTML Address"/>
    <w:basedOn w:val="a1"/>
    <w:link w:val="HTML0"/>
    <w:rsid w:val="002E59C4"/>
    <w:rPr>
      <w:i/>
      <w:iCs/>
    </w:rPr>
  </w:style>
  <w:style w:type="character" w:customStyle="1" w:styleId="HTML0">
    <w:name w:val="HTML 位址 字元"/>
    <w:link w:val="HTML"/>
    <w:rsid w:val="002E59C4"/>
    <w:rPr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rsid w:val="002E59C4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link w:val="HTML1"/>
    <w:rsid w:val="002E59C4"/>
    <w:rPr>
      <w:rFonts w:ascii="Courier New" w:hAnsi="Courier New" w:cs="Courier New"/>
      <w:kern w:val="2"/>
    </w:rPr>
  </w:style>
  <w:style w:type="paragraph" w:styleId="Web">
    <w:name w:val="Normal (Web)"/>
    <w:basedOn w:val="a1"/>
    <w:rsid w:val="002E59C4"/>
  </w:style>
  <w:style w:type="paragraph" w:styleId="af3">
    <w:name w:val="Normal Indent"/>
    <w:basedOn w:val="a1"/>
    <w:rsid w:val="002E59C4"/>
    <w:pPr>
      <w:ind w:leftChars="200" w:left="480"/>
    </w:pPr>
  </w:style>
  <w:style w:type="paragraph" w:styleId="af4">
    <w:name w:val="Quote"/>
    <w:basedOn w:val="a1"/>
    <w:next w:val="a1"/>
    <w:link w:val="af5"/>
    <w:uiPriority w:val="29"/>
    <w:qFormat/>
    <w:rsid w:val="002E59C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5">
    <w:name w:val="引文 字元"/>
    <w:link w:val="af4"/>
    <w:uiPriority w:val="29"/>
    <w:rsid w:val="002E59C4"/>
    <w:rPr>
      <w:i/>
      <w:iCs/>
      <w:color w:val="404040"/>
      <w:kern w:val="2"/>
      <w:sz w:val="24"/>
      <w:szCs w:val="24"/>
    </w:rPr>
  </w:style>
  <w:style w:type="paragraph" w:styleId="af6">
    <w:name w:val="Document Map"/>
    <w:basedOn w:val="a1"/>
    <w:link w:val="af7"/>
    <w:rsid w:val="002E59C4"/>
    <w:rPr>
      <w:rFonts w:ascii="Microsoft JhengHei UI" w:eastAsia="Microsoft JhengHei UI"/>
      <w:sz w:val="18"/>
      <w:szCs w:val="18"/>
    </w:rPr>
  </w:style>
  <w:style w:type="character" w:customStyle="1" w:styleId="af7">
    <w:name w:val="文件引導模式 字元"/>
    <w:link w:val="af6"/>
    <w:rsid w:val="002E59C4"/>
    <w:rPr>
      <w:rFonts w:ascii="Microsoft JhengHei UI" w:eastAsia="Microsoft JhengHei UI"/>
      <w:kern w:val="2"/>
      <w:sz w:val="18"/>
      <w:szCs w:val="18"/>
    </w:rPr>
  </w:style>
  <w:style w:type="paragraph" w:styleId="af8">
    <w:name w:val="Date"/>
    <w:basedOn w:val="a1"/>
    <w:next w:val="a1"/>
    <w:link w:val="af9"/>
    <w:rsid w:val="002E59C4"/>
    <w:pPr>
      <w:jc w:val="right"/>
    </w:pPr>
  </w:style>
  <w:style w:type="character" w:customStyle="1" w:styleId="af9">
    <w:name w:val="日期 字元"/>
    <w:link w:val="af8"/>
    <w:rsid w:val="002E59C4"/>
    <w:rPr>
      <w:kern w:val="2"/>
      <w:sz w:val="24"/>
      <w:szCs w:val="24"/>
    </w:rPr>
  </w:style>
  <w:style w:type="paragraph" w:styleId="afa">
    <w:name w:val="macro"/>
    <w:link w:val="afb"/>
    <w:rsid w:val="002E59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b">
    <w:name w:val="巨集文字 字元"/>
    <w:link w:val="afa"/>
    <w:rsid w:val="002E59C4"/>
    <w:rPr>
      <w:rFonts w:ascii="Courier New" w:hAnsi="Courier New" w:cs="Courier New"/>
      <w:kern w:val="2"/>
      <w:sz w:val="24"/>
      <w:szCs w:val="24"/>
    </w:rPr>
  </w:style>
  <w:style w:type="paragraph" w:styleId="afc">
    <w:name w:val="Body Text"/>
    <w:basedOn w:val="a1"/>
    <w:link w:val="afd"/>
    <w:rsid w:val="002E59C4"/>
    <w:pPr>
      <w:spacing w:after="120"/>
    </w:pPr>
  </w:style>
  <w:style w:type="character" w:customStyle="1" w:styleId="afd">
    <w:name w:val="本文 字元"/>
    <w:link w:val="afc"/>
    <w:rsid w:val="002E59C4"/>
    <w:rPr>
      <w:kern w:val="2"/>
      <w:sz w:val="24"/>
      <w:szCs w:val="24"/>
    </w:rPr>
  </w:style>
  <w:style w:type="paragraph" w:styleId="23">
    <w:name w:val="Body Text 2"/>
    <w:basedOn w:val="a1"/>
    <w:link w:val="24"/>
    <w:rsid w:val="002E59C4"/>
    <w:pPr>
      <w:spacing w:after="120" w:line="480" w:lineRule="auto"/>
    </w:pPr>
  </w:style>
  <w:style w:type="character" w:customStyle="1" w:styleId="24">
    <w:name w:val="本文 2 字元"/>
    <w:link w:val="23"/>
    <w:rsid w:val="002E59C4"/>
    <w:rPr>
      <w:kern w:val="2"/>
      <w:sz w:val="24"/>
      <w:szCs w:val="24"/>
    </w:rPr>
  </w:style>
  <w:style w:type="paragraph" w:styleId="33">
    <w:name w:val="Body Text 3"/>
    <w:basedOn w:val="a1"/>
    <w:link w:val="34"/>
    <w:rsid w:val="002E59C4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rsid w:val="002E59C4"/>
    <w:rPr>
      <w:kern w:val="2"/>
      <w:sz w:val="16"/>
      <w:szCs w:val="16"/>
    </w:rPr>
  </w:style>
  <w:style w:type="paragraph" w:styleId="afe">
    <w:name w:val="Body Text First Indent"/>
    <w:basedOn w:val="afc"/>
    <w:link w:val="aff"/>
    <w:rsid w:val="002E59C4"/>
    <w:pPr>
      <w:ind w:firstLineChars="100" w:firstLine="210"/>
    </w:pPr>
  </w:style>
  <w:style w:type="character" w:customStyle="1" w:styleId="aff">
    <w:name w:val="本文第一層縮排 字元"/>
    <w:basedOn w:val="afd"/>
    <w:link w:val="afe"/>
    <w:rsid w:val="002E59C4"/>
    <w:rPr>
      <w:kern w:val="2"/>
      <w:sz w:val="24"/>
      <w:szCs w:val="24"/>
    </w:rPr>
  </w:style>
  <w:style w:type="paragraph" w:styleId="aff0">
    <w:name w:val="Body Text Indent"/>
    <w:basedOn w:val="a1"/>
    <w:link w:val="aff1"/>
    <w:rsid w:val="002E59C4"/>
    <w:pPr>
      <w:spacing w:after="120"/>
      <w:ind w:leftChars="200" w:left="480"/>
    </w:pPr>
  </w:style>
  <w:style w:type="character" w:customStyle="1" w:styleId="aff1">
    <w:name w:val="本文縮排 字元"/>
    <w:link w:val="aff0"/>
    <w:rsid w:val="002E59C4"/>
    <w:rPr>
      <w:kern w:val="2"/>
      <w:sz w:val="24"/>
      <w:szCs w:val="24"/>
    </w:rPr>
  </w:style>
  <w:style w:type="paragraph" w:styleId="25">
    <w:name w:val="Body Text First Indent 2"/>
    <w:basedOn w:val="aff0"/>
    <w:link w:val="26"/>
    <w:rsid w:val="002E59C4"/>
    <w:pPr>
      <w:ind w:firstLineChars="100" w:firstLine="210"/>
    </w:pPr>
  </w:style>
  <w:style w:type="character" w:customStyle="1" w:styleId="26">
    <w:name w:val="本文第一層縮排 2 字元"/>
    <w:basedOn w:val="aff1"/>
    <w:link w:val="25"/>
    <w:rsid w:val="002E59C4"/>
    <w:rPr>
      <w:kern w:val="2"/>
      <w:sz w:val="24"/>
      <w:szCs w:val="24"/>
    </w:rPr>
  </w:style>
  <w:style w:type="paragraph" w:styleId="27">
    <w:name w:val="Body Text Indent 2"/>
    <w:basedOn w:val="a1"/>
    <w:link w:val="28"/>
    <w:rsid w:val="002E59C4"/>
    <w:pPr>
      <w:spacing w:after="120" w:line="480" w:lineRule="auto"/>
      <w:ind w:leftChars="200" w:left="480"/>
    </w:pPr>
  </w:style>
  <w:style w:type="character" w:customStyle="1" w:styleId="28">
    <w:name w:val="本文縮排 2 字元"/>
    <w:link w:val="27"/>
    <w:rsid w:val="002E59C4"/>
    <w:rPr>
      <w:kern w:val="2"/>
      <w:sz w:val="24"/>
      <w:szCs w:val="24"/>
    </w:rPr>
  </w:style>
  <w:style w:type="paragraph" w:styleId="35">
    <w:name w:val="Body Text Indent 3"/>
    <w:basedOn w:val="a1"/>
    <w:link w:val="36"/>
    <w:rsid w:val="002E59C4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link w:val="35"/>
    <w:rsid w:val="002E59C4"/>
    <w:rPr>
      <w:kern w:val="2"/>
      <w:sz w:val="16"/>
      <w:szCs w:val="16"/>
    </w:rPr>
  </w:style>
  <w:style w:type="paragraph" w:styleId="12">
    <w:name w:val="toc 1"/>
    <w:basedOn w:val="a1"/>
    <w:next w:val="a1"/>
    <w:autoRedefine/>
    <w:rsid w:val="002E59C4"/>
  </w:style>
  <w:style w:type="paragraph" w:styleId="29">
    <w:name w:val="toc 2"/>
    <w:basedOn w:val="a1"/>
    <w:next w:val="a1"/>
    <w:autoRedefine/>
    <w:rsid w:val="002E59C4"/>
    <w:pPr>
      <w:ind w:leftChars="200" w:left="480"/>
    </w:pPr>
  </w:style>
  <w:style w:type="paragraph" w:styleId="37">
    <w:name w:val="toc 3"/>
    <w:basedOn w:val="a1"/>
    <w:next w:val="a1"/>
    <w:autoRedefine/>
    <w:rsid w:val="002E59C4"/>
    <w:pPr>
      <w:ind w:leftChars="400" w:left="960"/>
    </w:pPr>
  </w:style>
  <w:style w:type="paragraph" w:styleId="42">
    <w:name w:val="toc 4"/>
    <w:basedOn w:val="a1"/>
    <w:next w:val="a1"/>
    <w:autoRedefine/>
    <w:rsid w:val="002E59C4"/>
    <w:pPr>
      <w:ind w:leftChars="600" w:left="1440"/>
    </w:pPr>
  </w:style>
  <w:style w:type="paragraph" w:styleId="53">
    <w:name w:val="toc 5"/>
    <w:basedOn w:val="a1"/>
    <w:next w:val="a1"/>
    <w:autoRedefine/>
    <w:rsid w:val="002E59C4"/>
    <w:pPr>
      <w:ind w:leftChars="800" w:left="1920"/>
    </w:pPr>
  </w:style>
  <w:style w:type="paragraph" w:styleId="61">
    <w:name w:val="toc 6"/>
    <w:basedOn w:val="a1"/>
    <w:next w:val="a1"/>
    <w:autoRedefine/>
    <w:rsid w:val="002E59C4"/>
    <w:pPr>
      <w:ind w:leftChars="1000" w:left="2400"/>
    </w:pPr>
  </w:style>
  <w:style w:type="paragraph" w:styleId="71">
    <w:name w:val="toc 7"/>
    <w:basedOn w:val="a1"/>
    <w:next w:val="a1"/>
    <w:autoRedefine/>
    <w:rsid w:val="002E59C4"/>
    <w:pPr>
      <w:ind w:leftChars="1200" w:left="2880"/>
    </w:pPr>
  </w:style>
  <w:style w:type="paragraph" w:styleId="81">
    <w:name w:val="toc 8"/>
    <w:basedOn w:val="a1"/>
    <w:next w:val="a1"/>
    <w:autoRedefine/>
    <w:rsid w:val="002E59C4"/>
    <w:pPr>
      <w:ind w:leftChars="1400" w:left="3360"/>
    </w:pPr>
  </w:style>
  <w:style w:type="paragraph" w:styleId="91">
    <w:name w:val="toc 9"/>
    <w:basedOn w:val="a1"/>
    <w:next w:val="a1"/>
    <w:autoRedefine/>
    <w:rsid w:val="002E59C4"/>
    <w:pPr>
      <w:ind w:leftChars="1600" w:left="3840"/>
    </w:pPr>
  </w:style>
  <w:style w:type="character" w:customStyle="1" w:styleId="10">
    <w:name w:val="標題 1 字元"/>
    <w:link w:val="1"/>
    <w:rsid w:val="002E59C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f2">
    <w:name w:val="TOC Heading"/>
    <w:basedOn w:val="1"/>
    <w:next w:val="a1"/>
    <w:uiPriority w:val="39"/>
    <w:semiHidden/>
    <w:unhideWhenUsed/>
    <w:qFormat/>
    <w:rsid w:val="002E59C4"/>
    <w:pPr>
      <w:outlineLvl w:val="9"/>
    </w:pPr>
  </w:style>
  <w:style w:type="paragraph" w:styleId="aff3">
    <w:name w:val="envelope address"/>
    <w:basedOn w:val="a1"/>
    <w:rsid w:val="002E59C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libri Light" w:hAnsi="Calibri Light"/>
    </w:rPr>
  </w:style>
  <w:style w:type="paragraph" w:styleId="aff4">
    <w:name w:val="table of authorities"/>
    <w:basedOn w:val="a1"/>
    <w:next w:val="a1"/>
    <w:rsid w:val="002E59C4"/>
    <w:pPr>
      <w:ind w:leftChars="200" w:left="480"/>
    </w:pPr>
  </w:style>
  <w:style w:type="paragraph" w:styleId="aff5">
    <w:name w:val="toa heading"/>
    <w:basedOn w:val="a1"/>
    <w:next w:val="a1"/>
    <w:rsid w:val="002E59C4"/>
    <w:pPr>
      <w:spacing w:before="120"/>
    </w:pPr>
    <w:rPr>
      <w:rFonts w:ascii="Calibri Light" w:hAnsi="Calibri Light"/>
    </w:rPr>
  </w:style>
  <w:style w:type="paragraph" w:styleId="aff6">
    <w:name w:val="Bibliography"/>
    <w:basedOn w:val="a1"/>
    <w:next w:val="a1"/>
    <w:uiPriority w:val="37"/>
    <w:semiHidden/>
    <w:unhideWhenUsed/>
    <w:rsid w:val="002E59C4"/>
  </w:style>
  <w:style w:type="paragraph" w:styleId="13">
    <w:name w:val="index 1"/>
    <w:basedOn w:val="a1"/>
    <w:next w:val="a1"/>
    <w:autoRedefine/>
    <w:rsid w:val="002E59C4"/>
  </w:style>
  <w:style w:type="paragraph" w:styleId="2a">
    <w:name w:val="index 2"/>
    <w:basedOn w:val="a1"/>
    <w:next w:val="a1"/>
    <w:autoRedefine/>
    <w:rsid w:val="002E59C4"/>
    <w:pPr>
      <w:ind w:leftChars="200" w:left="200"/>
    </w:pPr>
  </w:style>
  <w:style w:type="paragraph" w:styleId="38">
    <w:name w:val="index 3"/>
    <w:basedOn w:val="a1"/>
    <w:next w:val="a1"/>
    <w:autoRedefine/>
    <w:rsid w:val="002E59C4"/>
    <w:pPr>
      <w:ind w:leftChars="400" w:left="400"/>
    </w:pPr>
  </w:style>
  <w:style w:type="paragraph" w:styleId="43">
    <w:name w:val="index 4"/>
    <w:basedOn w:val="a1"/>
    <w:next w:val="a1"/>
    <w:autoRedefine/>
    <w:rsid w:val="002E59C4"/>
    <w:pPr>
      <w:ind w:leftChars="600" w:left="600"/>
    </w:pPr>
  </w:style>
  <w:style w:type="paragraph" w:styleId="54">
    <w:name w:val="index 5"/>
    <w:basedOn w:val="a1"/>
    <w:next w:val="a1"/>
    <w:autoRedefine/>
    <w:rsid w:val="002E59C4"/>
    <w:pPr>
      <w:ind w:leftChars="800" w:left="800"/>
    </w:pPr>
  </w:style>
  <w:style w:type="paragraph" w:styleId="62">
    <w:name w:val="index 6"/>
    <w:basedOn w:val="a1"/>
    <w:next w:val="a1"/>
    <w:autoRedefine/>
    <w:rsid w:val="002E59C4"/>
    <w:pPr>
      <w:ind w:leftChars="1000" w:left="1000"/>
    </w:pPr>
  </w:style>
  <w:style w:type="paragraph" w:styleId="72">
    <w:name w:val="index 7"/>
    <w:basedOn w:val="a1"/>
    <w:next w:val="a1"/>
    <w:autoRedefine/>
    <w:rsid w:val="002E59C4"/>
    <w:pPr>
      <w:ind w:leftChars="1200" w:left="1200"/>
    </w:pPr>
  </w:style>
  <w:style w:type="paragraph" w:styleId="82">
    <w:name w:val="index 8"/>
    <w:basedOn w:val="a1"/>
    <w:next w:val="a1"/>
    <w:autoRedefine/>
    <w:rsid w:val="002E59C4"/>
    <w:pPr>
      <w:ind w:leftChars="1400" w:left="1400"/>
    </w:pPr>
  </w:style>
  <w:style w:type="paragraph" w:styleId="92">
    <w:name w:val="index 9"/>
    <w:basedOn w:val="a1"/>
    <w:next w:val="a1"/>
    <w:autoRedefine/>
    <w:rsid w:val="002E59C4"/>
    <w:pPr>
      <w:ind w:leftChars="1600" w:left="1600"/>
    </w:pPr>
  </w:style>
  <w:style w:type="paragraph" w:styleId="aff7">
    <w:name w:val="index heading"/>
    <w:basedOn w:val="a1"/>
    <w:next w:val="13"/>
    <w:rsid w:val="002E59C4"/>
    <w:rPr>
      <w:rFonts w:ascii="Calibri Light" w:hAnsi="Calibri Light"/>
      <w:b/>
      <w:bCs/>
    </w:rPr>
  </w:style>
  <w:style w:type="paragraph" w:styleId="aff8">
    <w:name w:val="Message Header"/>
    <w:basedOn w:val="a1"/>
    <w:link w:val="aff9"/>
    <w:rsid w:val="002E59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libri Light" w:hAnsi="Calibri Light"/>
    </w:rPr>
  </w:style>
  <w:style w:type="character" w:customStyle="1" w:styleId="aff9">
    <w:name w:val="訊息欄位名稱 字元"/>
    <w:link w:val="aff8"/>
    <w:rsid w:val="002E59C4"/>
    <w:rPr>
      <w:rFonts w:ascii="Calibri Light" w:eastAsia="新細明體" w:hAnsi="Calibri Light" w:cs="Times New Roman"/>
      <w:kern w:val="2"/>
      <w:sz w:val="24"/>
      <w:szCs w:val="24"/>
      <w:shd w:val="pct20" w:color="auto" w:fill="auto"/>
    </w:rPr>
  </w:style>
  <w:style w:type="paragraph" w:styleId="affa">
    <w:name w:val="Subtitle"/>
    <w:basedOn w:val="a1"/>
    <w:next w:val="a1"/>
    <w:link w:val="affb"/>
    <w:qFormat/>
    <w:rsid w:val="002E59C4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fb">
    <w:name w:val="副標題 字元"/>
    <w:link w:val="affa"/>
    <w:rsid w:val="002E59C4"/>
    <w:rPr>
      <w:rFonts w:ascii="Calibri Light" w:hAnsi="Calibri Light" w:cs="Times New Roman"/>
      <w:i/>
      <w:iCs/>
      <w:kern w:val="2"/>
      <w:sz w:val="24"/>
      <w:szCs w:val="24"/>
    </w:rPr>
  </w:style>
  <w:style w:type="paragraph" w:styleId="affc">
    <w:name w:val="Block Text"/>
    <w:basedOn w:val="a1"/>
    <w:rsid w:val="002E59C4"/>
    <w:pPr>
      <w:spacing w:after="120"/>
      <w:ind w:leftChars="600" w:left="1440" w:rightChars="600" w:right="1440"/>
    </w:pPr>
  </w:style>
  <w:style w:type="paragraph" w:styleId="affd">
    <w:name w:val="Salutation"/>
    <w:basedOn w:val="a1"/>
    <w:next w:val="a1"/>
    <w:link w:val="affe"/>
    <w:rsid w:val="002E59C4"/>
  </w:style>
  <w:style w:type="character" w:customStyle="1" w:styleId="affe">
    <w:name w:val="問候 字元"/>
    <w:link w:val="affd"/>
    <w:rsid w:val="002E59C4"/>
    <w:rPr>
      <w:kern w:val="2"/>
      <w:sz w:val="24"/>
      <w:szCs w:val="24"/>
    </w:rPr>
  </w:style>
  <w:style w:type="paragraph" w:styleId="afff">
    <w:name w:val="envelope return"/>
    <w:basedOn w:val="a1"/>
    <w:rsid w:val="002E59C4"/>
    <w:pPr>
      <w:snapToGrid w:val="0"/>
    </w:pPr>
    <w:rPr>
      <w:rFonts w:ascii="Calibri Light" w:hAnsi="Calibri Light"/>
    </w:rPr>
  </w:style>
  <w:style w:type="paragraph" w:styleId="afff0">
    <w:name w:val="List Continue"/>
    <w:basedOn w:val="a1"/>
    <w:rsid w:val="002E59C4"/>
    <w:pPr>
      <w:spacing w:after="120"/>
      <w:ind w:leftChars="200" w:left="480"/>
      <w:contextualSpacing/>
    </w:pPr>
  </w:style>
  <w:style w:type="paragraph" w:styleId="2b">
    <w:name w:val="List Continue 2"/>
    <w:basedOn w:val="a1"/>
    <w:rsid w:val="002E59C4"/>
    <w:pPr>
      <w:spacing w:after="120"/>
      <w:ind w:leftChars="400" w:left="960"/>
      <w:contextualSpacing/>
    </w:pPr>
  </w:style>
  <w:style w:type="paragraph" w:styleId="39">
    <w:name w:val="List Continue 3"/>
    <w:basedOn w:val="a1"/>
    <w:rsid w:val="002E59C4"/>
    <w:pPr>
      <w:spacing w:after="120"/>
      <w:ind w:leftChars="600" w:left="1440"/>
      <w:contextualSpacing/>
    </w:pPr>
  </w:style>
  <w:style w:type="paragraph" w:styleId="44">
    <w:name w:val="List Continue 4"/>
    <w:basedOn w:val="a1"/>
    <w:rsid w:val="002E59C4"/>
    <w:pPr>
      <w:spacing w:after="120"/>
      <w:ind w:leftChars="800" w:left="1920"/>
      <w:contextualSpacing/>
    </w:pPr>
  </w:style>
  <w:style w:type="paragraph" w:styleId="55">
    <w:name w:val="List Continue 5"/>
    <w:basedOn w:val="a1"/>
    <w:rsid w:val="002E59C4"/>
    <w:pPr>
      <w:spacing w:after="120"/>
      <w:ind w:leftChars="1000" w:left="2400"/>
      <w:contextualSpacing/>
    </w:pPr>
  </w:style>
  <w:style w:type="paragraph" w:styleId="afff1">
    <w:name w:val="List"/>
    <w:basedOn w:val="a1"/>
    <w:rsid w:val="002E59C4"/>
    <w:pPr>
      <w:ind w:leftChars="200" w:left="100" w:hangingChars="200" w:hanging="200"/>
      <w:contextualSpacing/>
    </w:pPr>
  </w:style>
  <w:style w:type="paragraph" w:styleId="2c">
    <w:name w:val="List 2"/>
    <w:basedOn w:val="a1"/>
    <w:rsid w:val="002E59C4"/>
    <w:pPr>
      <w:ind w:leftChars="400" w:left="100" w:hangingChars="200" w:hanging="200"/>
      <w:contextualSpacing/>
    </w:pPr>
  </w:style>
  <w:style w:type="paragraph" w:styleId="3a">
    <w:name w:val="List 3"/>
    <w:basedOn w:val="a1"/>
    <w:rsid w:val="002E59C4"/>
    <w:pPr>
      <w:ind w:leftChars="600" w:left="100" w:hangingChars="200" w:hanging="200"/>
      <w:contextualSpacing/>
    </w:pPr>
  </w:style>
  <w:style w:type="paragraph" w:styleId="45">
    <w:name w:val="List 4"/>
    <w:basedOn w:val="a1"/>
    <w:rsid w:val="002E59C4"/>
    <w:pPr>
      <w:ind w:leftChars="800" w:left="100" w:hangingChars="200" w:hanging="200"/>
      <w:contextualSpacing/>
    </w:pPr>
  </w:style>
  <w:style w:type="paragraph" w:styleId="56">
    <w:name w:val="List 5"/>
    <w:basedOn w:val="a1"/>
    <w:rsid w:val="002E59C4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E59C4"/>
    <w:pPr>
      <w:numPr>
        <w:numId w:val="19"/>
      </w:numPr>
      <w:contextualSpacing/>
    </w:pPr>
  </w:style>
  <w:style w:type="paragraph" w:styleId="2">
    <w:name w:val="List Number 2"/>
    <w:basedOn w:val="a1"/>
    <w:rsid w:val="002E59C4"/>
    <w:pPr>
      <w:numPr>
        <w:numId w:val="20"/>
      </w:numPr>
      <w:contextualSpacing/>
    </w:pPr>
  </w:style>
  <w:style w:type="paragraph" w:styleId="3">
    <w:name w:val="List Number 3"/>
    <w:basedOn w:val="a1"/>
    <w:rsid w:val="002E59C4"/>
    <w:pPr>
      <w:numPr>
        <w:numId w:val="21"/>
      </w:numPr>
      <w:contextualSpacing/>
    </w:pPr>
  </w:style>
  <w:style w:type="paragraph" w:styleId="4">
    <w:name w:val="List Number 4"/>
    <w:basedOn w:val="a1"/>
    <w:rsid w:val="002E59C4"/>
    <w:pPr>
      <w:numPr>
        <w:numId w:val="22"/>
      </w:numPr>
      <w:contextualSpacing/>
    </w:pPr>
  </w:style>
  <w:style w:type="paragraph" w:styleId="5">
    <w:name w:val="List Number 5"/>
    <w:basedOn w:val="a1"/>
    <w:rsid w:val="002E59C4"/>
    <w:pPr>
      <w:numPr>
        <w:numId w:val="23"/>
      </w:numPr>
      <w:contextualSpacing/>
    </w:pPr>
  </w:style>
  <w:style w:type="paragraph" w:styleId="afff2">
    <w:name w:val="endnote text"/>
    <w:basedOn w:val="a1"/>
    <w:link w:val="afff3"/>
    <w:rsid w:val="002E59C4"/>
    <w:pPr>
      <w:snapToGrid w:val="0"/>
    </w:pPr>
  </w:style>
  <w:style w:type="character" w:customStyle="1" w:styleId="afff3">
    <w:name w:val="章節附註文字 字元"/>
    <w:link w:val="afff2"/>
    <w:rsid w:val="002E59C4"/>
    <w:rPr>
      <w:kern w:val="2"/>
      <w:sz w:val="24"/>
      <w:szCs w:val="24"/>
    </w:rPr>
  </w:style>
  <w:style w:type="paragraph" w:styleId="afff4">
    <w:name w:val="No Spacing"/>
    <w:uiPriority w:val="1"/>
    <w:qFormat/>
    <w:rsid w:val="002E59C4"/>
    <w:pPr>
      <w:widowControl w:val="0"/>
    </w:pPr>
    <w:rPr>
      <w:kern w:val="2"/>
      <w:sz w:val="24"/>
      <w:szCs w:val="24"/>
    </w:rPr>
  </w:style>
  <w:style w:type="paragraph" w:styleId="afff5">
    <w:name w:val="Closing"/>
    <w:basedOn w:val="a1"/>
    <w:link w:val="afff6"/>
    <w:rsid w:val="002E59C4"/>
    <w:pPr>
      <w:ind w:leftChars="1800" w:left="100"/>
    </w:pPr>
  </w:style>
  <w:style w:type="character" w:customStyle="1" w:styleId="afff6">
    <w:name w:val="結語 字元"/>
    <w:link w:val="afff5"/>
    <w:rsid w:val="002E59C4"/>
    <w:rPr>
      <w:kern w:val="2"/>
      <w:sz w:val="24"/>
      <w:szCs w:val="24"/>
    </w:rPr>
  </w:style>
  <w:style w:type="paragraph" w:styleId="afff7">
    <w:name w:val="footnote text"/>
    <w:basedOn w:val="a1"/>
    <w:link w:val="afff8"/>
    <w:rsid w:val="002E59C4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2E59C4"/>
    <w:rPr>
      <w:kern w:val="2"/>
    </w:rPr>
  </w:style>
  <w:style w:type="paragraph" w:styleId="afff9">
    <w:name w:val="annotation text"/>
    <w:basedOn w:val="a1"/>
    <w:link w:val="afffa"/>
    <w:rsid w:val="002E59C4"/>
  </w:style>
  <w:style w:type="character" w:customStyle="1" w:styleId="afffa">
    <w:name w:val="註解文字 字元"/>
    <w:link w:val="afff9"/>
    <w:rsid w:val="002E59C4"/>
    <w:rPr>
      <w:kern w:val="2"/>
      <w:sz w:val="24"/>
      <w:szCs w:val="24"/>
    </w:rPr>
  </w:style>
  <w:style w:type="paragraph" w:styleId="afffb">
    <w:name w:val="annotation subject"/>
    <w:basedOn w:val="afff9"/>
    <w:next w:val="afff9"/>
    <w:link w:val="afffc"/>
    <w:rsid w:val="002E59C4"/>
    <w:rPr>
      <w:b/>
      <w:bCs/>
    </w:rPr>
  </w:style>
  <w:style w:type="character" w:customStyle="1" w:styleId="afffc">
    <w:name w:val="註解主旨 字元"/>
    <w:link w:val="afffb"/>
    <w:rsid w:val="002E59C4"/>
    <w:rPr>
      <w:b/>
      <w:bCs/>
      <w:kern w:val="2"/>
      <w:sz w:val="24"/>
      <w:szCs w:val="24"/>
    </w:rPr>
  </w:style>
  <w:style w:type="paragraph" w:styleId="afffd">
    <w:name w:val="Note Heading"/>
    <w:basedOn w:val="a1"/>
    <w:next w:val="a1"/>
    <w:link w:val="afffe"/>
    <w:rsid w:val="002E59C4"/>
    <w:pPr>
      <w:jc w:val="center"/>
    </w:pPr>
  </w:style>
  <w:style w:type="character" w:customStyle="1" w:styleId="afffe">
    <w:name w:val="註釋標題 字元"/>
    <w:link w:val="afffd"/>
    <w:rsid w:val="002E59C4"/>
    <w:rPr>
      <w:kern w:val="2"/>
      <w:sz w:val="24"/>
      <w:szCs w:val="24"/>
    </w:rPr>
  </w:style>
  <w:style w:type="paragraph" w:styleId="a0">
    <w:name w:val="List Bullet"/>
    <w:basedOn w:val="a1"/>
    <w:rsid w:val="002E59C4"/>
    <w:pPr>
      <w:numPr>
        <w:numId w:val="24"/>
      </w:numPr>
      <w:contextualSpacing/>
    </w:pPr>
  </w:style>
  <w:style w:type="paragraph" w:styleId="20">
    <w:name w:val="List Bullet 2"/>
    <w:basedOn w:val="a1"/>
    <w:rsid w:val="002E59C4"/>
    <w:pPr>
      <w:numPr>
        <w:numId w:val="25"/>
      </w:numPr>
      <w:contextualSpacing/>
    </w:pPr>
  </w:style>
  <w:style w:type="paragraph" w:styleId="30">
    <w:name w:val="List Bullet 3"/>
    <w:basedOn w:val="a1"/>
    <w:rsid w:val="002E59C4"/>
    <w:pPr>
      <w:numPr>
        <w:numId w:val="26"/>
      </w:numPr>
      <w:contextualSpacing/>
    </w:pPr>
  </w:style>
  <w:style w:type="paragraph" w:styleId="40">
    <w:name w:val="List Bullet 4"/>
    <w:basedOn w:val="a1"/>
    <w:rsid w:val="002E59C4"/>
    <w:pPr>
      <w:numPr>
        <w:numId w:val="27"/>
      </w:numPr>
      <w:contextualSpacing/>
    </w:pPr>
  </w:style>
  <w:style w:type="paragraph" w:styleId="50">
    <w:name w:val="List Bullet 5"/>
    <w:basedOn w:val="a1"/>
    <w:rsid w:val="002E59C4"/>
    <w:pPr>
      <w:numPr>
        <w:numId w:val="28"/>
      </w:numPr>
      <w:contextualSpacing/>
    </w:pPr>
  </w:style>
  <w:style w:type="paragraph" w:styleId="affff">
    <w:name w:val="E-mail Signature"/>
    <w:basedOn w:val="a1"/>
    <w:link w:val="affff0"/>
    <w:rsid w:val="002E59C4"/>
  </w:style>
  <w:style w:type="character" w:customStyle="1" w:styleId="affff0">
    <w:name w:val="電子郵件簽名 字元"/>
    <w:link w:val="affff"/>
    <w:rsid w:val="002E59C4"/>
    <w:rPr>
      <w:kern w:val="2"/>
      <w:sz w:val="24"/>
      <w:szCs w:val="24"/>
    </w:rPr>
  </w:style>
  <w:style w:type="paragraph" w:styleId="affff1">
    <w:name w:val="table of figures"/>
    <w:basedOn w:val="a1"/>
    <w:next w:val="a1"/>
    <w:rsid w:val="002E59C4"/>
    <w:pPr>
      <w:ind w:leftChars="400" w:left="400" w:hangingChars="200" w:hanging="200"/>
    </w:pPr>
  </w:style>
  <w:style w:type="paragraph" w:styleId="affff2">
    <w:name w:val="caption"/>
    <w:basedOn w:val="a1"/>
    <w:next w:val="a1"/>
    <w:semiHidden/>
    <w:unhideWhenUsed/>
    <w:qFormat/>
    <w:rsid w:val="002E59C4"/>
    <w:rPr>
      <w:sz w:val="20"/>
      <w:szCs w:val="20"/>
    </w:rPr>
  </w:style>
  <w:style w:type="paragraph" w:styleId="affff3">
    <w:name w:val="Title"/>
    <w:basedOn w:val="a1"/>
    <w:next w:val="a1"/>
    <w:link w:val="affff4"/>
    <w:qFormat/>
    <w:rsid w:val="002E59C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4">
    <w:name w:val="標題 字元"/>
    <w:link w:val="affff3"/>
    <w:rsid w:val="002E59C4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2E59C4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semiHidden/>
    <w:rsid w:val="002E59C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52">
    <w:name w:val="標題 5 字元"/>
    <w:link w:val="51"/>
    <w:semiHidden/>
    <w:rsid w:val="002E59C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2E59C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2E59C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2E59C4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2E59C4"/>
    <w:rPr>
      <w:rFonts w:ascii="Calibri Light" w:eastAsia="新細明體" w:hAnsi="Calibri Light" w:cs="Times New Roman"/>
      <w:kern w:val="2"/>
      <w:sz w:val="36"/>
      <w:szCs w:val="36"/>
    </w:rPr>
  </w:style>
  <w:style w:type="paragraph" w:styleId="affff5">
    <w:name w:val="Intense Quote"/>
    <w:basedOn w:val="a1"/>
    <w:next w:val="a1"/>
    <w:link w:val="affff6"/>
    <w:uiPriority w:val="30"/>
    <w:qFormat/>
    <w:rsid w:val="002E59C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6">
    <w:name w:val="鮮明引文 字元"/>
    <w:link w:val="affff5"/>
    <w:uiPriority w:val="30"/>
    <w:rsid w:val="002E59C4"/>
    <w:rPr>
      <w:i/>
      <w:iCs/>
      <w:color w:val="4472C4"/>
      <w:kern w:val="2"/>
      <w:sz w:val="24"/>
      <w:szCs w:val="24"/>
    </w:rPr>
  </w:style>
  <w:style w:type="paragraph" w:styleId="affff7">
    <w:name w:val="Signature"/>
    <w:basedOn w:val="a1"/>
    <w:link w:val="affff8"/>
    <w:rsid w:val="002E59C4"/>
    <w:pPr>
      <w:ind w:leftChars="1800" w:left="100"/>
    </w:pPr>
  </w:style>
  <w:style w:type="character" w:customStyle="1" w:styleId="affff8">
    <w:name w:val="簽名 字元"/>
    <w:link w:val="affff7"/>
    <w:rsid w:val="002E59C4"/>
    <w:rPr>
      <w:kern w:val="2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264EC3"/>
    <w:pPr>
      <w:autoSpaceDE w:val="0"/>
      <w:autoSpaceDN w:val="0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543">
          <w:marLeft w:val="3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1863">
              <w:marLeft w:val="3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c@gate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nclink.org/" TargetMode="External"/><Relationship Id="rId2" Type="http://schemas.openxmlformats.org/officeDocument/2006/relationships/hyperlink" Target="mailto:pnc@gate.sinica.edu.tw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05C9-6929-46C5-9C92-A3F0CCE2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651</Words>
  <Characters>3717</Characters>
  <Application>Microsoft Office Word</Application>
  <DocSecurity>0</DocSecurity>
  <Lines>30</Lines>
  <Paragraphs>8</Paragraphs>
  <ScaleCrop>false</ScaleCrop>
  <Company>Academia Sinica</Company>
  <LinksUpToDate>false</LinksUpToDate>
  <CharactersWithSpaces>4360</CharactersWithSpaces>
  <SharedDoc>false</SharedDoc>
  <HLinks>
    <vt:vector size="18" baseType="variant"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mailto:pnc@gate.sincia.edu.tw</vt:lpwstr>
      </vt:variant>
      <vt:variant>
        <vt:lpwstr/>
      </vt:variant>
      <vt:variant>
        <vt:i4>5701721</vt:i4>
      </vt:variant>
      <vt:variant>
        <vt:i4>3</vt:i4>
      </vt:variant>
      <vt:variant>
        <vt:i4>0</vt:i4>
      </vt:variant>
      <vt:variant>
        <vt:i4>5</vt:i4>
      </vt:variant>
      <vt:variant>
        <vt:lpwstr>https://www.pnclink.org/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mailto:pnc@gate.sinica.edu.tw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PNC 2011 Annual Conference and Joint Meetings</dc:title>
  <dc:creator>ASCC</dc:creator>
  <cp:lastModifiedBy>乃蒨</cp:lastModifiedBy>
  <cp:revision>86</cp:revision>
  <cp:lastPrinted>2022-04-15T00:11:00Z</cp:lastPrinted>
  <dcterms:created xsi:type="dcterms:W3CDTF">2022-06-29T06:49:00Z</dcterms:created>
  <dcterms:modified xsi:type="dcterms:W3CDTF">2024-03-12T06:59:00Z</dcterms:modified>
</cp:coreProperties>
</file>